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92" w:type="dxa"/>
        <w:tblInd w:w="108" w:type="dxa"/>
        <w:tblLook w:val="04A0" w:firstRow="1" w:lastRow="0" w:firstColumn="1" w:lastColumn="0" w:noHBand="0" w:noVBand="1"/>
      </w:tblPr>
      <w:tblGrid>
        <w:gridCol w:w="3996"/>
        <w:gridCol w:w="4256"/>
        <w:gridCol w:w="1616"/>
        <w:gridCol w:w="1336"/>
        <w:gridCol w:w="756"/>
        <w:gridCol w:w="1005"/>
        <w:gridCol w:w="961"/>
      </w:tblGrid>
      <w:tr w:rsidR="00E4454F" w:rsidRPr="00E4454F" w:rsidTr="00E4454F">
        <w:trPr>
          <w:trHeight w:val="345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Spacer Pico File name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25"/>
                <w:szCs w:val="25"/>
                <w:u w:val="single"/>
                <w:lang w:eastAsia="en-GB"/>
              </w:rPr>
            </w:pPr>
            <w:hyperlink r:id="rId5" w:history="1">
              <w:proofErr w:type="spellStart"/>
              <w:r w:rsidRPr="00E4454F">
                <w:rPr>
                  <w:rFonts w:ascii="Calibri" w:eastAsia="Times New Roman" w:hAnsi="Calibri" w:cs="Calibri"/>
                  <w:color w:val="0000FF"/>
                  <w:sz w:val="25"/>
                  <w:szCs w:val="25"/>
                  <w:u w:val="single"/>
                  <w:lang w:eastAsia="en-GB"/>
                </w:rPr>
                <w:t>Spacer_PicoLogData</w:t>
              </w:r>
              <w:proofErr w:type="spellEnd"/>
              <w:r w:rsidRPr="00E4454F">
                <w:rPr>
                  <w:rFonts w:ascii="Calibri" w:eastAsia="Times New Roman" w:hAnsi="Calibri" w:cs="Calibri"/>
                  <w:color w:val="0000FF"/>
                  <w:sz w:val="25"/>
                  <w:szCs w:val="25"/>
                  <w:u w:val="single"/>
                  <w:lang w:eastAsia="en-GB"/>
                </w:rPr>
                <w:t>\RE4-2-TW03.plw</w:t>
              </w:r>
            </w:hyperlink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4454F" w:rsidRPr="00E4454F" w:rsidTr="00E4454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Name of operator 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Crotty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4454F" w:rsidRPr="00E4454F" w:rsidTr="00E4454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Date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22/02/2011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4454F" w:rsidRPr="00E4454F" w:rsidTr="00E4454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Barcode of gap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KODEL-CMS-RE4-2-TW03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4454F" w:rsidRPr="00E4454F" w:rsidTr="00E4454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Barcode HPL HV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1HL32D16P000036p0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4454F" w:rsidRPr="00E4454F" w:rsidTr="00E4454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Barcode HPL </w:t>
            </w:r>
            <w:proofErr w:type="spellStart"/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Gnd</w:t>
            </w:r>
            <w:proofErr w:type="spellEnd"/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3HL32D16P000038p0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4454F" w:rsidRPr="00E4454F" w:rsidTr="00E4454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Gap Edges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good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4454F" w:rsidRPr="00E4454F" w:rsidTr="00E4454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Graphite layer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good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4454F" w:rsidRPr="00E4454F" w:rsidTr="00E4454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Gap gas inlets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good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4454F" w:rsidRPr="00E4454F" w:rsidTr="00E4454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Gap HV connector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done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4454F" w:rsidRPr="00E4454F" w:rsidTr="00E4454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Bad spacers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4454F" w:rsidRPr="00E4454F" w:rsidTr="00E4454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Total spacers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4454F" w:rsidRPr="00E4454F" w:rsidTr="00E4454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Gap Volume  [l]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0.916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4454F" w:rsidRPr="00E4454F" w:rsidTr="00E4454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Slope  ΔP </w:t>
            </w:r>
            <w:proofErr w:type="spellStart"/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Vs</w:t>
            </w:r>
            <w:proofErr w:type="spellEnd"/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Δt</w:t>
            </w:r>
            <w:proofErr w:type="spellEnd"/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@ 20mbar [mbar/</w:t>
            </w:r>
            <w:proofErr w:type="spellStart"/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msec</w:t>
            </w:r>
            <w:proofErr w:type="spellEnd"/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]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-8.6E-07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4454F" w:rsidRPr="00E4454F" w:rsidTr="00E4454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ΔP/</w:t>
            </w:r>
            <w:proofErr w:type="spellStart"/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Δt</w:t>
            </w:r>
            <w:proofErr w:type="spellEnd"/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@ 20mbar [mbar/10min]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-0.52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4454F" w:rsidRPr="00E4454F" w:rsidTr="00E4454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Leak Rate @20mbar [</w:t>
            </w:r>
            <w:proofErr w:type="spellStart"/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mbar.l</w:t>
            </w:r>
            <w:proofErr w:type="spellEnd"/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/s]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-0.0008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4454F" w:rsidRPr="00E4454F" w:rsidTr="00E4454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Slope  ΔP </w:t>
            </w:r>
            <w:proofErr w:type="spellStart"/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Vs</w:t>
            </w:r>
            <w:proofErr w:type="spellEnd"/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Δt</w:t>
            </w:r>
            <w:proofErr w:type="spellEnd"/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@ 3mbar [mbar/</w:t>
            </w:r>
            <w:proofErr w:type="spellStart"/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msec</w:t>
            </w:r>
            <w:proofErr w:type="spellEnd"/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]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4454F" w:rsidRPr="00E4454F" w:rsidTr="00E4454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ΔP/</w:t>
            </w:r>
            <w:proofErr w:type="spellStart"/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Δt</w:t>
            </w:r>
            <w:proofErr w:type="spellEnd"/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@ 3mbar [mbar/10min]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4454F" w:rsidRPr="00E4454F" w:rsidTr="00E4454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Leak Rate @3mbar [</w:t>
            </w:r>
            <w:proofErr w:type="spellStart"/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mbar.l</w:t>
            </w:r>
            <w:proofErr w:type="spellEnd"/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/h]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4454F" w:rsidRPr="00E4454F" w:rsidTr="00E4454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Comments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high &gt;0.4mbar/10min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4454F" w:rsidRPr="00E4454F" w:rsidTr="00E4454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Passed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4454F" w:rsidRPr="00E4454F" w:rsidTr="00E4454F">
        <w:trPr>
          <w:trHeight w:val="345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25"/>
                <w:szCs w:val="25"/>
                <w:u w:val="single"/>
                <w:lang w:eastAsia="en-GB"/>
              </w:rPr>
            </w:pPr>
            <w:hyperlink r:id="rId6" w:anchor="Summary!D2" w:history="1">
              <w:r w:rsidRPr="00E4454F">
                <w:rPr>
                  <w:rFonts w:ascii="Calibri" w:eastAsia="Times New Roman" w:hAnsi="Calibri" w:cs="Calibri"/>
                  <w:color w:val="0000FF"/>
                  <w:sz w:val="25"/>
                  <w:szCs w:val="25"/>
                  <w:u w:val="single"/>
                  <w:lang w:eastAsia="en-GB"/>
                </w:rPr>
                <w:t>Go back to summary</w:t>
              </w:r>
            </w:hyperlink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4454F" w:rsidRPr="00E4454F" w:rsidTr="00E4454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en-GB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4454F" w:rsidRPr="00E4454F" w:rsidTr="00E4454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-354330</wp:posOffset>
                  </wp:positionH>
                  <wp:positionV relativeFrom="paragraph">
                    <wp:posOffset>42545</wp:posOffset>
                  </wp:positionV>
                  <wp:extent cx="5943600" cy="3705225"/>
                  <wp:effectExtent l="0" t="0" r="0" b="0"/>
                  <wp:wrapNone/>
                  <wp:docPr id="1025" name="Picture 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705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80"/>
            </w:tblGrid>
            <w:tr w:rsidR="00E4454F" w:rsidRPr="00E4454F">
              <w:trPr>
                <w:trHeight w:val="300"/>
                <w:tblCellSpacing w:w="0" w:type="dxa"/>
              </w:trPr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54F" w:rsidRPr="00E4454F" w:rsidRDefault="00E4454F" w:rsidP="00E4454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</w:tbl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4454F" w:rsidRPr="00E4454F" w:rsidTr="00E4454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Time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Pressure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Channel</w:t>
            </w:r>
          </w:p>
        </w:tc>
      </w:tr>
      <w:tr w:rsidR="00E4454F" w:rsidRPr="00E4454F" w:rsidTr="00E4454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E4454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ms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mbar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mV</w:t>
            </w:r>
          </w:p>
        </w:tc>
      </w:tr>
      <w:tr w:rsidR="00E4454F" w:rsidRPr="00E4454F" w:rsidTr="00E4454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4454F" w:rsidRPr="00E4454F" w:rsidTr="00E4454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0.01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504.102</w:t>
            </w:r>
          </w:p>
        </w:tc>
      </w:tr>
      <w:tr w:rsidR="00E4454F" w:rsidRPr="00E4454F" w:rsidTr="00E4454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103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0.01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504.065</w:t>
            </w:r>
          </w:p>
        </w:tc>
      </w:tr>
      <w:tr w:rsidR="00E4454F" w:rsidRPr="00E4454F" w:rsidTr="00E4454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202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0.01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504.073</w:t>
            </w:r>
          </w:p>
        </w:tc>
      </w:tr>
      <w:tr w:rsidR="00E4454F" w:rsidRPr="00E4454F" w:rsidTr="00E4454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300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0.01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504.14</w:t>
            </w:r>
          </w:p>
        </w:tc>
      </w:tr>
      <w:tr w:rsidR="00E4454F" w:rsidRPr="00E4454F" w:rsidTr="00E4454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403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0.01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504.085</w:t>
            </w:r>
          </w:p>
        </w:tc>
      </w:tr>
      <w:tr w:rsidR="00E4454F" w:rsidRPr="00E4454F" w:rsidTr="00E4454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502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0.01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504.102</w:t>
            </w:r>
          </w:p>
        </w:tc>
      </w:tr>
      <w:tr w:rsidR="00E4454F" w:rsidRPr="00E4454F" w:rsidTr="00E4454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601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0.01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504.103</w:t>
            </w:r>
          </w:p>
        </w:tc>
      </w:tr>
      <w:tr w:rsidR="00E4454F" w:rsidRPr="00E4454F" w:rsidTr="00E4454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708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0.01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504.105</w:t>
            </w:r>
          </w:p>
        </w:tc>
      </w:tr>
      <w:tr w:rsidR="00E4454F" w:rsidRPr="00E4454F" w:rsidTr="00E4454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800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504.05</w:t>
            </w:r>
          </w:p>
        </w:tc>
      </w:tr>
      <w:tr w:rsidR="00E4454F" w:rsidRPr="00E4454F" w:rsidTr="00E4454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902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0.01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504.093</w:t>
            </w:r>
          </w:p>
        </w:tc>
      </w:tr>
      <w:tr w:rsidR="00E4454F" w:rsidRPr="00E4454F" w:rsidTr="00E4454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1000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0.01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504.101</w:t>
            </w:r>
          </w:p>
        </w:tc>
      </w:tr>
      <w:tr w:rsidR="00E4454F" w:rsidRPr="00E4454F" w:rsidTr="00E4454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80"/>
            </w:tblGrid>
            <w:tr w:rsidR="00E4454F" w:rsidRPr="00E4454F">
              <w:trPr>
                <w:trHeight w:val="300"/>
                <w:tblCellSpacing w:w="0" w:type="dxa"/>
              </w:trPr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54F" w:rsidRPr="00E4454F" w:rsidRDefault="00E4454F" w:rsidP="00E4454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</w:tbl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1101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0.01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504.082</w:t>
            </w:r>
          </w:p>
        </w:tc>
      </w:tr>
      <w:tr w:rsidR="00E4454F" w:rsidRPr="00E4454F" w:rsidTr="00E4454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1203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504.014</w:t>
            </w:r>
          </w:p>
        </w:tc>
      </w:tr>
      <w:tr w:rsidR="00E4454F" w:rsidRPr="00E4454F" w:rsidTr="00E4454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1303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0.01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504.073</w:t>
            </w:r>
          </w:p>
        </w:tc>
      </w:tr>
      <w:tr w:rsidR="00E4454F" w:rsidRPr="00E4454F" w:rsidTr="00E4454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1405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0.01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504.093</w:t>
            </w:r>
          </w:p>
        </w:tc>
      </w:tr>
      <w:tr w:rsidR="00E4454F" w:rsidRPr="00E4454F" w:rsidTr="00E4454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1500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0.01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504.091</w:t>
            </w:r>
          </w:p>
        </w:tc>
      </w:tr>
      <w:tr w:rsidR="00E4454F" w:rsidRPr="00E4454F" w:rsidTr="00E4454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1604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0.01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504.09</w:t>
            </w:r>
          </w:p>
        </w:tc>
      </w:tr>
      <w:tr w:rsidR="00E4454F" w:rsidRPr="00E4454F" w:rsidTr="00E4454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bookmarkStart w:id="0" w:name="_GoBack"/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6D694CC6" wp14:editId="7BB3425C">
                  <wp:simplePos x="0" y="0"/>
                  <wp:positionH relativeFrom="column">
                    <wp:posOffset>-97155</wp:posOffset>
                  </wp:positionH>
                  <wp:positionV relativeFrom="paragraph">
                    <wp:posOffset>-604520</wp:posOffset>
                  </wp:positionV>
                  <wp:extent cx="5743575" cy="3695700"/>
                  <wp:effectExtent l="0" t="0" r="9525" b="19050"/>
                  <wp:wrapNone/>
                  <wp:docPr id="4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1701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504.017</w:t>
            </w:r>
          </w:p>
        </w:tc>
      </w:tr>
      <w:tr w:rsidR="00E4454F" w:rsidRPr="00E4454F" w:rsidTr="00E4454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1800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0.01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504.085</w:t>
            </w:r>
          </w:p>
        </w:tc>
      </w:tr>
      <w:tr w:rsidR="00E4454F" w:rsidRPr="00E4454F" w:rsidTr="00E4454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1903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0.01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504.131</w:t>
            </w:r>
          </w:p>
        </w:tc>
      </w:tr>
      <w:tr w:rsidR="00E4454F" w:rsidRPr="00E4454F" w:rsidTr="00E4454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2000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0.01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504.057</w:t>
            </w:r>
          </w:p>
        </w:tc>
      </w:tr>
      <w:tr w:rsidR="00E4454F" w:rsidRPr="00E4454F" w:rsidTr="00E4454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2105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0.01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504.098</w:t>
            </w:r>
          </w:p>
        </w:tc>
      </w:tr>
      <w:tr w:rsidR="00E4454F" w:rsidRPr="00E4454F" w:rsidTr="00E4454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2200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0.01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504.084</w:t>
            </w:r>
          </w:p>
        </w:tc>
      </w:tr>
      <w:tr w:rsidR="00E4454F" w:rsidRPr="00E4454F" w:rsidTr="00E4454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2301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0.01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504.114</w:t>
            </w:r>
          </w:p>
        </w:tc>
      </w:tr>
      <w:tr w:rsidR="00E4454F" w:rsidRPr="00E4454F" w:rsidTr="00E4454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2400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0.01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504.11</w:t>
            </w:r>
          </w:p>
        </w:tc>
      </w:tr>
      <w:tr w:rsidR="00E4454F" w:rsidRPr="00E4454F" w:rsidTr="00E4454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2501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0.01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504.123</w:t>
            </w:r>
          </w:p>
        </w:tc>
      </w:tr>
      <w:tr w:rsidR="00E4454F" w:rsidRPr="00E4454F" w:rsidTr="00E4454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2604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504.005</w:t>
            </w:r>
          </w:p>
        </w:tc>
      </w:tr>
      <w:tr w:rsidR="00E4454F" w:rsidRPr="00E4454F" w:rsidTr="00E4454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2703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0.01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4F" w:rsidRPr="00E4454F" w:rsidRDefault="00E4454F" w:rsidP="00E4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54F">
              <w:rPr>
                <w:rFonts w:ascii="Calibri" w:eastAsia="Times New Roman" w:hAnsi="Calibri" w:cs="Calibri"/>
                <w:color w:val="000000"/>
                <w:lang w:eastAsia="en-GB"/>
              </w:rPr>
              <w:t>504.128</w:t>
            </w:r>
          </w:p>
        </w:tc>
      </w:tr>
    </w:tbl>
    <w:p w:rsidR="00931251" w:rsidRDefault="00E4454F"/>
    <w:sectPr w:rsidR="009312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4F"/>
    <w:rsid w:val="00873A3D"/>
    <w:rsid w:val="00CF0D8E"/>
    <w:rsid w:val="00E4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45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45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icrotty2\AppData\Local\Microsoft\Windows\Temporary%20Internet%20Files\Content.MSO\Gaps_Spacers.xlsx" TargetMode="External"/><Relationship Id="rId5" Type="http://schemas.openxmlformats.org/officeDocument/2006/relationships/hyperlink" Target="file:///C:\Users\icrotty2\AppData\Local\Microsoft\Windows\Temporary%20Internet%20Files\Content.MSO\Spacer_PicoLogData\RE4-2-TW03.pl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cern.ch\dfs\Users\r\rpcisr\Documents\ISR\Production%20Database\Gaps_Spacer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-2.5730146563537996E-2"/>
                  <c:y val="5.3395048591898975E-2"/>
                </c:manualLayout>
              </c:layout>
              <c:numFmt formatCode="General" sourceLinked="0"/>
            </c:trendlineLbl>
          </c:trendline>
          <c:xVal>
            <c:numRef>
              <c:f>'RE4-2-TW03'!$E$3298:$E$5593</c:f>
              <c:numCache>
                <c:formatCode>General</c:formatCode>
                <c:ptCount val="2296"/>
                <c:pt idx="0">
                  <c:v>327002</c:v>
                </c:pt>
                <c:pt idx="1">
                  <c:v>327100</c:v>
                </c:pt>
                <c:pt idx="2">
                  <c:v>327203</c:v>
                </c:pt>
                <c:pt idx="3">
                  <c:v>327304</c:v>
                </c:pt>
                <c:pt idx="4">
                  <c:v>327403</c:v>
                </c:pt>
                <c:pt idx="5">
                  <c:v>327505</c:v>
                </c:pt>
                <c:pt idx="6">
                  <c:v>327600</c:v>
                </c:pt>
                <c:pt idx="7">
                  <c:v>327700</c:v>
                </c:pt>
                <c:pt idx="8">
                  <c:v>327803</c:v>
                </c:pt>
                <c:pt idx="9">
                  <c:v>327902</c:v>
                </c:pt>
                <c:pt idx="10">
                  <c:v>328001</c:v>
                </c:pt>
                <c:pt idx="11">
                  <c:v>328103</c:v>
                </c:pt>
                <c:pt idx="12">
                  <c:v>328208</c:v>
                </c:pt>
                <c:pt idx="13">
                  <c:v>328300</c:v>
                </c:pt>
                <c:pt idx="14">
                  <c:v>328401</c:v>
                </c:pt>
                <c:pt idx="15">
                  <c:v>328503</c:v>
                </c:pt>
                <c:pt idx="16">
                  <c:v>328604</c:v>
                </c:pt>
                <c:pt idx="17">
                  <c:v>328700</c:v>
                </c:pt>
                <c:pt idx="18">
                  <c:v>328800</c:v>
                </c:pt>
                <c:pt idx="19">
                  <c:v>328908</c:v>
                </c:pt>
                <c:pt idx="20">
                  <c:v>329003</c:v>
                </c:pt>
                <c:pt idx="21">
                  <c:v>329102</c:v>
                </c:pt>
                <c:pt idx="22">
                  <c:v>329200</c:v>
                </c:pt>
                <c:pt idx="23">
                  <c:v>329302</c:v>
                </c:pt>
                <c:pt idx="24">
                  <c:v>329408</c:v>
                </c:pt>
                <c:pt idx="25">
                  <c:v>329501</c:v>
                </c:pt>
                <c:pt idx="26">
                  <c:v>329604</c:v>
                </c:pt>
                <c:pt idx="27">
                  <c:v>329701</c:v>
                </c:pt>
                <c:pt idx="28">
                  <c:v>329803</c:v>
                </c:pt>
                <c:pt idx="29">
                  <c:v>329901</c:v>
                </c:pt>
                <c:pt idx="30">
                  <c:v>330003</c:v>
                </c:pt>
                <c:pt idx="31">
                  <c:v>330105</c:v>
                </c:pt>
                <c:pt idx="32">
                  <c:v>330202</c:v>
                </c:pt>
                <c:pt idx="33">
                  <c:v>330302</c:v>
                </c:pt>
                <c:pt idx="34">
                  <c:v>330403</c:v>
                </c:pt>
                <c:pt idx="35">
                  <c:v>330508</c:v>
                </c:pt>
                <c:pt idx="36">
                  <c:v>330603</c:v>
                </c:pt>
                <c:pt idx="37">
                  <c:v>330700</c:v>
                </c:pt>
                <c:pt idx="38">
                  <c:v>330806</c:v>
                </c:pt>
                <c:pt idx="39">
                  <c:v>330902</c:v>
                </c:pt>
                <c:pt idx="40">
                  <c:v>331004</c:v>
                </c:pt>
                <c:pt idx="41">
                  <c:v>331103</c:v>
                </c:pt>
                <c:pt idx="42">
                  <c:v>331202</c:v>
                </c:pt>
                <c:pt idx="43">
                  <c:v>331301</c:v>
                </c:pt>
                <c:pt idx="44">
                  <c:v>331401</c:v>
                </c:pt>
                <c:pt idx="45">
                  <c:v>331508</c:v>
                </c:pt>
                <c:pt idx="46">
                  <c:v>331601</c:v>
                </c:pt>
                <c:pt idx="47">
                  <c:v>331708</c:v>
                </c:pt>
                <c:pt idx="48">
                  <c:v>331801</c:v>
                </c:pt>
                <c:pt idx="49">
                  <c:v>331900</c:v>
                </c:pt>
                <c:pt idx="50">
                  <c:v>332000</c:v>
                </c:pt>
                <c:pt idx="51">
                  <c:v>332102</c:v>
                </c:pt>
                <c:pt idx="52">
                  <c:v>332201</c:v>
                </c:pt>
                <c:pt idx="53">
                  <c:v>332301</c:v>
                </c:pt>
                <c:pt idx="54">
                  <c:v>332402</c:v>
                </c:pt>
                <c:pt idx="55">
                  <c:v>332501</c:v>
                </c:pt>
                <c:pt idx="56">
                  <c:v>332601</c:v>
                </c:pt>
                <c:pt idx="57">
                  <c:v>332700</c:v>
                </c:pt>
                <c:pt idx="58">
                  <c:v>332802</c:v>
                </c:pt>
                <c:pt idx="59">
                  <c:v>332911</c:v>
                </c:pt>
                <c:pt idx="60">
                  <c:v>333002</c:v>
                </c:pt>
                <c:pt idx="61">
                  <c:v>333101</c:v>
                </c:pt>
                <c:pt idx="62">
                  <c:v>333208</c:v>
                </c:pt>
                <c:pt idx="63">
                  <c:v>333301</c:v>
                </c:pt>
                <c:pt idx="64">
                  <c:v>333408</c:v>
                </c:pt>
                <c:pt idx="65">
                  <c:v>333500</c:v>
                </c:pt>
                <c:pt idx="66">
                  <c:v>333600</c:v>
                </c:pt>
                <c:pt idx="67">
                  <c:v>333710</c:v>
                </c:pt>
                <c:pt idx="68">
                  <c:v>333802</c:v>
                </c:pt>
                <c:pt idx="69">
                  <c:v>333909</c:v>
                </c:pt>
                <c:pt idx="70">
                  <c:v>334002</c:v>
                </c:pt>
                <c:pt idx="71">
                  <c:v>334102</c:v>
                </c:pt>
                <c:pt idx="72">
                  <c:v>334205</c:v>
                </c:pt>
                <c:pt idx="73">
                  <c:v>334300</c:v>
                </c:pt>
                <c:pt idx="74">
                  <c:v>334407</c:v>
                </c:pt>
                <c:pt idx="75">
                  <c:v>334502</c:v>
                </c:pt>
                <c:pt idx="76">
                  <c:v>334601</c:v>
                </c:pt>
                <c:pt idx="77">
                  <c:v>334703</c:v>
                </c:pt>
                <c:pt idx="78">
                  <c:v>334802</c:v>
                </c:pt>
                <c:pt idx="79">
                  <c:v>334901</c:v>
                </c:pt>
                <c:pt idx="80">
                  <c:v>335003</c:v>
                </c:pt>
                <c:pt idx="81">
                  <c:v>335102</c:v>
                </c:pt>
                <c:pt idx="82">
                  <c:v>335200</c:v>
                </c:pt>
                <c:pt idx="83">
                  <c:v>335303</c:v>
                </c:pt>
                <c:pt idx="84">
                  <c:v>335407</c:v>
                </c:pt>
                <c:pt idx="85">
                  <c:v>335502</c:v>
                </c:pt>
                <c:pt idx="86">
                  <c:v>335609</c:v>
                </c:pt>
                <c:pt idx="87">
                  <c:v>335702</c:v>
                </c:pt>
                <c:pt idx="88">
                  <c:v>335801</c:v>
                </c:pt>
                <c:pt idx="89">
                  <c:v>335900</c:v>
                </c:pt>
                <c:pt idx="90">
                  <c:v>336000</c:v>
                </c:pt>
                <c:pt idx="91">
                  <c:v>336111</c:v>
                </c:pt>
                <c:pt idx="92">
                  <c:v>336200</c:v>
                </c:pt>
                <c:pt idx="93">
                  <c:v>336300</c:v>
                </c:pt>
                <c:pt idx="94">
                  <c:v>336407</c:v>
                </c:pt>
                <c:pt idx="95">
                  <c:v>336501</c:v>
                </c:pt>
                <c:pt idx="96">
                  <c:v>336605</c:v>
                </c:pt>
                <c:pt idx="97">
                  <c:v>336700</c:v>
                </c:pt>
                <c:pt idx="98">
                  <c:v>336800</c:v>
                </c:pt>
                <c:pt idx="99">
                  <c:v>336902</c:v>
                </c:pt>
                <c:pt idx="100">
                  <c:v>337002</c:v>
                </c:pt>
                <c:pt idx="101">
                  <c:v>337104</c:v>
                </c:pt>
                <c:pt idx="102">
                  <c:v>337203</c:v>
                </c:pt>
                <c:pt idx="103">
                  <c:v>337306</c:v>
                </c:pt>
                <c:pt idx="104">
                  <c:v>337400</c:v>
                </c:pt>
                <c:pt idx="105">
                  <c:v>337501</c:v>
                </c:pt>
                <c:pt idx="106">
                  <c:v>337603</c:v>
                </c:pt>
                <c:pt idx="107">
                  <c:v>337703</c:v>
                </c:pt>
                <c:pt idx="108">
                  <c:v>337802</c:v>
                </c:pt>
                <c:pt idx="109">
                  <c:v>337901</c:v>
                </c:pt>
                <c:pt idx="110">
                  <c:v>338001</c:v>
                </c:pt>
                <c:pt idx="111">
                  <c:v>338103</c:v>
                </c:pt>
                <c:pt idx="112">
                  <c:v>338202</c:v>
                </c:pt>
                <c:pt idx="113">
                  <c:v>338305</c:v>
                </c:pt>
                <c:pt idx="114">
                  <c:v>338402</c:v>
                </c:pt>
                <c:pt idx="115">
                  <c:v>338509</c:v>
                </c:pt>
                <c:pt idx="116">
                  <c:v>338600</c:v>
                </c:pt>
                <c:pt idx="117">
                  <c:v>338711</c:v>
                </c:pt>
                <c:pt idx="118">
                  <c:v>338801</c:v>
                </c:pt>
                <c:pt idx="119">
                  <c:v>338900</c:v>
                </c:pt>
                <c:pt idx="120">
                  <c:v>339004</c:v>
                </c:pt>
                <c:pt idx="121">
                  <c:v>339103</c:v>
                </c:pt>
                <c:pt idx="122">
                  <c:v>339206</c:v>
                </c:pt>
                <c:pt idx="123">
                  <c:v>339300</c:v>
                </c:pt>
                <c:pt idx="124">
                  <c:v>339404</c:v>
                </c:pt>
                <c:pt idx="125">
                  <c:v>339506</c:v>
                </c:pt>
                <c:pt idx="126">
                  <c:v>339601</c:v>
                </c:pt>
                <c:pt idx="127">
                  <c:v>339709</c:v>
                </c:pt>
                <c:pt idx="128">
                  <c:v>339803</c:v>
                </c:pt>
                <c:pt idx="129">
                  <c:v>339902</c:v>
                </c:pt>
                <c:pt idx="130">
                  <c:v>340004</c:v>
                </c:pt>
                <c:pt idx="131">
                  <c:v>340103</c:v>
                </c:pt>
                <c:pt idx="132">
                  <c:v>340204</c:v>
                </c:pt>
                <c:pt idx="133">
                  <c:v>340303</c:v>
                </c:pt>
                <c:pt idx="134">
                  <c:v>340402</c:v>
                </c:pt>
                <c:pt idx="135">
                  <c:v>340500</c:v>
                </c:pt>
                <c:pt idx="136">
                  <c:v>340600</c:v>
                </c:pt>
                <c:pt idx="137">
                  <c:v>340710</c:v>
                </c:pt>
                <c:pt idx="138">
                  <c:v>340802</c:v>
                </c:pt>
                <c:pt idx="139">
                  <c:v>340909</c:v>
                </c:pt>
                <c:pt idx="140">
                  <c:v>341000</c:v>
                </c:pt>
                <c:pt idx="141">
                  <c:v>341100</c:v>
                </c:pt>
                <c:pt idx="142">
                  <c:v>341203</c:v>
                </c:pt>
                <c:pt idx="143">
                  <c:v>341302</c:v>
                </c:pt>
                <c:pt idx="144">
                  <c:v>341401</c:v>
                </c:pt>
                <c:pt idx="145">
                  <c:v>341500</c:v>
                </c:pt>
                <c:pt idx="146">
                  <c:v>341601</c:v>
                </c:pt>
                <c:pt idx="147">
                  <c:v>341703</c:v>
                </c:pt>
                <c:pt idx="148">
                  <c:v>341803</c:v>
                </c:pt>
                <c:pt idx="149">
                  <c:v>341905</c:v>
                </c:pt>
                <c:pt idx="150">
                  <c:v>342000</c:v>
                </c:pt>
                <c:pt idx="151">
                  <c:v>342107</c:v>
                </c:pt>
                <c:pt idx="152">
                  <c:v>342201</c:v>
                </c:pt>
                <c:pt idx="153">
                  <c:v>342300</c:v>
                </c:pt>
                <c:pt idx="154">
                  <c:v>342402</c:v>
                </c:pt>
                <c:pt idx="155">
                  <c:v>342501</c:v>
                </c:pt>
                <c:pt idx="156">
                  <c:v>342604</c:v>
                </c:pt>
                <c:pt idx="157">
                  <c:v>342702</c:v>
                </c:pt>
                <c:pt idx="158">
                  <c:v>342801</c:v>
                </c:pt>
                <c:pt idx="159">
                  <c:v>342900</c:v>
                </c:pt>
                <c:pt idx="160">
                  <c:v>343003</c:v>
                </c:pt>
                <c:pt idx="161">
                  <c:v>343110</c:v>
                </c:pt>
                <c:pt idx="162">
                  <c:v>343201</c:v>
                </c:pt>
                <c:pt idx="163">
                  <c:v>343309</c:v>
                </c:pt>
                <c:pt idx="164">
                  <c:v>343403</c:v>
                </c:pt>
                <c:pt idx="165">
                  <c:v>343503</c:v>
                </c:pt>
                <c:pt idx="166">
                  <c:v>343604</c:v>
                </c:pt>
                <c:pt idx="167">
                  <c:v>343700</c:v>
                </c:pt>
                <c:pt idx="168">
                  <c:v>343803</c:v>
                </c:pt>
                <c:pt idx="169">
                  <c:v>343901</c:v>
                </c:pt>
                <c:pt idx="170">
                  <c:v>344001</c:v>
                </c:pt>
                <c:pt idx="171">
                  <c:v>344103</c:v>
                </c:pt>
                <c:pt idx="172">
                  <c:v>344202</c:v>
                </c:pt>
                <c:pt idx="173">
                  <c:v>344303</c:v>
                </c:pt>
                <c:pt idx="174">
                  <c:v>344400</c:v>
                </c:pt>
                <c:pt idx="175">
                  <c:v>344504</c:v>
                </c:pt>
                <c:pt idx="176">
                  <c:v>344603</c:v>
                </c:pt>
                <c:pt idx="177">
                  <c:v>344702</c:v>
                </c:pt>
                <c:pt idx="178">
                  <c:v>344801</c:v>
                </c:pt>
                <c:pt idx="179">
                  <c:v>344901</c:v>
                </c:pt>
                <c:pt idx="180">
                  <c:v>345001</c:v>
                </c:pt>
                <c:pt idx="181">
                  <c:v>345103</c:v>
                </c:pt>
                <c:pt idx="182">
                  <c:v>345208</c:v>
                </c:pt>
                <c:pt idx="183">
                  <c:v>345302</c:v>
                </c:pt>
                <c:pt idx="184">
                  <c:v>345400</c:v>
                </c:pt>
                <c:pt idx="185">
                  <c:v>345502</c:v>
                </c:pt>
                <c:pt idx="186">
                  <c:v>345601</c:v>
                </c:pt>
                <c:pt idx="187">
                  <c:v>345704</c:v>
                </c:pt>
                <c:pt idx="188">
                  <c:v>345802</c:v>
                </c:pt>
                <c:pt idx="189">
                  <c:v>345901</c:v>
                </c:pt>
                <c:pt idx="190">
                  <c:v>346003</c:v>
                </c:pt>
                <c:pt idx="191">
                  <c:v>346102</c:v>
                </c:pt>
                <c:pt idx="192">
                  <c:v>346201</c:v>
                </c:pt>
                <c:pt idx="193">
                  <c:v>346303</c:v>
                </c:pt>
                <c:pt idx="194">
                  <c:v>346411</c:v>
                </c:pt>
                <c:pt idx="195">
                  <c:v>346501</c:v>
                </c:pt>
                <c:pt idx="196">
                  <c:v>346601</c:v>
                </c:pt>
                <c:pt idx="197">
                  <c:v>346704</c:v>
                </c:pt>
                <c:pt idx="198">
                  <c:v>346803</c:v>
                </c:pt>
                <c:pt idx="199">
                  <c:v>346906</c:v>
                </c:pt>
                <c:pt idx="200">
                  <c:v>347001</c:v>
                </c:pt>
                <c:pt idx="201">
                  <c:v>347100</c:v>
                </c:pt>
                <c:pt idx="202">
                  <c:v>347202</c:v>
                </c:pt>
                <c:pt idx="203">
                  <c:v>347302</c:v>
                </c:pt>
                <c:pt idx="204">
                  <c:v>347401</c:v>
                </c:pt>
                <c:pt idx="205">
                  <c:v>347501</c:v>
                </c:pt>
                <c:pt idx="206">
                  <c:v>347600</c:v>
                </c:pt>
                <c:pt idx="207">
                  <c:v>347701</c:v>
                </c:pt>
                <c:pt idx="208">
                  <c:v>347800</c:v>
                </c:pt>
                <c:pt idx="209">
                  <c:v>347910</c:v>
                </c:pt>
                <c:pt idx="210">
                  <c:v>348002</c:v>
                </c:pt>
                <c:pt idx="211">
                  <c:v>348101</c:v>
                </c:pt>
                <c:pt idx="212">
                  <c:v>348203</c:v>
                </c:pt>
                <c:pt idx="213">
                  <c:v>348302</c:v>
                </c:pt>
                <c:pt idx="214">
                  <c:v>348408</c:v>
                </c:pt>
                <c:pt idx="215">
                  <c:v>348503</c:v>
                </c:pt>
                <c:pt idx="216">
                  <c:v>348609</c:v>
                </c:pt>
                <c:pt idx="217">
                  <c:v>348702</c:v>
                </c:pt>
                <c:pt idx="218">
                  <c:v>348801</c:v>
                </c:pt>
                <c:pt idx="219">
                  <c:v>348903</c:v>
                </c:pt>
                <c:pt idx="220">
                  <c:v>349002</c:v>
                </c:pt>
                <c:pt idx="221">
                  <c:v>349105</c:v>
                </c:pt>
                <c:pt idx="222">
                  <c:v>349204</c:v>
                </c:pt>
                <c:pt idx="223">
                  <c:v>349303</c:v>
                </c:pt>
                <c:pt idx="224">
                  <c:v>349405</c:v>
                </c:pt>
                <c:pt idx="225">
                  <c:v>349500</c:v>
                </c:pt>
                <c:pt idx="226">
                  <c:v>349604</c:v>
                </c:pt>
                <c:pt idx="227">
                  <c:v>349702</c:v>
                </c:pt>
                <c:pt idx="228">
                  <c:v>349803</c:v>
                </c:pt>
                <c:pt idx="229">
                  <c:v>349901</c:v>
                </c:pt>
                <c:pt idx="230">
                  <c:v>350000</c:v>
                </c:pt>
                <c:pt idx="231">
                  <c:v>350103</c:v>
                </c:pt>
                <c:pt idx="232">
                  <c:v>350202</c:v>
                </c:pt>
                <c:pt idx="233">
                  <c:v>350301</c:v>
                </c:pt>
                <c:pt idx="234">
                  <c:v>350400</c:v>
                </c:pt>
                <c:pt idx="235">
                  <c:v>350502</c:v>
                </c:pt>
                <c:pt idx="236">
                  <c:v>350610</c:v>
                </c:pt>
                <c:pt idx="237">
                  <c:v>350700</c:v>
                </c:pt>
                <c:pt idx="238">
                  <c:v>350801</c:v>
                </c:pt>
                <c:pt idx="239">
                  <c:v>350903</c:v>
                </c:pt>
                <c:pt idx="240">
                  <c:v>351002</c:v>
                </c:pt>
                <c:pt idx="241">
                  <c:v>351105</c:v>
                </c:pt>
                <c:pt idx="242">
                  <c:v>351200</c:v>
                </c:pt>
                <c:pt idx="243">
                  <c:v>351301</c:v>
                </c:pt>
                <c:pt idx="244">
                  <c:v>351404</c:v>
                </c:pt>
                <c:pt idx="245">
                  <c:v>351502</c:v>
                </c:pt>
                <c:pt idx="246">
                  <c:v>351602</c:v>
                </c:pt>
                <c:pt idx="247">
                  <c:v>351701</c:v>
                </c:pt>
                <c:pt idx="248">
                  <c:v>351809</c:v>
                </c:pt>
                <c:pt idx="249">
                  <c:v>351903</c:v>
                </c:pt>
                <c:pt idx="250">
                  <c:v>352000</c:v>
                </c:pt>
                <c:pt idx="251">
                  <c:v>352106</c:v>
                </c:pt>
                <c:pt idx="252">
                  <c:v>352200</c:v>
                </c:pt>
                <c:pt idx="253">
                  <c:v>352303</c:v>
                </c:pt>
                <c:pt idx="254">
                  <c:v>352401</c:v>
                </c:pt>
                <c:pt idx="255">
                  <c:v>352500</c:v>
                </c:pt>
                <c:pt idx="256">
                  <c:v>352602</c:v>
                </c:pt>
                <c:pt idx="257">
                  <c:v>352703</c:v>
                </c:pt>
                <c:pt idx="258">
                  <c:v>352809</c:v>
                </c:pt>
                <c:pt idx="259">
                  <c:v>352902</c:v>
                </c:pt>
                <c:pt idx="260">
                  <c:v>353009</c:v>
                </c:pt>
                <c:pt idx="261">
                  <c:v>353103</c:v>
                </c:pt>
                <c:pt idx="262">
                  <c:v>353203</c:v>
                </c:pt>
                <c:pt idx="263">
                  <c:v>353301</c:v>
                </c:pt>
                <c:pt idx="264">
                  <c:v>353401</c:v>
                </c:pt>
                <c:pt idx="265">
                  <c:v>353504</c:v>
                </c:pt>
                <c:pt idx="266">
                  <c:v>353602</c:v>
                </c:pt>
                <c:pt idx="267">
                  <c:v>353703</c:v>
                </c:pt>
                <c:pt idx="268">
                  <c:v>353802</c:v>
                </c:pt>
                <c:pt idx="269">
                  <c:v>353901</c:v>
                </c:pt>
                <c:pt idx="270">
                  <c:v>354001</c:v>
                </c:pt>
                <c:pt idx="271">
                  <c:v>354103</c:v>
                </c:pt>
                <c:pt idx="272">
                  <c:v>354201</c:v>
                </c:pt>
                <c:pt idx="273">
                  <c:v>354300</c:v>
                </c:pt>
                <c:pt idx="274">
                  <c:v>354400</c:v>
                </c:pt>
                <c:pt idx="275">
                  <c:v>354510</c:v>
                </c:pt>
                <c:pt idx="276">
                  <c:v>354601</c:v>
                </c:pt>
                <c:pt idx="277">
                  <c:v>354700</c:v>
                </c:pt>
                <c:pt idx="278">
                  <c:v>354802</c:v>
                </c:pt>
                <c:pt idx="279">
                  <c:v>354901</c:v>
                </c:pt>
                <c:pt idx="280">
                  <c:v>355001</c:v>
                </c:pt>
                <c:pt idx="281">
                  <c:v>355103</c:v>
                </c:pt>
                <c:pt idx="282">
                  <c:v>355203</c:v>
                </c:pt>
                <c:pt idx="283">
                  <c:v>355302</c:v>
                </c:pt>
                <c:pt idx="284">
                  <c:v>355402</c:v>
                </c:pt>
                <c:pt idx="285">
                  <c:v>355503</c:v>
                </c:pt>
                <c:pt idx="286">
                  <c:v>355602</c:v>
                </c:pt>
                <c:pt idx="287">
                  <c:v>355702</c:v>
                </c:pt>
                <c:pt idx="288">
                  <c:v>355801</c:v>
                </c:pt>
                <c:pt idx="289">
                  <c:v>355901</c:v>
                </c:pt>
                <c:pt idx="290">
                  <c:v>356005</c:v>
                </c:pt>
                <c:pt idx="291">
                  <c:v>356100</c:v>
                </c:pt>
                <c:pt idx="292">
                  <c:v>356205</c:v>
                </c:pt>
                <c:pt idx="293">
                  <c:v>356300</c:v>
                </c:pt>
                <c:pt idx="294">
                  <c:v>356403</c:v>
                </c:pt>
                <c:pt idx="295">
                  <c:v>356501</c:v>
                </c:pt>
                <c:pt idx="296">
                  <c:v>356602</c:v>
                </c:pt>
                <c:pt idx="297">
                  <c:v>356703</c:v>
                </c:pt>
                <c:pt idx="298">
                  <c:v>356800</c:v>
                </c:pt>
                <c:pt idx="299">
                  <c:v>356900</c:v>
                </c:pt>
                <c:pt idx="300">
                  <c:v>357002</c:v>
                </c:pt>
                <c:pt idx="301">
                  <c:v>357101</c:v>
                </c:pt>
                <c:pt idx="302">
                  <c:v>357200</c:v>
                </c:pt>
                <c:pt idx="303">
                  <c:v>357300</c:v>
                </c:pt>
                <c:pt idx="304">
                  <c:v>357411</c:v>
                </c:pt>
                <c:pt idx="305">
                  <c:v>357501</c:v>
                </c:pt>
                <c:pt idx="306">
                  <c:v>357600</c:v>
                </c:pt>
                <c:pt idx="307">
                  <c:v>357705</c:v>
                </c:pt>
                <c:pt idx="308">
                  <c:v>357800</c:v>
                </c:pt>
                <c:pt idx="309">
                  <c:v>357900</c:v>
                </c:pt>
                <c:pt idx="310">
                  <c:v>358003</c:v>
                </c:pt>
                <c:pt idx="311">
                  <c:v>358101</c:v>
                </c:pt>
                <c:pt idx="312">
                  <c:v>358200</c:v>
                </c:pt>
                <c:pt idx="313">
                  <c:v>358303</c:v>
                </c:pt>
                <c:pt idx="314">
                  <c:v>358410</c:v>
                </c:pt>
                <c:pt idx="315">
                  <c:v>358502</c:v>
                </c:pt>
                <c:pt idx="316">
                  <c:v>358609</c:v>
                </c:pt>
                <c:pt idx="317">
                  <c:v>358703</c:v>
                </c:pt>
                <c:pt idx="318">
                  <c:v>358800</c:v>
                </c:pt>
                <c:pt idx="319">
                  <c:v>358904</c:v>
                </c:pt>
                <c:pt idx="320">
                  <c:v>359001</c:v>
                </c:pt>
                <c:pt idx="321">
                  <c:v>359104</c:v>
                </c:pt>
                <c:pt idx="322">
                  <c:v>359200</c:v>
                </c:pt>
                <c:pt idx="323">
                  <c:v>359300</c:v>
                </c:pt>
                <c:pt idx="324">
                  <c:v>359400</c:v>
                </c:pt>
                <c:pt idx="325">
                  <c:v>359500</c:v>
                </c:pt>
                <c:pt idx="326">
                  <c:v>359603</c:v>
                </c:pt>
                <c:pt idx="327">
                  <c:v>359702</c:v>
                </c:pt>
                <c:pt idx="328">
                  <c:v>359805</c:v>
                </c:pt>
                <c:pt idx="329">
                  <c:v>359900</c:v>
                </c:pt>
                <c:pt idx="330">
                  <c:v>360000</c:v>
                </c:pt>
                <c:pt idx="331">
                  <c:v>360102</c:v>
                </c:pt>
                <c:pt idx="332">
                  <c:v>360200</c:v>
                </c:pt>
                <c:pt idx="333">
                  <c:v>360307</c:v>
                </c:pt>
                <c:pt idx="334">
                  <c:v>360402</c:v>
                </c:pt>
                <c:pt idx="335">
                  <c:v>360509</c:v>
                </c:pt>
                <c:pt idx="336">
                  <c:v>360600</c:v>
                </c:pt>
                <c:pt idx="337">
                  <c:v>360703</c:v>
                </c:pt>
                <c:pt idx="338">
                  <c:v>360805</c:v>
                </c:pt>
                <c:pt idx="339">
                  <c:v>360900</c:v>
                </c:pt>
                <c:pt idx="340">
                  <c:v>361007</c:v>
                </c:pt>
                <c:pt idx="341">
                  <c:v>361102</c:v>
                </c:pt>
                <c:pt idx="342">
                  <c:v>361201</c:v>
                </c:pt>
                <c:pt idx="343">
                  <c:v>361303</c:v>
                </c:pt>
                <c:pt idx="344">
                  <c:v>361402</c:v>
                </c:pt>
                <c:pt idx="345">
                  <c:v>361505</c:v>
                </c:pt>
                <c:pt idx="346">
                  <c:v>361600</c:v>
                </c:pt>
                <c:pt idx="347">
                  <c:v>361703</c:v>
                </c:pt>
                <c:pt idx="348">
                  <c:v>361801</c:v>
                </c:pt>
                <c:pt idx="349">
                  <c:v>361902</c:v>
                </c:pt>
                <c:pt idx="350">
                  <c:v>362002</c:v>
                </c:pt>
                <c:pt idx="351">
                  <c:v>362101</c:v>
                </c:pt>
                <c:pt idx="352">
                  <c:v>362209</c:v>
                </c:pt>
                <c:pt idx="353">
                  <c:v>362300</c:v>
                </c:pt>
                <c:pt idx="354">
                  <c:v>362403</c:v>
                </c:pt>
                <c:pt idx="355">
                  <c:v>362505</c:v>
                </c:pt>
                <c:pt idx="356">
                  <c:v>362601</c:v>
                </c:pt>
                <c:pt idx="357">
                  <c:v>362707</c:v>
                </c:pt>
                <c:pt idx="358">
                  <c:v>362810</c:v>
                </c:pt>
                <c:pt idx="359">
                  <c:v>362902</c:v>
                </c:pt>
                <c:pt idx="360">
                  <c:v>363001</c:v>
                </c:pt>
                <c:pt idx="361">
                  <c:v>363104</c:v>
                </c:pt>
                <c:pt idx="362">
                  <c:v>363207</c:v>
                </c:pt>
                <c:pt idx="363">
                  <c:v>363301</c:v>
                </c:pt>
                <c:pt idx="364">
                  <c:v>363410</c:v>
                </c:pt>
                <c:pt idx="365">
                  <c:v>363500</c:v>
                </c:pt>
                <c:pt idx="366">
                  <c:v>363602</c:v>
                </c:pt>
                <c:pt idx="367">
                  <c:v>363709</c:v>
                </c:pt>
                <c:pt idx="368">
                  <c:v>363801</c:v>
                </c:pt>
                <c:pt idx="369">
                  <c:v>363908</c:v>
                </c:pt>
                <c:pt idx="370">
                  <c:v>364002</c:v>
                </c:pt>
                <c:pt idx="371">
                  <c:v>364103</c:v>
                </c:pt>
                <c:pt idx="372">
                  <c:v>364205</c:v>
                </c:pt>
                <c:pt idx="373">
                  <c:v>364301</c:v>
                </c:pt>
                <c:pt idx="374">
                  <c:v>364401</c:v>
                </c:pt>
                <c:pt idx="375">
                  <c:v>364503</c:v>
                </c:pt>
                <c:pt idx="376">
                  <c:v>364611</c:v>
                </c:pt>
                <c:pt idx="377">
                  <c:v>364701</c:v>
                </c:pt>
                <c:pt idx="378">
                  <c:v>364801</c:v>
                </c:pt>
                <c:pt idx="379">
                  <c:v>364900</c:v>
                </c:pt>
                <c:pt idx="380">
                  <c:v>365001</c:v>
                </c:pt>
                <c:pt idx="381">
                  <c:v>365111</c:v>
                </c:pt>
                <c:pt idx="382">
                  <c:v>365201</c:v>
                </c:pt>
                <c:pt idx="383">
                  <c:v>365301</c:v>
                </c:pt>
                <c:pt idx="384">
                  <c:v>365400</c:v>
                </c:pt>
                <c:pt idx="385">
                  <c:v>365502</c:v>
                </c:pt>
                <c:pt idx="386">
                  <c:v>365611</c:v>
                </c:pt>
                <c:pt idx="387">
                  <c:v>365701</c:v>
                </c:pt>
                <c:pt idx="388">
                  <c:v>365800</c:v>
                </c:pt>
                <c:pt idx="389">
                  <c:v>365903</c:v>
                </c:pt>
                <c:pt idx="390">
                  <c:v>366002</c:v>
                </c:pt>
                <c:pt idx="391">
                  <c:v>366102</c:v>
                </c:pt>
                <c:pt idx="392">
                  <c:v>366200</c:v>
                </c:pt>
                <c:pt idx="393">
                  <c:v>366300</c:v>
                </c:pt>
                <c:pt idx="394">
                  <c:v>366406</c:v>
                </c:pt>
                <c:pt idx="395">
                  <c:v>366501</c:v>
                </c:pt>
                <c:pt idx="396">
                  <c:v>366611</c:v>
                </c:pt>
                <c:pt idx="397">
                  <c:v>366703</c:v>
                </c:pt>
                <c:pt idx="398">
                  <c:v>366803</c:v>
                </c:pt>
                <c:pt idx="399">
                  <c:v>366901</c:v>
                </c:pt>
                <c:pt idx="400">
                  <c:v>367001</c:v>
                </c:pt>
                <c:pt idx="401">
                  <c:v>367100</c:v>
                </c:pt>
                <c:pt idx="402">
                  <c:v>367200</c:v>
                </c:pt>
                <c:pt idx="403">
                  <c:v>367305</c:v>
                </c:pt>
                <c:pt idx="404">
                  <c:v>367400</c:v>
                </c:pt>
                <c:pt idx="405">
                  <c:v>367501</c:v>
                </c:pt>
                <c:pt idx="406">
                  <c:v>367607</c:v>
                </c:pt>
                <c:pt idx="407">
                  <c:v>367702</c:v>
                </c:pt>
                <c:pt idx="408">
                  <c:v>367809</c:v>
                </c:pt>
                <c:pt idx="409">
                  <c:v>367902</c:v>
                </c:pt>
                <c:pt idx="410">
                  <c:v>368002</c:v>
                </c:pt>
                <c:pt idx="411">
                  <c:v>368109</c:v>
                </c:pt>
                <c:pt idx="412">
                  <c:v>368202</c:v>
                </c:pt>
                <c:pt idx="413">
                  <c:v>368309</c:v>
                </c:pt>
                <c:pt idx="414">
                  <c:v>368403</c:v>
                </c:pt>
                <c:pt idx="415">
                  <c:v>368502</c:v>
                </c:pt>
                <c:pt idx="416">
                  <c:v>368609</c:v>
                </c:pt>
                <c:pt idx="417">
                  <c:v>368703</c:v>
                </c:pt>
                <c:pt idx="418">
                  <c:v>368802</c:v>
                </c:pt>
                <c:pt idx="419">
                  <c:v>368900</c:v>
                </c:pt>
                <c:pt idx="420">
                  <c:v>369000</c:v>
                </c:pt>
                <c:pt idx="421">
                  <c:v>369108</c:v>
                </c:pt>
                <c:pt idx="422">
                  <c:v>369203</c:v>
                </c:pt>
                <c:pt idx="423">
                  <c:v>369310</c:v>
                </c:pt>
                <c:pt idx="424">
                  <c:v>369400</c:v>
                </c:pt>
                <c:pt idx="425">
                  <c:v>369502</c:v>
                </c:pt>
                <c:pt idx="426">
                  <c:v>369604</c:v>
                </c:pt>
                <c:pt idx="427">
                  <c:v>369700</c:v>
                </c:pt>
                <c:pt idx="428">
                  <c:v>369803</c:v>
                </c:pt>
                <c:pt idx="429">
                  <c:v>369901</c:v>
                </c:pt>
                <c:pt idx="430">
                  <c:v>370002</c:v>
                </c:pt>
                <c:pt idx="431">
                  <c:v>370100</c:v>
                </c:pt>
                <c:pt idx="432">
                  <c:v>370203</c:v>
                </c:pt>
                <c:pt idx="433">
                  <c:v>370306</c:v>
                </c:pt>
                <c:pt idx="434">
                  <c:v>370401</c:v>
                </c:pt>
                <c:pt idx="435">
                  <c:v>370508</c:v>
                </c:pt>
                <c:pt idx="436">
                  <c:v>370603</c:v>
                </c:pt>
                <c:pt idx="437">
                  <c:v>370702</c:v>
                </c:pt>
                <c:pt idx="438">
                  <c:v>370804</c:v>
                </c:pt>
                <c:pt idx="439">
                  <c:v>370903</c:v>
                </c:pt>
                <c:pt idx="440">
                  <c:v>371007</c:v>
                </c:pt>
                <c:pt idx="441">
                  <c:v>371102</c:v>
                </c:pt>
                <c:pt idx="442">
                  <c:v>371201</c:v>
                </c:pt>
                <c:pt idx="443">
                  <c:v>371301</c:v>
                </c:pt>
                <c:pt idx="444">
                  <c:v>371400</c:v>
                </c:pt>
                <c:pt idx="445">
                  <c:v>371507</c:v>
                </c:pt>
                <c:pt idx="446">
                  <c:v>371600</c:v>
                </c:pt>
                <c:pt idx="447">
                  <c:v>371704</c:v>
                </c:pt>
                <c:pt idx="448">
                  <c:v>371803</c:v>
                </c:pt>
                <c:pt idx="449">
                  <c:v>371902</c:v>
                </c:pt>
                <c:pt idx="450">
                  <c:v>372000</c:v>
                </c:pt>
                <c:pt idx="451">
                  <c:v>372103</c:v>
                </c:pt>
                <c:pt idx="452">
                  <c:v>372203</c:v>
                </c:pt>
                <c:pt idx="453">
                  <c:v>372303</c:v>
                </c:pt>
                <c:pt idx="454">
                  <c:v>372400</c:v>
                </c:pt>
                <c:pt idx="455">
                  <c:v>372503</c:v>
                </c:pt>
                <c:pt idx="456">
                  <c:v>372603</c:v>
                </c:pt>
                <c:pt idx="457">
                  <c:v>372706</c:v>
                </c:pt>
                <c:pt idx="458">
                  <c:v>372801</c:v>
                </c:pt>
                <c:pt idx="459">
                  <c:v>372904</c:v>
                </c:pt>
                <c:pt idx="460">
                  <c:v>373002</c:v>
                </c:pt>
                <c:pt idx="461">
                  <c:v>373102</c:v>
                </c:pt>
                <c:pt idx="462">
                  <c:v>373200</c:v>
                </c:pt>
                <c:pt idx="463">
                  <c:v>373301</c:v>
                </c:pt>
                <c:pt idx="464">
                  <c:v>373407</c:v>
                </c:pt>
                <c:pt idx="465">
                  <c:v>373502</c:v>
                </c:pt>
                <c:pt idx="466">
                  <c:v>373609</c:v>
                </c:pt>
                <c:pt idx="467">
                  <c:v>373703</c:v>
                </c:pt>
                <c:pt idx="468">
                  <c:v>373803</c:v>
                </c:pt>
                <c:pt idx="469">
                  <c:v>373901</c:v>
                </c:pt>
                <c:pt idx="470">
                  <c:v>374000</c:v>
                </c:pt>
                <c:pt idx="471">
                  <c:v>374103</c:v>
                </c:pt>
                <c:pt idx="472">
                  <c:v>374201</c:v>
                </c:pt>
                <c:pt idx="473">
                  <c:v>374302</c:v>
                </c:pt>
                <c:pt idx="474">
                  <c:v>374405</c:v>
                </c:pt>
                <c:pt idx="475">
                  <c:v>374501</c:v>
                </c:pt>
                <c:pt idx="476">
                  <c:v>374601</c:v>
                </c:pt>
                <c:pt idx="477">
                  <c:v>374703</c:v>
                </c:pt>
                <c:pt idx="478">
                  <c:v>374802</c:v>
                </c:pt>
                <c:pt idx="479">
                  <c:v>374904</c:v>
                </c:pt>
                <c:pt idx="480">
                  <c:v>375003</c:v>
                </c:pt>
                <c:pt idx="481">
                  <c:v>375103</c:v>
                </c:pt>
                <c:pt idx="482">
                  <c:v>375201</c:v>
                </c:pt>
                <c:pt idx="483">
                  <c:v>375300</c:v>
                </c:pt>
                <c:pt idx="484">
                  <c:v>375401</c:v>
                </c:pt>
                <c:pt idx="485">
                  <c:v>375500</c:v>
                </c:pt>
                <c:pt idx="486">
                  <c:v>375606</c:v>
                </c:pt>
                <c:pt idx="487">
                  <c:v>375703</c:v>
                </c:pt>
                <c:pt idx="488">
                  <c:v>375806</c:v>
                </c:pt>
                <c:pt idx="489">
                  <c:v>375901</c:v>
                </c:pt>
                <c:pt idx="490">
                  <c:v>376000</c:v>
                </c:pt>
                <c:pt idx="491">
                  <c:v>376103</c:v>
                </c:pt>
                <c:pt idx="492">
                  <c:v>376203</c:v>
                </c:pt>
                <c:pt idx="493">
                  <c:v>376305</c:v>
                </c:pt>
                <c:pt idx="494">
                  <c:v>376401</c:v>
                </c:pt>
                <c:pt idx="495">
                  <c:v>376504</c:v>
                </c:pt>
                <c:pt idx="496">
                  <c:v>376602</c:v>
                </c:pt>
                <c:pt idx="497">
                  <c:v>376701</c:v>
                </c:pt>
                <c:pt idx="498">
                  <c:v>376803</c:v>
                </c:pt>
                <c:pt idx="499">
                  <c:v>376902</c:v>
                </c:pt>
                <c:pt idx="500">
                  <c:v>377002</c:v>
                </c:pt>
                <c:pt idx="501">
                  <c:v>377100</c:v>
                </c:pt>
                <c:pt idx="502">
                  <c:v>377203</c:v>
                </c:pt>
                <c:pt idx="503">
                  <c:v>377301</c:v>
                </c:pt>
                <c:pt idx="504">
                  <c:v>377400</c:v>
                </c:pt>
                <c:pt idx="505">
                  <c:v>377507</c:v>
                </c:pt>
                <c:pt idx="506">
                  <c:v>377604</c:v>
                </c:pt>
                <c:pt idx="507">
                  <c:v>377704</c:v>
                </c:pt>
                <c:pt idx="508">
                  <c:v>377802</c:v>
                </c:pt>
                <c:pt idx="509">
                  <c:v>377902</c:v>
                </c:pt>
                <c:pt idx="510">
                  <c:v>378000</c:v>
                </c:pt>
                <c:pt idx="511">
                  <c:v>378100</c:v>
                </c:pt>
                <c:pt idx="512">
                  <c:v>378203</c:v>
                </c:pt>
                <c:pt idx="513">
                  <c:v>378301</c:v>
                </c:pt>
                <c:pt idx="514">
                  <c:v>378400</c:v>
                </c:pt>
                <c:pt idx="515">
                  <c:v>378502</c:v>
                </c:pt>
                <c:pt idx="516">
                  <c:v>378602</c:v>
                </c:pt>
                <c:pt idx="517">
                  <c:v>378705</c:v>
                </c:pt>
                <c:pt idx="518">
                  <c:v>378800</c:v>
                </c:pt>
                <c:pt idx="519">
                  <c:v>378907</c:v>
                </c:pt>
                <c:pt idx="520">
                  <c:v>379002</c:v>
                </c:pt>
                <c:pt idx="521">
                  <c:v>379102</c:v>
                </c:pt>
                <c:pt idx="522">
                  <c:v>379205</c:v>
                </c:pt>
                <c:pt idx="523">
                  <c:v>379301</c:v>
                </c:pt>
                <c:pt idx="524">
                  <c:v>379404</c:v>
                </c:pt>
                <c:pt idx="525">
                  <c:v>379502</c:v>
                </c:pt>
                <c:pt idx="526">
                  <c:v>379602</c:v>
                </c:pt>
                <c:pt idx="527">
                  <c:v>379705</c:v>
                </c:pt>
                <c:pt idx="528">
                  <c:v>379800</c:v>
                </c:pt>
                <c:pt idx="529">
                  <c:v>379904</c:v>
                </c:pt>
                <c:pt idx="530">
                  <c:v>380002</c:v>
                </c:pt>
                <c:pt idx="531">
                  <c:v>380102</c:v>
                </c:pt>
                <c:pt idx="532">
                  <c:v>380203</c:v>
                </c:pt>
                <c:pt idx="533">
                  <c:v>380303</c:v>
                </c:pt>
                <c:pt idx="534">
                  <c:v>380402</c:v>
                </c:pt>
                <c:pt idx="535">
                  <c:v>380503</c:v>
                </c:pt>
                <c:pt idx="536">
                  <c:v>380610</c:v>
                </c:pt>
                <c:pt idx="537">
                  <c:v>380701</c:v>
                </c:pt>
                <c:pt idx="538">
                  <c:v>380800</c:v>
                </c:pt>
                <c:pt idx="539">
                  <c:v>380907</c:v>
                </c:pt>
                <c:pt idx="540">
                  <c:v>381002</c:v>
                </c:pt>
                <c:pt idx="541">
                  <c:v>381109</c:v>
                </c:pt>
                <c:pt idx="542">
                  <c:v>381200</c:v>
                </c:pt>
                <c:pt idx="543">
                  <c:v>381302</c:v>
                </c:pt>
                <c:pt idx="544">
                  <c:v>381400</c:v>
                </c:pt>
                <c:pt idx="545">
                  <c:v>381500</c:v>
                </c:pt>
                <c:pt idx="546">
                  <c:v>381610</c:v>
                </c:pt>
                <c:pt idx="547">
                  <c:v>381702</c:v>
                </c:pt>
                <c:pt idx="548">
                  <c:v>381806</c:v>
                </c:pt>
                <c:pt idx="549">
                  <c:v>381900</c:v>
                </c:pt>
                <c:pt idx="550">
                  <c:v>382003</c:v>
                </c:pt>
                <c:pt idx="551">
                  <c:v>382101</c:v>
                </c:pt>
                <c:pt idx="552">
                  <c:v>382200</c:v>
                </c:pt>
                <c:pt idx="553">
                  <c:v>382303</c:v>
                </c:pt>
                <c:pt idx="554">
                  <c:v>382401</c:v>
                </c:pt>
                <c:pt idx="555">
                  <c:v>382502</c:v>
                </c:pt>
                <c:pt idx="556">
                  <c:v>382600</c:v>
                </c:pt>
                <c:pt idx="557">
                  <c:v>382703</c:v>
                </c:pt>
                <c:pt idx="558">
                  <c:v>382802</c:v>
                </c:pt>
                <c:pt idx="559">
                  <c:v>382901</c:v>
                </c:pt>
                <c:pt idx="560">
                  <c:v>383001</c:v>
                </c:pt>
                <c:pt idx="561">
                  <c:v>383100</c:v>
                </c:pt>
                <c:pt idx="562">
                  <c:v>383203</c:v>
                </c:pt>
                <c:pt idx="563">
                  <c:v>383306</c:v>
                </c:pt>
                <c:pt idx="564">
                  <c:v>383401</c:v>
                </c:pt>
                <c:pt idx="565">
                  <c:v>383509</c:v>
                </c:pt>
                <c:pt idx="566">
                  <c:v>383600</c:v>
                </c:pt>
                <c:pt idx="567">
                  <c:v>383703</c:v>
                </c:pt>
                <c:pt idx="568">
                  <c:v>383801</c:v>
                </c:pt>
                <c:pt idx="569">
                  <c:v>383900</c:v>
                </c:pt>
                <c:pt idx="570">
                  <c:v>384000</c:v>
                </c:pt>
                <c:pt idx="571">
                  <c:v>384104</c:v>
                </c:pt>
                <c:pt idx="572">
                  <c:v>384203</c:v>
                </c:pt>
                <c:pt idx="573">
                  <c:v>384301</c:v>
                </c:pt>
                <c:pt idx="574">
                  <c:v>384401</c:v>
                </c:pt>
                <c:pt idx="575">
                  <c:v>384500</c:v>
                </c:pt>
                <c:pt idx="576">
                  <c:v>384601</c:v>
                </c:pt>
                <c:pt idx="577">
                  <c:v>384703</c:v>
                </c:pt>
                <c:pt idx="578">
                  <c:v>384801</c:v>
                </c:pt>
                <c:pt idx="579">
                  <c:v>384901</c:v>
                </c:pt>
                <c:pt idx="580">
                  <c:v>385001</c:v>
                </c:pt>
                <c:pt idx="581">
                  <c:v>385101</c:v>
                </c:pt>
                <c:pt idx="582">
                  <c:v>385200</c:v>
                </c:pt>
                <c:pt idx="583">
                  <c:v>385303</c:v>
                </c:pt>
                <c:pt idx="584">
                  <c:v>385400</c:v>
                </c:pt>
                <c:pt idx="585">
                  <c:v>385500</c:v>
                </c:pt>
                <c:pt idx="586">
                  <c:v>385602</c:v>
                </c:pt>
                <c:pt idx="587">
                  <c:v>385701</c:v>
                </c:pt>
                <c:pt idx="588">
                  <c:v>385802</c:v>
                </c:pt>
                <c:pt idx="589">
                  <c:v>385902</c:v>
                </c:pt>
                <c:pt idx="590">
                  <c:v>386006</c:v>
                </c:pt>
                <c:pt idx="591">
                  <c:v>386103</c:v>
                </c:pt>
                <c:pt idx="592">
                  <c:v>386200</c:v>
                </c:pt>
                <c:pt idx="593">
                  <c:v>386301</c:v>
                </c:pt>
                <c:pt idx="594">
                  <c:v>386400</c:v>
                </c:pt>
                <c:pt idx="595">
                  <c:v>394241</c:v>
                </c:pt>
                <c:pt idx="596">
                  <c:v>400476</c:v>
                </c:pt>
                <c:pt idx="597">
                  <c:v>400901</c:v>
                </c:pt>
                <c:pt idx="598">
                  <c:v>400920</c:v>
                </c:pt>
                <c:pt idx="599">
                  <c:v>400924</c:v>
                </c:pt>
                <c:pt idx="600">
                  <c:v>400928</c:v>
                </c:pt>
                <c:pt idx="601">
                  <c:v>400932</c:v>
                </c:pt>
                <c:pt idx="602">
                  <c:v>400936</c:v>
                </c:pt>
                <c:pt idx="603">
                  <c:v>400940</c:v>
                </c:pt>
                <c:pt idx="604">
                  <c:v>400944</c:v>
                </c:pt>
                <c:pt idx="605">
                  <c:v>400948</c:v>
                </c:pt>
                <c:pt idx="606">
                  <c:v>400952</c:v>
                </c:pt>
                <c:pt idx="607">
                  <c:v>400957</c:v>
                </c:pt>
                <c:pt idx="608">
                  <c:v>400961</c:v>
                </c:pt>
                <c:pt idx="609">
                  <c:v>400965</c:v>
                </c:pt>
                <c:pt idx="610">
                  <c:v>400977</c:v>
                </c:pt>
                <c:pt idx="611">
                  <c:v>400988</c:v>
                </c:pt>
                <c:pt idx="612">
                  <c:v>400992</c:v>
                </c:pt>
                <c:pt idx="613">
                  <c:v>400996</c:v>
                </c:pt>
                <c:pt idx="614">
                  <c:v>401001</c:v>
                </c:pt>
                <c:pt idx="615">
                  <c:v>401005</c:v>
                </c:pt>
                <c:pt idx="616">
                  <c:v>401009</c:v>
                </c:pt>
                <c:pt idx="617">
                  <c:v>401013</c:v>
                </c:pt>
                <c:pt idx="618">
                  <c:v>401017</c:v>
                </c:pt>
                <c:pt idx="619">
                  <c:v>401022</c:v>
                </c:pt>
                <c:pt idx="620">
                  <c:v>401026</c:v>
                </c:pt>
                <c:pt idx="621">
                  <c:v>401030</c:v>
                </c:pt>
                <c:pt idx="622">
                  <c:v>401034</c:v>
                </c:pt>
                <c:pt idx="623">
                  <c:v>401046</c:v>
                </c:pt>
                <c:pt idx="624">
                  <c:v>401057</c:v>
                </c:pt>
                <c:pt idx="625">
                  <c:v>401061</c:v>
                </c:pt>
                <c:pt idx="626">
                  <c:v>401065</c:v>
                </c:pt>
                <c:pt idx="627">
                  <c:v>401069</c:v>
                </c:pt>
                <c:pt idx="628">
                  <c:v>401073</c:v>
                </c:pt>
                <c:pt idx="629">
                  <c:v>401077</c:v>
                </c:pt>
                <c:pt idx="630">
                  <c:v>401081</c:v>
                </c:pt>
                <c:pt idx="631">
                  <c:v>401086</c:v>
                </c:pt>
                <c:pt idx="632">
                  <c:v>401090</c:v>
                </c:pt>
                <c:pt idx="633">
                  <c:v>401094</c:v>
                </c:pt>
                <c:pt idx="634">
                  <c:v>401098</c:v>
                </c:pt>
                <c:pt idx="635">
                  <c:v>401102</c:v>
                </c:pt>
                <c:pt idx="636">
                  <c:v>401114</c:v>
                </c:pt>
                <c:pt idx="637">
                  <c:v>401125</c:v>
                </c:pt>
                <c:pt idx="638">
                  <c:v>401129</c:v>
                </c:pt>
                <c:pt idx="639">
                  <c:v>401133</c:v>
                </c:pt>
                <c:pt idx="640">
                  <c:v>401137</c:v>
                </c:pt>
                <c:pt idx="641">
                  <c:v>401141</c:v>
                </c:pt>
                <c:pt idx="642">
                  <c:v>401145</c:v>
                </c:pt>
                <c:pt idx="643">
                  <c:v>401150</c:v>
                </c:pt>
                <c:pt idx="644">
                  <c:v>401154</c:v>
                </c:pt>
                <c:pt idx="645">
                  <c:v>401158</c:v>
                </c:pt>
                <c:pt idx="646">
                  <c:v>401162</c:v>
                </c:pt>
                <c:pt idx="647">
                  <c:v>401166</c:v>
                </c:pt>
                <c:pt idx="648">
                  <c:v>401170</c:v>
                </c:pt>
                <c:pt idx="649">
                  <c:v>401182</c:v>
                </c:pt>
                <c:pt idx="650">
                  <c:v>401193</c:v>
                </c:pt>
                <c:pt idx="651">
                  <c:v>401197</c:v>
                </c:pt>
                <c:pt idx="652">
                  <c:v>401201</c:v>
                </c:pt>
                <c:pt idx="653">
                  <c:v>401205</c:v>
                </c:pt>
                <c:pt idx="654">
                  <c:v>401209</c:v>
                </c:pt>
                <c:pt idx="655">
                  <c:v>401213</c:v>
                </c:pt>
                <c:pt idx="656">
                  <c:v>401217</c:v>
                </c:pt>
                <c:pt idx="657">
                  <c:v>401221</c:v>
                </c:pt>
                <c:pt idx="658">
                  <c:v>401225</c:v>
                </c:pt>
                <c:pt idx="659">
                  <c:v>401229</c:v>
                </c:pt>
                <c:pt idx="660">
                  <c:v>401233</c:v>
                </c:pt>
                <c:pt idx="661">
                  <c:v>401237</c:v>
                </c:pt>
                <c:pt idx="662">
                  <c:v>401241</c:v>
                </c:pt>
                <c:pt idx="663">
                  <c:v>401253</c:v>
                </c:pt>
                <c:pt idx="664">
                  <c:v>401264</c:v>
                </c:pt>
                <c:pt idx="665">
                  <c:v>401269</c:v>
                </c:pt>
                <c:pt idx="666">
                  <c:v>401273</c:v>
                </c:pt>
                <c:pt idx="667">
                  <c:v>401278</c:v>
                </c:pt>
                <c:pt idx="668">
                  <c:v>401282</c:v>
                </c:pt>
                <c:pt idx="669">
                  <c:v>401286</c:v>
                </c:pt>
                <c:pt idx="670">
                  <c:v>401290</c:v>
                </c:pt>
                <c:pt idx="671">
                  <c:v>401294</c:v>
                </c:pt>
                <c:pt idx="672">
                  <c:v>401298</c:v>
                </c:pt>
                <c:pt idx="673">
                  <c:v>401302</c:v>
                </c:pt>
                <c:pt idx="674">
                  <c:v>401306</c:v>
                </c:pt>
                <c:pt idx="675">
                  <c:v>401310</c:v>
                </c:pt>
                <c:pt idx="676">
                  <c:v>401322</c:v>
                </c:pt>
                <c:pt idx="677">
                  <c:v>401333</c:v>
                </c:pt>
                <c:pt idx="678">
                  <c:v>401337</c:v>
                </c:pt>
                <c:pt idx="679">
                  <c:v>401341</c:v>
                </c:pt>
                <c:pt idx="680">
                  <c:v>401345</c:v>
                </c:pt>
                <c:pt idx="681">
                  <c:v>401349</c:v>
                </c:pt>
                <c:pt idx="682">
                  <c:v>401353</c:v>
                </c:pt>
                <c:pt idx="683">
                  <c:v>401357</c:v>
                </c:pt>
                <c:pt idx="684">
                  <c:v>401361</c:v>
                </c:pt>
                <c:pt idx="685">
                  <c:v>401365</c:v>
                </c:pt>
                <c:pt idx="686">
                  <c:v>401369</c:v>
                </c:pt>
                <c:pt idx="687">
                  <c:v>401373</c:v>
                </c:pt>
                <c:pt idx="688">
                  <c:v>401377</c:v>
                </c:pt>
                <c:pt idx="689">
                  <c:v>401381</c:v>
                </c:pt>
                <c:pt idx="690">
                  <c:v>401393</c:v>
                </c:pt>
                <c:pt idx="691">
                  <c:v>401405</c:v>
                </c:pt>
                <c:pt idx="692">
                  <c:v>401417</c:v>
                </c:pt>
                <c:pt idx="693">
                  <c:v>401421</c:v>
                </c:pt>
                <c:pt idx="694">
                  <c:v>401425</c:v>
                </c:pt>
                <c:pt idx="695">
                  <c:v>401429</c:v>
                </c:pt>
                <c:pt idx="696">
                  <c:v>401433</c:v>
                </c:pt>
                <c:pt idx="697">
                  <c:v>401437</c:v>
                </c:pt>
                <c:pt idx="698">
                  <c:v>401441</c:v>
                </c:pt>
                <c:pt idx="699">
                  <c:v>401445</c:v>
                </c:pt>
                <c:pt idx="700">
                  <c:v>401449</c:v>
                </c:pt>
                <c:pt idx="701">
                  <c:v>401453</c:v>
                </c:pt>
                <c:pt idx="702">
                  <c:v>401465</c:v>
                </c:pt>
                <c:pt idx="703">
                  <c:v>401477</c:v>
                </c:pt>
                <c:pt idx="704">
                  <c:v>401481</c:v>
                </c:pt>
                <c:pt idx="705">
                  <c:v>401485</c:v>
                </c:pt>
                <c:pt idx="706">
                  <c:v>401489</c:v>
                </c:pt>
                <c:pt idx="707">
                  <c:v>401493</c:v>
                </c:pt>
                <c:pt idx="708">
                  <c:v>401497</c:v>
                </c:pt>
                <c:pt idx="709">
                  <c:v>401501</c:v>
                </c:pt>
                <c:pt idx="710">
                  <c:v>401505</c:v>
                </c:pt>
                <c:pt idx="711">
                  <c:v>401511</c:v>
                </c:pt>
                <c:pt idx="712">
                  <c:v>401515</c:v>
                </c:pt>
                <c:pt idx="713">
                  <c:v>401519</c:v>
                </c:pt>
                <c:pt idx="714">
                  <c:v>401523</c:v>
                </c:pt>
                <c:pt idx="715">
                  <c:v>401536</c:v>
                </c:pt>
                <c:pt idx="716">
                  <c:v>401547</c:v>
                </c:pt>
                <c:pt idx="717">
                  <c:v>401551</c:v>
                </c:pt>
                <c:pt idx="718">
                  <c:v>401555</c:v>
                </c:pt>
                <c:pt idx="719">
                  <c:v>401559</c:v>
                </c:pt>
                <c:pt idx="720">
                  <c:v>401563</c:v>
                </c:pt>
                <c:pt idx="721">
                  <c:v>401567</c:v>
                </c:pt>
                <c:pt idx="722">
                  <c:v>401571</c:v>
                </c:pt>
                <c:pt idx="723">
                  <c:v>401575</c:v>
                </c:pt>
                <c:pt idx="724">
                  <c:v>401579</c:v>
                </c:pt>
                <c:pt idx="725">
                  <c:v>401583</c:v>
                </c:pt>
                <c:pt idx="726">
                  <c:v>401587</c:v>
                </c:pt>
                <c:pt idx="727">
                  <c:v>401592</c:v>
                </c:pt>
                <c:pt idx="728">
                  <c:v>401604</c:v>
                </c:pt>
                <c:pt idx="729">
                  <c:v>401615</c:v>
                </c:pt>
                <c:pt idx="730">
                  <c:v>401619</c:v>
                </c:pt>
                <c:pt idx="731">
                  <c:v>401623</c:v>
                </c:pt>
                <c:pt idx="732">
                  <c:v>401627</c:v>
                </c:pt>
                <c:pt idx="733">
                  <c:v>401631</c:v>
                </c:pt>
                <c:pt idx="734">
                  <c:v>401635</c:v>
                </c:pt>
                <c:pt idx="735">
                  <c:v>401639</c:v>
                </c:pt>
                <c:pt idx="736">
                  <c:v>401643</c:v>
                </c:pt>
                <c:pt idx="737">
                  <c:v>401647</c:v>
                </c:pt>
                <c:pt idx="738">
                  <c:v>401651</c:v>
                </c:pt>
                <c:pt idx="739">
                  <c:v>401656</c:v>
                </c:pt>
                <c:pt idx="740">
                  <c:v>401660</c:v>
                </c:pt>
                <c:pt idx="741">
                  <c:v>401672</c:v>
                </c:pt>
                <c:pt idx="742">
                  <c:v>401683</c:v>
                </c:pt>
                <c:pt idx="743">
                  <c:v>401687</c:v>
                </c:pt>
                <c:pt idx="744">
                  <c:v>401691</c:v>
                </c:pt>
                <c:pt idx="745">
                  <c:v>401695</c:v>
                </c:pt>
                <c:pt idx="746">
                  <c:v>401700</c:v>
                </c:pt>
                <c:pt idx="747">
                  <c:v>401704</c:v>
                </c:pt>
                <c:pt idx="748">
                  <c:v>401811</c:v>
                </c:pt>
                <c:pt idx="749">
                  <c:v>401903</c:v>
                </c:pt>
                <c:pt idx="750">
                  <c:v>402003</c:v>
                </c:pt>
                <c:pt idx="751">
                  <c:v>402107</c:v>
                </c:pt>
                <c:pt idx="752">
                  <c:v>402200</c:v>
                </c:pt>
                <c:pt idx="753">
                  <c:v>402304</c:v>
                </c:pt>
                <c:pt idx="754">
                  <c:v>402403</c:v>
                </c:pt>
                <c:pt idx="755">
                  <c:v>402502</c:v>
                </c:pt>
                <c:pt idx="756">
                  <c:v>402601</c:v>
                </c:pt>
                <c:pt idx="757">
                  <c:v>402703</c:v>
                </c:pt>
                <c:pt idx="758">
                  <c:v>402805</c:v>
                </c:pt>
                <c:pt idx="759">
                  <c:v>402902</c:v>
                </c:pt>
                <c:pt idx="760">
                  <c:v>403003</c:v>
                </c:pt>
                <c:pt idx="761">
                  <c:v>403101</c:v>
                </c:pt>
                <c:pt idx="762">
                  <c:v>403201</c:v>
                </c:pt>
                <c:pt idx="763">
                  <c:v>403303</c:v>
                </c:pt>
                <c:pt idx="764">
                  <c:v>403403</c:v>
                </c:pt>
                <c:pt idx="765">
                  <c:v>403506</c:v>
                </c:pt>
                <c:pt idx="766">
                  <c:v>403602</c:v>
                </c:pt>
                <c:pt idx="767">
                  <c:v>403706</c:v>
                </c:pt>
                <c:pt idx="768">
                  <c:v>403802</c:v>
                </c:pt>
                <c:pt idx="769">
                  <c:v>403902</c:v>
                </c:pt>
                <c:pt idx="770">
                  <c:v>404001</c:v>
                </c:pt>
                <c:pt idx="771">
                  <c:v>404101</c:v>
                </c:pt>
                <c:pt idx="772">
                  <c:v>404207</c:v>
                </c:pt>
                <c:pt idx="773">
                  <c:v>404303</c:v>
                </c:pt>
                <c:pt idx="774">
                  <c:v>404407</c:v>
                </c:pt>
                <c:pt idx="775">
                  <c:v>404500</c:v>
                </c:pt>
                <c:pt idx="776">
                  <c:v>404600</c:v>
                </c:pt>
                <c:pt idx="777">
                  <c:v>404703</c:v>
                </c:pt>
                <c:pt idx="778">
                  <c:v>404802</c:v>
                </c:pt>
                <c:pt idx="779">
                  <c:v>404910</c:v>
                </c:pt>
                <c:pt idx="780">
                  <c:v>405002</c:v>
                </c:pt>
                <c:pt idx="781">
                  <c:v>405109</c:v>
                </c:pt>
                <c:pt idx="782">
                  <c:v>405200</c:v>
                </c:pt>
                <c:pt idx="783">
                  <c:v>405304</c:v>
                </c:pt>
                <c:pt idx="784">
                  <c:v>405406</c:v>
                </c:pt>
                <c:pt idx="785">
                  <c:v>405501</c:v>
                </c:pt>
                <c:pt idx="786">
                  <c:v>405605</c:v>
                </c:pt>
                <c:pt idx="787">
                  <c:v>405703</c:v>
                </c:pt>
                <c:pt idx="788">
                  <c:v>405802</c:v>
                </c:pt>
                <c:pt idx="789">
                  <c:v>405900</c:v>
                </c:pt>
                <c:pt idx="790">
                  <c:v>406001</c:v>
                </c:pt>
                <c:pt idx="791">
                  <c:v>406109</c:v>
                </c:pt>
                <c:pt idx="792">
                  <c:v>406201</c:v>
                </c:pt>
                <c:pt idx="793">
                  <c:v>406305</c:v>
                </c:pt>
                <c:pt idx="794">
                  <c:v>406400</c:v>
                </c:pt>
                <c:pt idx="795">
                  <c:v>406500</c:v>
                </c:pt>
                <c:pt idx="796">
                  <c:v>406602</c:v>
                </c:pt>
                <c:pt idx="797">
                  <c:v>406703</c:v>
                </c:pt>
                <c:pt idx="798">
                  <c:v>406806</c:v>
                </c:pt>
                <c:pt idx="799">
                  <c:v>406901</c:v>
                </c:pt>
                <c:pt idx="800">
                  <c:v>407009</c:v>
                </c:pt>
                <c:pt idx="801">
                  <c:v>407102</c:v>
                </c:pt>
                <c:pt idx="802">
                  <c:v>407201</c:v>
                </c:pt>
                <c:pt idx="803">
                  <c:v>407303</c:v>
                </c:pt>
                <c:pt idx="804">
                  <c:v>407403</c:v>
                </c:pt>
                <c:pt idx="805">
                  <c:v>407502</c:v>
                </c:pt>
                <c:pt idx="806">
                  <c:v>407601</c:v>
                </c:pt>
                <c:pt idx="807">
                  <c:v>407701</c:v>
                </c:pt>
                <c:pt idx="808">
                  <c:v>407800</c:v>
                </c:pt>
                <c:pt idx="809">
                  <c:v>407903</c:v>
                </c:pt>
                <c:pt idx="810">
                  <c:v>408005</c:v>
                </c:pt>
                <c:pt idx="811">
                  <c:v>408101</c:v>
                </c:pt>
                <c:pt idx="812">
                  <c:v>408204</c:v>
                </c:pt>
                <c:pt idx="813">
                  <c:v>408303</c:v>
                </c:pt>
                <c:pt idx="814">
                  <c:v>408402</c:v>
                </c:pt>
                <c:pt idx="815">
                  <c:v>408500</c:v>
                </c:pt>
                <c:pt idx="816">
                  <c:v>408603</c:v>
                </c:pt>
                <c:pt idx="817">
                  <c:v>408710</c:v>
                </c:pt>
                <c:pt idx="818">
                  <c:v>408802</c:v>
                </c:pt>
                <c:pt idx="819">
                  <c:v>408906</c:v>
                </c:pt>
                <c:pt idx="820">
                  <c:v>409002</c:v>
                </c:pt>
                <c:pt idx="821">
                  <c:v>409102</c:v>
                </c:pt>
                <c:pt idx="822">
                  <c:v>409202</c:v>
                </c:pt>
                <c:pt idx="823">
                  <c:v>409301</c:v>
                </c:pt>
                <c:pt idx="824">
                  <c:v>409404</c:v>
                </c:pt>
                <c:pt idx="825">
                  <c:v>409503</c:v>
                </c:pt>
                <c:pt idx="826">
                  <c:v>409607</c:v>
                </c:pt>
                <c:pt idx="827">
                  <c:v>409702</c:v>
                </c:pt>
                <c:pt idx="828">
                  <c:v>409800</c:v>
                </c:pt>
                <c:pt idx="829">
                  <c:v>409900</c:v>
                </c:pt>
                <c:pt idx="830">
                  <c:v>410006</c:v>
                </c:pt>
                <c:pt idx="831">
                  <c:v>410100</c:v>
                </c:pt>
                <c:pt idx="832">
                  <c:v>410201</c:v>
                </c:pt>
                <c:pt idx="833">
                  <c:v>410301</c:v>
                </c:pt>
                <c:pt idx="834">
                  <c:v>410400</c:v>
                </c:pt>
                <c:pt idx="835">
                  <c:v>410503</c:v>
                </c:pt>
                <c:pt idx="836">
                  <c:v>410609</c:v>
                </c:pt>
                <c:pt idx="837">
                  <c:v>410703</c:v>
                </c:pt>
                <c:pt idx="838">
                  <c:v>410809</c:v>
                </c:pt>
                <c:pt idx="839">
                  <c:v>410900</c:v>
                </c:pt>
                <c:pt idx="840">
                  <c:v>411003</c:v>
                </c:pt>
                <c:pt idx="841">
                  <c:v>411102</c:v>
                </c:pt>
                <c:pt idx="842">
                  <c:v>411202</c:v>
                </c:pt>
                <c:pt idx="843">
                  <c:v>411310</c:v>
                </c:pt>
                <c:pt idx="844">
                  <c:v>411400</c:v>
                </c:pt>
                <c:pt idx="845">
                  <c:v>411504</c:v>
                </c:pt>
                <c:pt idx="846">
                  <c:v>411602</c:v>
                </c:pt>
                <c:pt idx="847">
                  <c:v>411702</c:v>
                </c:pt>
                <c:pt idx="848">
                  <c:v>411808</c:v>
                </c:pt>
                <c:pt idx="849">
                  <c:v>411900</c:v>
                </c:pt>
                <c:pt idx="850">
                  <c:v>412004</c:v>
                </c:pt>
                <c:pt idx="851">
                  <c:v>412100</c:v>
                </c:pt>
                <c:pt idx="852">
                  <c:v>412211</c:v>
                </c:pt>
                <c:pt idx="853">
                  <c:v>412300</c:v>
                </c:pt>
                <c:pt idx="854">
                  <c:v>412403</c:v>
                </c:pt>
                <c:pt idx="855">
                  <c:v>412502</c:v>
                </c:pt>
                <c:pt idx="856">
                  <c:v>412601</c:v>
                </c:pt>
                <c:pt idx="857">
                  <c:v>412701</c:v>
                </c:pt>
                <c:pt idx="858">
                  <c:v>412802</c:v>
                </c:pt>
                <c:pt idx="859">
                  <c:v>412900</c:v>
                </c:pt>
                <c:pt idx="860">
                  <c:v>413003</c:v>
                </c:pt>
                <c:pt idx="861">
                  <c:v>413103</c:v>
                </c:pt>
                <c:pt idx="862">
                  <c:v>413201</c:v>
                </c:pt>
                <c:pt idx="863">
                  <c:v>413300</c:v>
                </c:pt>
                <c:pt idx="864">
                  <c:v>413400</c:v>
                </c:pt>
                <c:pt idx="865">
                  <c:v>413504</c:v>
                </c:pt>
                <c:pt idx="866">
                  <c:v>413600</c:v>
                </c:pt>
                <c:pt idx="867">
                  <c:v>413702</c:v>
                </c:pt>
                <c:pt idx="868">
                  <c:v>413801</c:v>
                </c:pt>
                <c:pt idx="869">
                  <c:v>413901</c:v>
                </c:pt>
                <c:pt idx="870">
                  <c:v>414002</c:v>
                </c:pt>
                <c:pt idx="871">
                  <c:v>414103</c:v>
                </c:pt>
                <c:pt idx="872">
                  <c:v>414202</c:v>
                </c:pt>
                <c:pt idx="873">
                  <c:v>414302</c:v>
                </c:pt>
                <c:pt idx="874">
                  <c:v>414409</c:v>
                </c:pt>
                <c:pt idx="875">
                  <c:v>414501</c:v>
                </c:pt>
                <c:pt idx="876">
                  <c:v>414609</c:v>
                </c:pt>
                <c:pt idx="877">
                  <c:v>414701</c:v>
                </c:pt>
                <c:pt idx="878">
                  <c:v>414802</c:v>
                </c:pt>
                <c:pt idx="879">
                  <c:v>414909</c:v>
                </c:pt>
                <c:pt idx="880">
                  <c:v>415001</c:v>
                </c:pt>
                <c:pt idx="881">
                  <c:v>415102</c:v>
                </c:pt>
                <c:pt idx="882">
                  <c:v>415201</c:v>
                </c:pt>
                <c:pt idx="883">
                  <c:v>415302</c:v>
                </c:pt>
                <c:pt idx="884">
                  <c:v>415400</c:v>
                </c:pt>
                <c:pt idx="885">
                  <c:v>415516</c:v>
                </c:pt>
                <c:pt idx="886">
                  <c:v>415611</c:v>
                </c:pt>
                <c:pt idx="887">
                  <c:v>415703</c:v>
                </c:pt>
                <c:pt idx="888">
                  <c:v>415810</c:v>
                </c:pt>
                <c:pt idx="889">
                  <c:v>415902</c:v>
                </c:pt>
                <c:pt idx="890">
                  <c:v>416056</c:v>
                </c:pt>
                <c:pt idx="891">
                  <c:v>416101</c:v>
                </c:pt>
                <c:pt idx="892">
                  <c:v>416207</c:v>
                </c:pt>
                <c:pt idx="893">
                  <c:v>416303</c:v>
                </c:pt>
                <c:pt idx="894">
                  <c:v>416404</c:v>
                </c:pt>
                <c:pt idx="895">
                  <c:v>416505</c:v>
                </c:pt>
                <c:pt idx="896">
                  <c:v>416602</c:v>
                </c:pt>
                <c:pt idx="897">
                  <c:v>416707</c:v>
                </c:pt>
                <c:pt idx="898">
                  <c:v>416802</c:v>
                </c:pt>
                <c:pt idx="899">
                  <c:v>416903</c:v>
                </c:pt>
                <c:pt idx="900">
                  <c:v>417002</c:v>
                </c:pt>
                <c:pt idx="901">
                  <c:v>417106</c:v>
                </c:pt>
                <c:pt idx="902">
                  <c:v>417206</c:v>
                </c:pt>
                <c:pt idx="903">
                  <c:v>417304</c:v>
                </c:pt>
                <c:pt idx="904">
                  <c:v>417404</c:v>
                </c:pt>
                <c:pt idx="905">
                  <c:v>417504</c:v>
                </c:pt>
                <c:pt idx="906">
                  <c:v>417611</c:v>
                </c:pt>
                <c:pt idx="907">
                  <c:v>417701</c:v>
                </c:pt>
                <c:pt idx="908">
                  <c:v>417803</c:v>
                </c:pt>
                <c:pt idx="909">
                  <c:v>417901</c:v>
                </c:pt>
                <c:pt idx="910">
                  <c:v>418002</c:v>
                </c:pt>
                <c:pt idx="911">
                  <c:v>418101</c:v>
                </c:pt>
                <c:pt idx="912">
                  <c:v>418202</c:v>
                </c:pt>
                <c:pt idx="913">
                  <c:v>418309</c:v>
                </c:pt>
                <c:pt idx="914">
                  <c:v>418400</c:v>
                </c:pt>
                <c:pt idx="915">
                  <c:v>418506</c:v>
                </c:pt>
                <c:pt idx="916">
                  <c:v>418603</c:v>
                </c:pt>
                <c:pt idx="917">
                  <c:v>418703</c:v>
                </c:pt>
                <c:pt idx="918">
                  <c:v>418803</c:v>
                </c:pt>
                <c:pt idx="919">
                  <c:v>418903</c:v>
                </c:pt>
                <c:pt idx="920">
                  <c:v>419006</c:v>
                </c:pt>
                <c:pt idx="921">
                  <c:v>419102</c:v>
                </c:pt>
                <c:pt idx="922">
                  <c:v>419205</c:v>
                </c:pt>
                <c:pt idx="923">
                  <c:v>419303</c:v>
                </c:pt>
                <c:pt idx="924">
                  <c:v>419402</c:v>
                </c:pt>
                <c:pt idx="925">
                  <c:v>419518</c:v>
                </c:pt>
                <c:pt idx="926">
                  <c:v>419600</c:v>
                </c:pt>
                <c:pt idx="927">
                  <c:v>419703</c:v>
                </c:pt>
                <c:pt idx="928">
                  <c:v>419801</c:v>
                </c:pt>
                <c:pt idx="929">
                  <c:v>419900</c:v>
                </c:pt>
                <c:pt idx="930">
                  <c:v>420003</c:v>
                </c:pt>
                <c:pt idx="931">
                  <c:v>420102</c:v>
                </c:pt>
                <c:pt idx="932">
                  <c:v>420202</c:v>
                </c:pt>
                <c:pt idx="933">
                  <c:v>420309</c:v>
                </c:pt>
                <c:pt idx="934">
                  <c:v>420401</c:v>
                </c:pt>
                <c:pt idx="935">
                  <c:v>420505</c:v>
                </c:pt>
                <c:pt idx="936">
                  <c:v>420600</c:v>
                </c:pt>
                <c:pt idx="937">
                  <c:v>420701</c:v>
                </c:pt>
                <c:pt idx="938">
                  <c:v>420800</c:v>
                </c:pt>
                <c:pt idx="939">
                  <c:v>420900</c:v>
                </c:pt>
                <c:pt idx="940">
                  <c:v>421002</c:v>
                </c:pt>
                <c:pt idx="941">
                  <c:v>421102</c:v>
                </c:pt>
                <c:pt idx="942">
                  <c:v>421209</c:v>
                </c:pt>
                <c:pt idx="943">
                  <c:v>421300</c:v>
                </c:pt>
                <c:pt idx="944">
                  <c:v>421409</c:v>
                </c:pt>
                <c:pt idx="945">
                  <c:v>421502</c:v>
                </c:pt>
                <c:pt idx="946">
                  <c:v>421603</c:v>
                </c:pt>
                <c:pt idx="947">
                  <c:v>421706</c:v>
                </c:pt>
                <c:pt idx="948">
                  <c:v>421803</c:v>
                </c:pt>
                <c:pt idx="949">
                  <c:v>421902</c:v>
                </c:pt>
                <c:pt idx="950">
                  <c:v>422001</c:v>
                </c:pt>
                <c:pt idx="951">
                  <c:v>422103</c:v>
                </c:pt>
                <c:pt idx="952">
                  <c:v>422202</c:v>
                </c:pt>
                <c:pt idx="953">
                  <c:v>422302</c:v>
                </c:pt>
                <c:pt idx="954">
                  <c:v>422405</c:v>
                </c:pt>
                <c:pt idx="955">
                  <c:v>422502</c:v>
                </c:pt>
                <c:pt idx="956">
                  <c:v>422607</c:v>
                </c:pt>
                <c:pt idx="957">
                  <c:v>422725</c:v>
                </c:pt>
                <c:pt idx="958">
                  <c:v>422806</c:v>
                </c:pt>
                <c:pt idx="959">
                  <c:v>422925</c:v>
                </c:pt>
                <c:pt idx="960">
                  <c:v>423009</c:v>
                </c:pt>
                <c:pt idx="961">
                  <c:v>423100</c:v>
                </c:pt>
                <c:pt idx="962">
                  <c:v>423210</c:v>
                </c:pt>
                <c:pt idx="963">
                  <c:v>423311</c:v>
                </c:pt>
                <c:pt idx="964">
                  <c:v>423402</c:v>
                </c:pt>
                <c:pt idx="965">
                  <c:v>423501</c:v>
                </c:pt>
                <c:pt idx="966">
                  <c:v>423601</c:v>
                </c:pt>
                <c:pt idx="967">
                  <c:v>423709</c:v>
                </c:pt>
                <c:pt idx="968">
                  <c:v>423803</c:v>
                </c:pt>
                <c:pt idx="969">
                  <c:v>423900</c:v>
                </c:pt>
                <c:pt idx="970">
                  <c:v>424000</c:v>
                </c:pt>
                <c:pt idx="971">
                  <c:v>424100</c:v>
                </c:pt>
                <c:pt idx="972">
                  <c:v>424207</c:v>
                </c:pt>
                <c:pt idx="973">
                  <c:v>424301</c:v>
                </c:pt>
                <c:pt idx="974">
                  <c:v>424407</c:v>
                </c:pt>
                <c:pt idx="975">
                  <c:v>424501</c:v>
                </c:pt>
                <c:pt idx="976">
                  <c:v>424601</c:v>
                </c:pt>
                <c:pt idx="977">
                  <c:v>424700</c:v>
                </c:pt>
                <c:pt idx="978">
                  <c:v>424803</c:v>
                </c:pt>
                <c:pt idx="979">
                  <c:v>424909</c:v>
                </c:pt>
                <c:pt idx="980">
                  <c:v>425003</c:v>
                </c:pt>
                <c:pt idx="981">
                  <c:v>425104</c:v>
                </c:pt>
                <c:pt idx="982">
                  <c:v>425200</c:v>
                </c:pt>
                <c:pt idx="983">
                  <c:v>425300</c:v>
                </c:pt>
                <c:pt idx="984">
                  <c:v>425400</c:v>
                </c:pt>
                <c:pt idx="985">
                  <c:v>425504</c:v>
                </c:pt>
                <c:pt idx="986">
                  <c:v>425607</c:v>
                </c:pt>
                <c:pt idx="987">
                  <c:v>425703</c:v>
                </c:pt>
                <c:pt idx="988">
                  <c:v>425806</c:v>
                </c:pt>
                <c:pt idx="989">
                  <c:v>425902</c:v>
                </c:pt>
                <c:pt idx="990">
                  <c:v>426002</c:v>
                </c:pt>
                <c:pt idx="991">
                  <c:v>426101</c:v>
                </c:pt>
                <c:pt idx="992">
                  <c:v>426203</c:v>
                </c:pt>
                <c:pt idx="993">
                  <c:v>426302</c:v>
                </c:pt>
                <c:pt idx="994">
                  <c:v>426470</c:v>
                </c:pt>
                <c:pt idx="995">
                  <c:v>426594</c:v>
                </c:pt>
                <c:pt idx="996">
                  <c:v>426706</c:v>
                </c:pt>
                <c:pt idx="997">
                  <c:v>426717</c:v>
                </c:pt>
                <c:pt idx="998">
                  <c:v>426800</c:v>
                </c:pt>
                <c:pt idx="999">
                  <c:v>426901</c:v>
                </c:pt>
                <c:pt idx="1000">
                  <c:v>427000</c:v>
                </c:pt>
                <c:pt idx="1001">
                  <c:v>427100</c:v>
                </c:pt>
                <c:pt idx="1002">
                  <c:v>427207</c:v>
                </c:pt>
                <c:pt idx="1003">
                  <c:v>427303</c:v>
                </c:pt>
                <c:pt idx="1004">
                  <c:v>427403</c:v>
                </c:pt>
                <c:pt idx="1005">
                  <c:v>427500</c:v>
                </c:pt>
                <c:pt idx="1006">
                  <c:v>427601</c:v>
                </c:pt>
                <c:pt idx="1007">
                  <c:v>427703</c:v>
                </c:pt>
                <c:pt idx="1008">
                  <c:v>427803</c:v>
                </c:pt>
                <c:pt idx="1009">
                  <c:v>427901</c:v>
                </c:pt>
                <c:pt idx="1010">
                  <c:v>428000</c:v>
                </c:pt>
                <c:pt idx="1011">
                  <c:v>428101</c:v>
                </c:pt>
                <c:pt idx="1012">
                  <c:v>428218</c:v>
                </c:pt>
                <c:pt idx="1013">
                  <c:v>428303</c:v>
                </c:pt>
                <c:pt idx="1014">
                  <c:v>428401</c:v>
                </c:pt>
                <c:pt idx="1015">
                  <c:v>428501</c:v>
                </c:pt>
                <c:pt idx="1016">
                  <c:v>428601</c:v>
                </c:pt>
                <c:pt idx="1017">
                  <c:v>428701</c:v>
                </c:pt>
                <c:pt idx="1018">
                  <c:v>428800</c:v>
                </c:pt>
                <c:pt idx="1019">
                  <c:v>428903</c:v>
                </c:pt>
                <c:pt idx="1020">
                  <c:v>429034</c:v>
                </c:pt>
                <c:pt idx="1021">
                  <c:v>429101</c:v>
                </c:pt>
                <c:pt idx="1022">
                  <c:v>429205</c:v>
                </c:pt>
                <c:pt idx="1023">
                  <c:v>429304</c:v>
                </c:pt>
                <c:pt idx="1024">
                  <c:v>429401</c:v>
                </c:pt>
                <c:pt idx="1025">
                  <c:v>429512</c:v>
                </c:pt>
                <c:pt idx="1026">
                  <c:v>429600</c:v>
                </c:pt>
                <c:pt idx="1027">
                  <c:v>429701</c:v>
                </c:pt>
                <c:pt idx="1028">
                  <c:v>429803</c:v>
                </c:pt>
                <c:pt idx="1029">
                  <c:v>429902</c:v>
                </c:pt>
                <c:pt idx="1030">
                  <c:v>430001</c:v>
                </c:pt>
                <c:pt idx="1031">
                  <c:v>430100</c:v>
                </c:pt>
                <c:pt idx="1032">
                  <c:v>430202</c:v>
                </c:pt>
                <c:pt idx="1033">
                  <c:v>430305</c:v>
                </c:pt>
                <c:pt idx="1034">
                  <c:v>430401</c:v>
                </c:pt>
                <c:pt idx="1035">
                  <c:v>430509</c:v>
                </c:pt>
                <c:pt idx="1036">
                  <c:v>430601</c:v>
                </c:pt>
                <c:pt idx="1037">
                  <c:v>430705</c:v>
                </c:pt>
                <c:pt idx="1038">
                  <c:v>430800</c:v>
                </c:pt>
                <c:pt idx="1039">
                  <c:v>430901</c:v>
                </c:pt>
                <c:pt idx="1040">
                  <c:v>431003</c:v>
                </c:pt>
                <c:pt idx="1041">
                  <c:v>431103</c:v>
                </c:pt>
                <c:pt idx="1042">
                  <c:v>431201</c:v>
                </c:pt>
                <c:pt idx="1043">
                  <c:v>431300</c:v>
                </c:pt>
                <c:pt idx="1044">
                  <c:v>431415</c:v>
                </c:pt>
                <c:pt idx="1045">
                  <c:v>431510</c:v>
                </c:pt>
                <c:pt idx="1046">
                  <c:v>431601</c:v>
                </c:pt>
                <c:pt idx="1047">
                  <c:v>431713</c:v>
                </c:pt>
                <c:pt idx="1048">
                  <c:v>431800</c:v>
                </c:pt>
                <c:pt idx="1049">
                  <c:v>431900</c:v>
                </c:pt>
                <c:pt idx="1050">
                  <c:v>432036</c:v>
                </c:pt>
                <c:pt idx="1051">
                  <c:v>432244</c:v>
                </c:pt>
                <c:pt idx="1052">
                  <c:v>432264</c:v>
                </c:pt>
                <c:pt idx="1053">
                  <c:v>432302</c:v>
                </c:pt>
                <c:pt idx="1054">
                  <c:v>432408</c:v>
                </c:pt>
                <c:pt idx="1055">
                  <c:v>432501</c:v>
                </c:pt>
                <c:pt idx="1056">
                  <c:v>432605</c:v>
                </c:pt>
                <c:pt idx="1057">
                  <c:v>432700</c:v>
                </c:pt>
                <c:pt idx="1058">
                  <c:v>432800</c:v>
                </c:pt>
                <c:pt idx="1059">
                  <c:v>432902</c:v>
                </c:pt>
                <c:pt idx="1060">
                  <c:v>433002</c:v>
                </c:pt>
                <c:pt idx="1061">
                  <c:v>433101</c:v>
                </c:pt>
                <c:pt idx="1062">
                  <c:v>433201</c:v>
                </c:pt>
                <c:pt idx="1063">
                  <c:v>433301</c:v>
                </c:pt>
                <c:pt idx="1064">
                  <c:v>433403</c:v>
                </c:pt>
                <c:pt idx="1065">
                  <c:v>433511</c:v>
                </c:pt>
                <c:pt idx="1066">
                  <c:v>433602</c:v>
                </c:pt>
                <c:pt idx="1067">
                  <c:v>433700</c:v>
                </c:pt>
                <c:pt idx="1068">
                  <c:v>433804</c:v>
                </c:pt>
                <c:pt idx="1069">
                  <c:v>433904</c:v>
                </c:pt>
                <c:pt idx="1070">
                  <c:v>434004</c:v>
                </c:pt>
                <c:pt idx="1071">
                  <c:v>434103</c:v>
                </c:pt>
                <c:pt idx="1072">
                  <c:v>434203</c:v>
                </c:pt>
                <c:pt idx="1073">
                  <c:v>434313</c:v>
                </c:pt>
                <c:pt idx="1074">
                  <c:v>434403</c:v>
                </c:pt>
                <c:pt idx="1075">
                  <c:v>434507</c:v>
                </c:pt>
                <c:pt idx="1076">
                  <c:v>434603</c:v>
                </c:pt>
                <c:pt idx="1077">
                  <c:v>434760</c:v>
                </c:pt>
                <c:pt idx="1078">
                  <c:v>434803</c:v>
                </c:pt>
                <c:pt idx="1079">
                  <c:v>434908</c:v>
                </c:pt>
                <c:pt idx="1080">
                  <c:v>435008</c:v>
                </c:pt>
                <c:pt idx="1081">
                  <c:v>435101</c:v>
                </c:pt>
                <c:pt idx="1082">
                  <c:v>435211</c:v>
                </c:pt>
                <c:pt idx="1083">
                  <c:v>435302</c:v>
                </c:pt>
                <c:pt idx="1084">
                  <c:v>435402</c:v>
                </c:pt>
                <c:pt idx="1085">
                  <c:v>435501</c:v>
                </c:pt>
                <c:pt idx="1086">
                  <c:v>435601</c:v>
                </c:pt>
                <c:pt idx="1087">
                  <c:v>435702</c:v>
                </c:pt>
                <c:pt idx="1088">
                  <c:v>435802</c:v>
                </c:pt>
                <c:pt idx="1089">
                  <c:v>435910</c:v>
                </c:pt>
                <c:pt idx="1090">
                  <c:v>436001</c:v>
                </c:pt>
                <c:pt idx="1091">
                  <c:v>436100</c:v>
                </c:pt>
                <c:pt idx="1092">
                  <c:v>436204</c:v>
                </c:pt>
                <c:pt idx="1093">
                  <c:v>436333</c:v>
                </c:pt>
                <c:pt idx="1094">
                  <c:v>436403</c:v>
                </c:pt>
                <c:pt idx="1095">
                  <c:v>436502</c:v>
                </c:pt>
                <c:pt idx="1096">
                  <c:v>436602</c:v>
                </c:pt>
                <c:pt idx="1097">
                  <c:v>436702</c:v>
                </c:pt>
                <c:pt idx="1098">
                  <c:v>436805</c:v>
                </c:pt>
                <c:pt idx="1099">
                  <c:v>436901</c:v>
                </c:pt>
                <c:pt idx="1100">
                  <c:v>437002</c:v>
                </c:pt>
                <c:pt idx="1101">
                  <c:v>437100</c:v>
                </c:pt>
                <c:pt idx="1102">
                  <c:v>437200</c:v>
                </c:pt>
                <c:pt idx="1103">
                  <c:v>437303</c:v>
                </c:pt>
                <c:pt idx="1104">
                  <c:v>437403</c:v>
                </c:pt>
                <c:pt idx="1105">
                  <c:v>437506</c:v>
                </c:pt>
                <c:pt idx="1106">
                  <c:v>437600</c:v>
                </c:pt>
                <c:pt idx="1107">
                  <c:v>437704</c:v>
                </c:pt>
                <c:pt idx="1108">
                  <c:v>437803</c:v>
                </c:pt>
                <c:pt idx="1109">
                  <c:v>437902</c:v>
                </c:pt>
                <c:pt idx="1110">
                  <c:v>438002</c:v>
                </c:pt>
                <c:pt idx="1111">
                  <c:v>438100</c:v>
                </c:pt>
                <c:pt idx="1112">
                  <c:v>438203</c:v>
                </c:pt>
                <c:pt idx="1113">
                  <c:v>438302</c:v>
                </c:pt>
                <c:pt idx="1114">
                  <c:v>438400</c:v>
                </c:pt>
                <c:pt idx="1115">
                  <c:v>438503</c:v>
                </c:pt>
                <c:pt idx="1116">
                  <c:v>438600</c:v>
                </c:pt>
                <c:pt idx="1117">
                  <c:v>438709</c:v>
                </c:pt>
                <c:pt idx="1118">
                  <c:v>438807</c:v>
                </c:pt>
                <c:pt idx="1119">
                  <c:v>438901</c:v>
                </c:pt>
                <c:pt idx="1120">
                  <c:v>439005</c:v>
                </c:pt>
                <c:pt idx="1121">
                  <c:v>439125</c:v>
                </c:pt>
                <c:pt idx="1122">
                  <c:v>439220</c:v>
                </c:pt>
                <c:pt idx="1123">
                  <c:v>439309</c:v>
                </c:pt>
                <c:pt idx="1124">
                  <c:v>439403</c:v>
                </c:pt>
                <c:pt idx="1125">
                  <c:v>439500</c:v>
                </c:pt>
                <c:pt idx="1126">
                  <c:v>439601</c:v>
                </c:pt>
                <c:pt idx="1127">
                  <c:v>439705</c:v>
                </c:pt>
                <c:pt idx="1128">
                  <c:v>439831</c:v>
                </c:pt>
                <c:pt idx="1129">
                  <c:v>440061</c:v>
                </c:pt>
                <c:pt idx="1130">
                  <c:v>440102</c:v>
                </c:pt>
                <c:pt idx="1131">
                  <c:v>440118</c:v>
                </c:pt>
                <c:pt idx="1132">
                  <c:v>440239</c:v>
                </c:pt>
                <c:pt idx="1133">
                  <c:v>440300</c:v>
                </c:pt>
                <c:pt idx="1134">
                  <c:v>440435</c:v>
                </c:pt>
                <c:pt idx="1135">
                  <c:v>440550</c:v>
                </c:pt>
                <c:pt idx="1136">
                  <c:v>440601</c:v>
                </c:pt>
                <c:pt idx="1137">
                  <c:v>440720</c:v>
                </c:pt>
                <c:pt idx="1138">
                  <c:v>440809</c:v>
                </c:pt>
                <c:pt idx="1139">
                  <c:v>440922</c:v>
                </c:pt>
                <c:pt idx="1140">
                  <c:v>441027</c:v>
                </c:pt>
                <c:pt idx="1141">
                  <c:v>441110</c:v>
                </c:pt>
                <c:pt idx="1142">
                  <c:v>441207</c:v>
                </c:pt>
                <c:pt idx="1143">
                  <c:v>441304</c:v>
                </c:pt>
                <c:pt idx="1144">
                  <c:v>441411</c:v>
                </c:pt>
                <c:pt idx="1145">
                  <c:v>441532</c:v>
                </c:pt>
                <c:pt idx="1146">
                  <c:v>441677</c:v>
                </c:pt>
                <c:pt idx="1147">
                  <c:v>441703</c:v>
                </c:pt>
                <c:pt idx="1148">
                  <c:v>441884</c:v>
                </c:pt>
                <c:pt idx="1149">
                  <c:v>441930</c:v>
                </c:pt>
                <c:pt idx="1150">
                  <c:v>442000</c:v>
                </c:pt>
                <c:pt idx="1151">
                  <c:v>442104</c:v>
                </c:pt>
                <c:pt idx="1152">
                  <c:v>442203</c:v>
                </c:pt>
                <c:pt idx="1153">
                  <c:v>442310</c:v>
                </c:pt>
                <c:pt idx="1154">
                  <c:v>442409</c:v>
                </c:pt>
                <c:pt idx="1155">
                  <c:v>442509</c:v>
                </c:pt>
                <c:pt idx="1156">
                  <c:v>442619</c:v>
                </c:pt>
                <c:pt idx="1157">
                  <c:v>442703</c:v>
                </c:pt>
                <c:pt idx="1158">
                  <c:v>442802</c:v>
                </c:pt>
                <c:pt idx="1159">
                  <c:v>442998</c:v>
                </c:pt>
                <c:pt idx="1160">
                  <c:v>443016</c:v>
                </c:pt>
                <c:pt idx="1161">
                  <c:v>443139</c:v>
                </c:pt>
                <c:pt idx="1162">
                  <c:v>443201</c:v>
                </c:pt>
                <c:pt idx="1163">
                  <c:v>443303</c:v>
                </c:pt>
                <c:pt idx="1164">
                  <c:v>443450</c:v>
                </c:pt>
                <c:pt idx="1165">
                  <c:v>443511</c:v>
                </c:pt>
                <c:pt idx="1166">
                  <c:v>443657</c:v>
                </c:pt>
                <c:pt idx="1167">
                  <c:v>443937</c:v>
                </c:pt>
                <c:pt idx="1168">
                  <c:v>444137</c:v>
                </c:pt>
                <c:pt idx="1169">
                  <c:v>444848</c:v>
                </c:pt>
                <c:pt idx="1170">
                  <c:v>445021</c:v>
                </c:pt>
                <c:pt idx="1171">
                  <c:v>445033</c:v>
                </c:pt>
                <c:pt idx="1172">
                  <c:v>445038</c:v>
                </c:pt>
                <c:pt idx="1173">
                  <c:v>445043</c:v>
                </c:pt>
                <c:pt idx="1174">
                  <c:v>445047</c:v>
                </c:pt>
                <c:pt idx="1175">
                  <c:v>445051</c:v>
                </c:pt>
                <c:pt idx="1176">
                  <c:v>445056</c:v>
                </c:pt>
                <c:pt idx="1177">
                  <c:v>445060</c:v>
                </c:pt>
                <c:pt idx="1178">
                  <c:v>445064</c:v>
                </c:pt>
                <c:pt idx="1179">
                  <c:v>445068</c:v>
                </c:pt>
                <c:pt idx="1180">
                  <c:v>445073</c:v>
                </c:pt>
                <c:pt idx="1181">
                  <c:v>445104</c:v>
                </c:pt>
                <c:pt idx="1182">
                  <c:v>445219</c:v>
                </c:pt>
                <c:pt idx="1183">
                  <c:v>445308</c:v>
                </c:pt>
                <c:pt idx="1184">
                  <c:v>445400</c:v>
                </c:pt>
                <c:pt idx="1185">
                  <c:v>445519</c:v>
                </c:pt>
                <c:pt idx="1186">
                  <c:v>445610</c:v>
                </c:pt>
                <c:pt idx="1187">
                  <c:v>445701</c:v>
                </c:pt>
                <c:pt idx="1188">
                  <c:v>445811</c:v>
                </c:pt>
                <c:pt idx="1189">
                  <c:v>445902</c:v>
                </c:pt>
                <c:pt idx="1190">
                  <c:v>446001</c:v>
                </c:pt>
                <c:pt idx="1191">
                  <c:v>446108</c:v>
                </c:pt>
                <c:pt idx="1192">
                  <c:v>446200</c:v>
                </c:pt>
                <c:pt idx="1193">
                  <c:v>446308</c:v>
                </c:pt>
                <c:pt idx="1194">
                  <c:v>446400</c:v>
                </c:pt>
                <c:pt idx="1195">
                  <c:v>446503</c:v>
                </c:pt>
                <c:pt idx="1196">
                  <c:v>446607</c:v>
                </c:pt>
                <c:pt idx="1197">
                  <c:v>446700</c:v>
                </c:pt>
                <c:pt idx="1198">
                  <c:v>446800</c:v>
                </c:pt>
                <c:pt idx="1199">
                  <c:v>446908</c:v>
                </c:pt>
                <c:pt idx="1200">
                  <c:v>447001</c:v>
                </c:pt>
                <c:pt idx="1201">
                  <c:v>447110</c:v>
                </c:pt>
                <c:pt idx="1202">
                  <c:v>447201</c:v>
                </c:pt>
                <c:pt idx="1203">
                  <c:v>447303</c:v>
                </c:pt>
                <c:pt idx="1204">
                  <c:v>447404</c:v>
                </c:pt>
                <c:pt idx="1205">
                  <c:v>447507</c:v>
                </c:pt>
                <c:pt idx="1206">
                  <c:v>447602</c:v>
                </c:pt>
                <c:pt idx="1207">
                  <c:v>447704</c:v>
                </c:pt>
                <c:pt idx="1208">
                  <c:v>447801</c:v>
                </c:pt>
                <c:pt idx="1209">
                  <c:v>447903</c:v>
                </c:pt>
                <c:pt idx="1210">
                  <c:v>448002</c:v>
                </c:pt>
                <c:pt idx="1211">
                  <c:v>448108</c:v>
                </c:pt>
                <c:pt idx="1212">
                  <c:v>448204</c:v>
                </c:pt>
                <c:pt idx="1213">
                  <c:v>448307</c:v>
                </c:pt>
                <c:pt idx="1214">
                  <c:v>448402</c:v>
                </c:pt>
                <c:pt idx="1215">
                  <c:v>448503</c:v>
                </c:pt>
                <c:pt idx="1216">
                  <c:v>448602</c:v>
                </c:pt>
                <c:pt idx="1217">
                  <c:v>448815</c:v>
                </c:pt>
                <c:pt idx="1218">
                  <c:v>448976</c:v>
                </c:pt>
                <c:pt idx="1219">
                  <c:v>448988</c:v>
                </c:pt>
                <c:pt idx="1220">
                  <c:v>449001</c:v>
                </c:pt>
                <c:pt idx="1221">
                  <c:v>449144</c:v>
                </c:pt>
                <c:pt idx="1222">
                  <c:v>449209</c:v>
                </c:pt>
                <c:pt idx="1223">
                  <c:v>449301</c:v>
                </c:pt>
                <c:pt idx="1224">
                  <c:v>449415</c:v>
                </c:pt>
                <c:pt idx="1225">
                  <c:v>449515</c:v>
                </c:pt>
                <c:pt idx="1226">
                  <c:v>449602</c:v>
                </c:pt>
                <c:pt idx="1227">
                  <c:v>449726</c:v>
                </c:pt>
                <c:pt idx="1228">
                  <c:v>449803</c:v>
                </c:pt>
                <c:pt idx="1229">
                  <c:v>449903</c:v>
                </c:pt>
                <c:pt idx="1230">
                  <c:v>450002</c:v>
                </c:pt>
                <c:pt idx="1231">
                  <c:v>450106</c:v>
                </c:pt>
                <c:pt idx="1232">
                  <c:v>450204</c:v>
                </c:pt>
                <c:pt idx="1233">
                  <c:v>450304</c:v>
                </c:pt>
                <c:pt idx="1234">
                  <c:v>450403</c:v>
                </c:pt>
                <c:pt idx="1235">
                  <c:v>450503</c:v>
                </c:pt>
                <c:pt idx="1236">
                  <c:v>450600</c:v>
                </c:pt>
                <c:pt idx="1237">
                  <c:v>450703</c:v>
                </c:pt>
                <c:pt idx="1238">
                  <c:v>450811</c:v>
                </c:pt>
                <c:pt idx="1239">
                  <c:v>450902</c:v>
                </c:pt>
                <c:pt idx="1240">
                  <c:v>451003</c:v>
                </c:pt>
                <c:pt idx="1241">
                  <c:v>451109</c:v>
                </c:pt>
                <c:pt idx="1242">
                  <c:v>451202</c:v>
                </c:pt>
                <c:pt idx="1243">
                  <c:v>451306</c:v>
                </c:pt>
                <c:pt idx="1244">
                  <c:v>451401</c:v>
                </c:pt>
                <c:pt idx="1245">
                  <c:v>451502</c:v>
                </c:pt>
                <c:pt idx="1246">
                  <c:v>451601</c:v>
                </c:pt>
                <c:pt idx="1247">
                  <c:v>451700</c:v>
                </c:pt>
                <c:pt idx="1248">
                  <c:v>451807</c:v>
                </c:pt>
                <c:pt idx="1249">
                  <c:v>451903</c:v>
                </c:pt>
                <c:pt idx="1250">
                  <c:v>452003</c:v>
                </c:pt>
                <c:pt idx="1251">
                  <c:v>452102</c:v>
                </c:pt>
                <c:pt idx="1252">
                  <c:v>452201</c:v>
                </c:pt>
                <c:pt idx="1253">
                  <c:v>452302</c:v>
                </c:pt>
                <c:pt idx="1254">
                  <c:v>452458</c:v>
                </c:pt>
                <c:pt idx="1255">
                  <c:v>452510</c:v>
                </c:pt>
                <c:pt idx="1256">
                  <c:v>452602</c:v>
                </c:pt>
                <c:pt idx="1257">
                  <c:v>452703</c:v>
                </c:pt>
                <c:pt idx="1258">
                  <c:v>452803</c:v>
                </c:pt>
                <c:pt idx="1259">
                  <c:v>452903</c:v>
                </c:pt>
                <c:pt idx="1260">
                  <c:v>453007</c:v>
                </c:pt>
                <c:pt idx="1261">
                  <c:v>453103</c:v>
                </c:pt>
                <c:pt idx="1262">
                  <c:v>453204</c:v>
                </c:pt>
                <c:pt idx="1263">
                  <c:v>453302</c:v>
                </c:pt>
                <c:pt idx="1264">
                  <c:v>453402</c:v>
                </c:pt>
                <c:pt idx="1265">
                  <c:v>453501</c:v>
                </c:pt>
                <c:pt idx="1266">
                  <c:v>453601</c:v>
                </c:pt>
                <c:pt idx="1267">
                  <c:v>453704</c:v>
                </c:pt>
                <c:pt idx="1268">
                  <c:v>453800</c:v>
                </c:pt>
                <c:pt idx="1269">
                  <c:v>453901</c:v>
                </c:pt>
                <c:pt idx="1270">
                  <c:v>454000</c:v>
                </c:pt>
                <c:pt idx="1271">
                  <c:v>454100</c:v>
                </c:pt>
                <c:pt idx="1272">
                  <c:v>454200</c:v>
                </c:pt>
                <c:pt idx="1273">
                  <c:v>454301</c:v>
                </c:pt>
                <c:pt idx="1274">
                  <c:v>454404</c:v>
                </c:pt>
                <c:pt idx="1275">
                  <c:v>454500</c:v>
                </c:pt>
                <c:pt idx="1276">
                  <c:v>454600</c:v>
                </c:pt>
                <c:pt idx="1277">
                  <c:v>454703</c:v>
                </c:pt>
                <c:pt idx="1278">
                  <c:v>454811</c:v>
                </c:pt>
                <c:pt idx="1279">
                  <c:v>454902</c:v>
                </c:pt>
                <c:pt idx="1280">
                  <c:v>455002</c:v>
                </c:pt>
                <c:pt idx="1281">
                  <c:v>455101</c:v>
                </c:pt>
                <c:pt idx="1282">
                  <c:v>455201</c:v>
                </c:pt>
                <c:pt idx="1283">
                  <c:v>455309</c:v>
                </c:pt>
                <c:pt idx="1284">
                  <c:v>455401</c:v>
                </c:pt>
                <c:pt idx="1285">
                  <c:v>455506</c:v>
                </c:pt>
                <c:pt idx="1286">
                  <c:v>455601</c:v>
                </c:pt>
                <c:pt idx="1287">
                  <c:v>455701</c:v>
                </c:pt>
                <c:pt idx="1288">
                  <c:v>455800</c:v>
                </c:pt>
                <c:pt idx="1289">
                  <c:v>455900</c:v>
                </c:pt>
                <c:pt idx="1290">
                  <c:v>456006</c:v>
                </c:pt>
                <c:pt idx="1291">
                  <c:v>456102</c:v>
                </c:pt>
                <c:pt idx="1292">
                  <c:v>456201</c:v>
                </c:pt>
                <c:pt idx="1293">
                  <c:v>456303</c:v>
                </c:pt>
                <c:pt idx="1294">
                  <c:v>456411</c:v>
                </c:pt>
                <c:pt idx="1295">
                  <c:v>456502</c:v>
                </c:pt>
                <c:pt idx="1296">
                  <c:v>456602</c:v>
                </c:pt>
                <c:pt idx="1297">
                  <c:v>456705</c:v>
                </c:pt>
                <c:pt idx="1298">
                  <c:v>456801</c:v>
                </c:pt>
                <c:pt idx="1299">
                  <c:v>456901</c:v>
                </c:pt>
                <c:pt idx="1300">
                  <c:v>457003</c:v>
                </c:pt>
                <c:pt idx="1301">
                  <c:v>457111</c:v>
                </c:pt>
                <c:pt idx="1302">
                  <c:v>457202</c:v>
                </c:pt>
                <c:pt idx="1303">
                  <c:v>457303</c:v>
                </c:pt>
                <c:pt idx="1304">
                  <c:v>457402</c:v>
                </c:pt>
                <c:pt idx="1305">
                  <c:v>457502</c:v>
                </c:pt>
                <c:pt idx="1306">
                  <c:v>457609</c:v>
                </c:pt>
                <c:pt idx="1307">
                  <c:v>457701</c:v>
                </c:pt>
                <c:pt idx="1308">
                  <c:v>457806</c:v>
                </c:pt>
                <c:pt idx="1309">
                  <c:v>457900</c:v>
                </c:pt>
                <c:pt idx="1310">
                  <c:v>458000</c:v>
                </c:pt>
                <c:pt idx="1311">
                  <c:v>458100</c:v>
                </c:pt>
                <c:pt idx="1312">
                  <c:v>458200</c:v>
                </c:pt>
                <c:pt idx="1313">
                  <c:v>458300</c:v>
                </c:pt>
                <c:pt idx="1314">
                  <c:v>458400</c:v>
                </c:pt>
                <c:pt idx="1315">
                  <c:v>458507</c:v>
                </c:pt>
                <c:pt idx="1316">
                  <c:v>458602</c:v>
                </c:pt>
                <c:pt idx="1317">
                  <c:v>458706</c:v>
                </c:pt>
                <c:pt idx="1318">
                  <c:v>458801</c:v>
                </c:pt>
                <c:pt idx="1319">
                  <c:v>458904</c:v>
                </c:pt>
                <c:pt idx="1320">
                  <c:v>459003</c:v>
                </c:pt>
                <c:pt idx="1321">
                  <c:v>459103</c:v>
                </c:pt>
                <c:pt idx="1322">
                  <c:v>459204</c:v>
                </c:pt>
                <c:pt idx="1323">
                  <c:v>459300</c:v>
                </c:pt>
                <c:pt idx="1324">
                  <c:v>459400</c:v>
                </c:pt>
                <c:pt idx="1325">
                  <c:v>459500</c:v>
                </c:pt>
                <c:pt idx="1326">
                  <c:v>459600</c:v>
                </c:pt>
                <c:pt idx="1327">
                  <c:v>459703</c:v>
                </c:pt>
                <c:pt idx="1328">
                  <c:v>459803</c:v>
                </c:pt>
                <c:pt idx="1329">
                  <c:v>459902</c:v>
                </c:pt>
                <c:pt idx="1330">
                  <c:v>460001</c:v>
                </c:pt>
                <c:pt idx="1331">
                  <c:v>460100</c:v>
                </c:pt>
                <c:pt idx="1332">
                  <c:v>460203</c:v>
                </c:pt>
                <c:pt idx="1333">
                  <c:v>460300</c:v>
                </c:pt>
                <c:pt idx="1334">
                  <c:v>460403</c:v>
                </c:pt>
                <c:pt idx="1335">
                  <c:v>460502</c:v>
                </c:pt>
                <c:pt idx="1336">
                  <c:v>460604</c:v>
                </c:pt>
                <c:pt idx="1337">
                  <c:v>460700</c:v>
                </c:pt>
                <c:pt idx="1338">
                  <c:v>460800</c:v>
                </c:pt>
                <c:pt idx="1339">
                  <c:v>460903</c:v>
                </c:pt>
                <c:pt idx="1340">
                  <c:v>461002</c:v>
                </c:pt>
                <c:pt idx="1341">
                  <c:v>461101</c:v>
                </c:pt>
                <c:pt idx="1342">
                  <c:v>461201</c:v>
                </c:pt>
                <c:pt idx="1343">
                  <c:v>461304</c:v>
                </c:pt>
                <c:pt idx="1344">
                  <c:v>461402</c:v>
                </c:pt>
                <c:pt idx="1345">
                  <c:v>461502</c:v>
                </c:pt>
                <c:pt idx="1346">
                  <c:v>461603</c:v>
                </c:pt>
                <c:pt idx="1347">
                  <c:v>461703</c:v>
                </c:pt>
                <c:pt idx="1348">
                  <c:v>461802</c:v>
                </c:pt>
                <c:pt idx="1349">
                  <c:v>461902</c:v>
                </c:pt>
                <c:pt idx="1350">
                  <c:v>462005</c:v>
                </c:pt>
                <c:pt idx="1351">
                  <c:v>462104</c:v>
                </c:pt>
                <c:pt idx="1352">
                  <c:v>462205</c:v>
                </c:pt>
                <c:pt idx="1353">
                  <c:v>462301</c:v>
                </c:pt>
                <c:pt idx="1354">
                  <c:v>462401</c:v>
                </c:pt>
                <c:pt idx="1355">
                  <c:v>462500</c:v>
                </c:pt>
                <c:pt idx="1356">
                  <c:v>462600</c:v>
                </c:pt>
                <c:pt idx="1357">
                  <c:v>462704</c:v>
                </c:pt>
                <c:pt idx="1358">
                  <c:v>462800</c:v>
                </c:pt>
                <c:pt idx="1359">
                  <c:v>462900</c:v>
                </c:pt>
                <c:pt idx="1360">
                  <c:v>463003</c:v>
                </c:pt>
                <c:pt idx="1361">
                  <c:v>463111</c:v>
                </c:pt>
                <c:pt idx="1362">
                  <c:v>463202</c:v>
                </c:pt>
                <c:pt idx="1363">
                  <c:v>463303</c:v>
                </c:pt>
                <c:pt idx="1364">
                  <c:v>463400</c:v>
                </c:pt>
                <c:pt idx="1365">
                  <c:v>463500</c:v>
                </c:pt>
                <c:pt idx="1366">
                  <c:v>463607</c:v>
                </c:pt>
                <c:pt idx="1367">
                  <c:v>463703</c:v>
                </c:pt>
                <c:pt idx="1368">
                  <c:v>463803</c:v>
                </c:pt>
                <c:pt idx="1369">
                  <c:v>463902</c:v>
                </c:pt>
                <c:pt idx="1370">
                  <c:v>464002</c:v>
                </c:pt>
                <c:pt idx="1371">
                  <c:v>464101</c:v>
                </c:pt>
                <c:pt idx="1372">
                  <c:v>464201</c:v>
                </c:pt>
                <c:pt idx="1373">
                  <c:v>464301</c:v>
                </c:pt>
                <c:pt idx="1374">
                  <c:v>464400</c:v>
                </c:pt>
                <c:pt idx="1375">
                  <c:v>464501</c:v>
                </c:pt>
                <c:pt idx="1376">
                  <c:v>464600</c:v>
                </c:pt>
                <c:pt idx="1377">
                  <c:v>464703</c:v>
                </c:pt>
                <c:pt idx="1378">
                  <c:v>464803</c:v>
                </c:pt>
                <c:pt idx="1379">
                  <c:v>464900</c:v>
                </c:pt>
                <c:pt idx="1380">
                  <c:v>465007</c:v>
                </c:pt>
                <c:pt idx="1381">
                  <c:v>465103</c:v>
                </c:pt>
                <c:pt idx="1382">
                  <c:v>465202</c:v>
                </c:pt>
                <c:pt idx="1383">
                  <c:v>465302</c:v>
                </c:pt>
                <c:pt idx="1384">
                  <c:v>465408</c:v>
                </c:pt>
                <c:pt idx="1385">
                  <c:v>465503</c:v>
                </c:pt>
                <c:pt idx="1386">
                  <c:v>465693</c:v>
                </c:pt>
                <c:pt idx="1387">
                  <c:v>465704</c:v>
                </c:pt>
                <c:pt idx="1388">
                  <c:v>465803</c:v>
                </c:pt>
                <c:pt idx="1389">
                  <c:v>465903</c:v>
                </c:pt>
                <c:pt idx="1390">
                  <c:v>466001</c:v>
                </c:pt>
                <c:pt idx="1391">
                  <c:v>466100</c:v>
                </c:pt>
                <c:pt idx="1392">
                  <c:v>466200</c:v>
                </c:pt>
                <c:pt idx="1393">
                  <c:v>466300</c:v>
                </c:pt>
                <c:pt idx="1394">
                  <c:v>466400</c:v>
                </c:pt>
                <c:pt idx="1395">
                  <c:v>466501</c:v>
                </c:pt>
                <c:pt idx="1396">
                  <c:v>466601</c:v>
                </c:pt>
                <c:pt idx="1397">
                  <c:v>466707</c:v>
                </c:pt>
                <c:pt idx="1398">
                  <c:v>466800</c:v>
                </c:pt>
                <c:pt idx="1399">
                  <c:v>466904</c:v>
                </c:pt>
                <c:pt idx="1400">
                  <c:v>467003</c:v>
                </c:pt>
                <c:pt idx="1401">
                  <c:v>467103</c:v>
                </c:pt>
                <c:pt idx="1402">
                  <c:v>467203</c:v>
                </c:pt>
                <c:pt idx="1403">
                  <c:v>467301</c:v>
                </c:pt>
                <c:pt idx="1404">
                  <c:v>467408</c:v>
                </c:pt>
                <c:pt idx="1405">
                  <c:v>467500</c:v>
                </c:pt>
                <c:pt idx="1406">
                  <c:v>467605</c:v>
                </c:pt>
                <c:pt idx="1407">
                  <c:v>467758</c:v>
                </c:pt>
                <c:pt idx="1408">
                  <c:v>467803</c:v>
                </c:pt>
                <c:pt idx="1409">
                  <c:v>467910</c:v>
                </c:pt>
                <c:pt idx="1410">
                  <c:v>468001</c:v>
                </c:pt>
                <c:pt idx="1411">
                  <c:v>468109</c:v>
                </c:pt>
                <c:pt idx="1412">
                  <c:v>468201</c:v>
                </c:pt>
                <c:pt idx="1413">
                  <c:v>468303</c:v>
                </c:pt>
                <c:pt idx="1414">
                  <c:v>468402</c:v>
                </c:pt>
                <c:pt idx="1415">
                  <c:v>468500</c:v>
                </c:pt>
                <c:pt idx="1416">
                  <c:v>468607</c:v>
                </c:pt>
                <c:pt idx="1417">
                  <c:v>468703</c:v>
                </c:pt>
                <c:pt idx="1418">
                  <c:v>468804</c:v>
                </c:pt>
                <c:pt idx="1419">
                  <c:v>468900</c:v>
                </c:pt>
                <c:pt idx="1420">
                  <c:v>469000</c:v>
                </c:pt>
                <c:pt idx="1421">
                  <c:v>469103</c:v>
                </c:pt>
                <c:pt idx="1422">
                  <c:v>469203</c:v>
                </c:pt>
                <c:pt idx="1423">
                  <c:v>469305</c:v>
                </c:pt>
                <c:pt idx="1424">
                  <c:v>469401</c:v>
                </c:pt>
                <c:pt idx="1425">
                  <c:v>469501</c:v>
                </c:pt>
                <c:pt idx="1426">
                  <c:v>469602</c:v>
                </c:pt>
                <c:pt idx="1427">
                  <c:v>469713</c:v>
                </c:pt>
                <c:pt idx="1428">
                  <c:v>469804</c:v>
                </c:pt>
                <c:pt idx="1429">
                  <c:v>469900</c:v>
                </c:pt>
                <c:pt idx="1430">
                  <c:v>470009</c:v>
                </c:pt>
                <c:pt idx="1431">
                  <c:v>470101</c:v>
                </c:pt>
                <c:pt idx="1432">
                  <c:v>470202</c:v>
                </c:pt>
                <c:pt idx="1433">
                  <c:v>470329</c:v>
                </c:pt>
                <c:pt idx="1434">
                  <c:v>470409</c:v>
                </c:pt>
                <c:pt idx="1435">
                  <c:v>470501</c:v>
                </c:pt>
                <c:pt idx="1436">
                  <c:v>470603</c:v>
                </c:pt>
                <c:pt idx="1437">
                  <c:v>470702</c:v>
                </c:pt>
                <c:pt idx="1438">
                  <c:v>470802</c:v>
                </c:pt>
                <c:pt idx="1439">
                  <c:v>470904</c:v>
                </c:pt>
                <c:pt idx="1440">
                  <c:v>471000</c:v>
                </c:pt>
                <c:pt idx="1441">
                  <c:v>471101</c:v>
                </c:pt>
                <c:pt idx="1442">
                  <c:v>471200</c:v>
                </c:pt>
                <c:pt idx="1443">
                  <c:v>471310</c:v>
                </c:pt>
                <c:pt idx="1444">
                  <c:v>471403</c:v>
                </c:pt>
                <c:pt idx="1445">
                  <c:v>471500</c:v>
                </c:pt>
                <c:pt idx="1446">
                  <c:v>471612</c:v>
                </c:pt>
                <c:pt idx="1447">
                  <c:v>471767</c:v>
                </c:pt>
                <c:pt idx="1448">
                  <c:v>471823</c:v>
                </c:pt>
                <c:pt idx="1449">
                  <c:v>471900</c:v>
                </c:pt>
                <c:pt idx="1450">
                  <c:v>472007</c:v>
                </c:pt>
                <c:pt idx="1451">
                  <c:v>472102</c:v>
                </c:pt>
                <c:pt idx="1452">
                  <c:v>472221</c:v>
                </c:pt>
                <c:pt idx="1453">
                  <c:v>472303</c:v>
                </c:pt>
                <c:pt idx="1454">
                  <c:v>472404</c:v>
                </c:pt>
                <c:pt idx="1455">
                  <c:v>472503</c:v>
                </c:pt>
                <c:pt idx="1456">
                  <c:v>472613</c:v>
                </c:pt>
                <c:pt idx="1457">
                  <c:v>472734</c:v>
                </c:pt>
                <c:pt idx="1458">
                  <c:v>472800</c:v>
                </c:pt>
                <c:pt idx="1459">
                  <c:v>472907</c:v>
                </c:pt>
                <c:pt idx="1460">
                  <c:v>473001</c:v>
                </c:pt>
                <c:pt idx="1461">
                  <c:v>473101</c:v>
                </c:pt>
                <c:pt idx="1462">
                  <c:v>473201</c:v>
                </c:pt>
                <c:pt idx="1463">
                  <c:v>473301</c:v>
                </c:pt>
                <c:pt idx="1464">
                  <c:v>473400</c:v>
                </c:pt>
                <c:pt idx="1465">
                  <c:v>473500</c:v>
                </c:pt>
                <c:pt idx="1466">
                  <c:v>473601</c:v>
                </c:pt>
                <c:pt idx="1467">
                  <c:v>473701</c:v>
                </c:pt>
                <c:pt idx="1468">
                  <c:v>473800</c:v>
                </c:pt>
                <c:pt idx="1469">
                  <c:v>473901</c:v>
                </c:pt>
                <c:pt idx="1470">
                  <c:v>474005</c:v>
                </c:pt>
                <c:pt idx="1471">
                  <c:v>474103</c:v>
                </c:pt>
                <c:pt idx="1472">
                  <c:v>474204</c:v>
                </c:pt>
                <c:pt idx="1473">
                  <c:v>474300</c:v>
                </c:pt>
                <c:pt idx="1474">
                  <c:v>474400</c:v>
                </c:pt>
                <c:pt idx="1475">
                  <c:v>474552</c:v>
                </c:pt>
                <c:pt idx="1476">
                  <c:v>474600</c:v>
                </c:pt>
                <c:pt idx="1477">
                  <c:v>474705</c:v>
                </c:pt>
                <c:pt idx="1478">
                  <c:v>474804</c:v>
                </c:pt>
                <c:pt idx="1479">
                  <c:v>474900</c:v>
                </c:pt>
                <c:pt idx="1480">
                  <c:v>475018</c:v>
                </c:pt>
                <c:pt idx="1481">
                  <c:v>475102</c:v>
                </c:pt>
                <c:pt idx="1482">
                  <c:v>475203</c:v>
                </c:pt>
                <c:pt idx="1483">
                  <c:v>475300</c:v>
                </c:pt>
                <c:pt idx="1484">
                  <c:v>475402</c:v>
                </c:pt>
                <c:pt idx="1485">
                  <c:v>475502</c:v>
                </c:pt>
                <c:pt idx="1486">
                  <c:v>475602</c:v>
                </c:pt>
                <c:pt idx="1487">
                  <c:v>475700</c:v>
                </c:pt>
                <c:pt idx="1488">
                  <c:v>475808</c:v>
                </c:pt>
                <c:pt idx="1489">
                  <c:v>475901</c:v>
                </c:pt>
                <c:pt idx="1490">
                  <c:v>476005</c:v>
                </c:pt>
                <c:pt idx="1491">
                  <c:v>476100</c:v>
                </c:pt>
                <c:pt idx="1492">
                  <c:v>476201</c:v>
                </c:pt>
                <c:pt idx="1493">
                  <c:v>476304</c:v>
                </c:pt>
                <c:pt idx="1494">
                  <c:v>476400</c:v>
                </c:pt>
                <c:pt idx="1495">
                  <c:v>476500</c:v>
                </c:pt>
                <c:pt idx="1496">
                  <c:v>476603</c:v>
                </c:pt>
                <c:pt idx="1497">
                  <c:v>476709</c:v>
                </c:pt>
                <c:pt idx="1498">
                  <c:v>476802</c:v>
                </c:pt>
                <c:pt idx="1499">
                  <c:v>476902</c:v>
                </c:pt>
                <c:pt idx="1500">
                  <c:v>477006</c:v>
                </c:pt>
                <c:pt idx="1501">
                  <c:v>477102</c:v>
                </c:pt>
                <c:pt idx="1502">
                  <c:v>477201</c:v>
                </c:pt>
                <c:pt idx="1503">
                  <c:v>477302</c:v>
                </c:pt>
                <c:pt idx="1504">
                  <c:v>477404</c:v>
                </c:pt>
                <c:pt idx="1505">
                  <c:v>477502</c:v>
                </c:pt>
                <c:pt idx="1506">
                  <c:v>477613</c:v>
                </c:pt>
                <c:pt idx="1507">
                  <c:v>477721</c:v>
                </c:pt>
                <c:pt idx="1508">
                  <c:v>477803</c:v>
                </c:pt>
                <c:pt idx="1509">
                  <c:v>477901</c:v>
                </c:pt>
                <c:pt idx="1510">
                  <c:v>478005</c:v>
                </c:pt>
                <c:pt idx="1511">
                  <c:v>478102</c:v>
                </c:pt>
                <c:pt idx="1512">
                  <c:v>478202</c:v>
                </c:pt>
                <c:pt idx="1513">
                  <c:v>478303</c:v>
                </c:pt>
                <c:pt idx="1514">
                  <c:v>478661</c:v>
                </c:pt>
                <c:pt idx="1515">
                  <c:v>478673</c:v>
                </c:pt>
                <c:pt idx="1516">
                  <c:v>478678</c:v>
                </c:pt>
                <c:pt idx="1517">
                  <c:v>478702</c:v>
                </c:pt>
                <c:pt idx="1518">
                  <c:v>478807</c:v>
                </c:pt>
                <c:pt idx="1519">
                  <c:v>478900</c:v>
                </c:pt>
                <c:pt idx="1520">
                  <c:v>479005</c:v>
                </c:pt>
                <c:pt idx="1521">
                  <c:v>479101</c:v>
                </c:pt>
                <c:pt idx="1522">
                  <c:v>479201</c:v>
                </c:pt>
                <c:pt idx="1523">
                  <c:v>479300</c:v>
                </c:pt>
                <c:pt idx="1524">
                  <c:v>479401</c:v>
                </c:pt>
                <c:pt idx="1525">
                  <c:v>479500</c:v>
                </c:pt>
                <c:pt idx="1526">
                  <c:v>479602</c:v>
                </c:pt>
                <c:pt idx="1527">
                  <c:v>479709</c:v>
                </c:pt>
                <c:pt idx="1528">
                  <c:v>479803</c:v>
                </c:pt>
                <c:pt idx="1529">
                  <c:v>479904</c:v>
                </c:pt>
                <c:pt idx="1530">
                  <c:v>480000</c:v>
                </c:pt>
                <c:pt idx="1531">
                  <c:v>480101</c:v>
                </c:pt>
                <c:pt idx="1532">
                  <c:v>480207</c:v>
                </c:pt>
                <c:pt idx="1533">
                  <c:v>480302</c:v>
                </c:pt>
                <c:pt idx="1534">
                  <c:v>480410</c:v>
                </c:pt>
                <c:pt idx="1535">
                  <c:v>480500</c:v>
                </c:pt>
                <c:pt idx="1536">
                  <c:v>480602</c:v>
                </c:pt>
                <c:pt idx="1537">
                  <c:v>480708</c:v>
                </c:pt>
                <c:pt idx="1538">
                  <c:v>480803</c:v>
                </c:pt>
                <c:pt idx="1539">
                  <c:v>480906</c:v>
                </c:pt>
                <c:pt idx="1540">
                  <c:v>481003</c:v>
                </c:pt>
                <c:pt idx="1541">
                  <c:v>481102</c:v>
                </c:pt>
                <c:pt idx="1542">
                  <c:v>481201</c:v>
                </c:pt>
                <c:pt idx="1543">
                  <c:v>481300</c:v>
                </c:pt>
                <c:pt idx="1544">
                  <c:v>481406</c:v>
                </c:pt>
                <c:pt idx="1545">
                  <c:v>481501</c:v>
                </c:pt>
                <c:pt idx="1546">
                  <c:v>481610</c:v>
                </c:pt>
                <c:pt idx="1547">
                  <c:v>481701</c:v>
                </c:pt>
                <c:pt idx="1548">
                  <c:v>481801</c:v>
                </c:pt>
                <c:pt idx="1549">
                  <c:v>481900</c:v>
                </c:pt>
                <c:pt idx="1550">
                  <c:v>482000</c:v>
                </c:pt>
                <c:pt idx="1551">
                  <c:v>482100</c:v>
                </c:pt>
                <c:pt idx="1552">
                  <c:v>482200</c:v>
                </c:pt>
                <c:pt idx="1553">
                  <c:v>482305</c:v>
                </c:pt>
                <c:pt idx="1554">
                  <c:v>482407</c:v>
                </c:pt>
                <c:pt idx="1555">
                  <c:v>482500</c:v>
                </c:pt>
                <c:pt idx="1556">
                  <c:v>482603</c:v>
                </c:pt>
                <c:pt idx="1557">
                  <c:v>482702</c:v>
                </c:pt>
                <c:pt idx="1558">
                  <c:v>482809</c:v>
                </c:pt>
                <c:pt idx="1559">
                  <c:v>482901</c:v>
                </c:pt>
                <c:pt idx="1560">
                  <c:v>483008</c:v>
                </c:pt>
                <c:pt idx="1561">
                  <c:v>483100</c:v>
                </c:pt>
                <c:pt idx="1562">
                  <c:v>483202</c:v>
                </c:pt>
                <c:pt idx="1563">
                  <c:v>483301</c:v>
                </c:pt>
                <c:pt idx="1564">
                  <c:v>483403</c:v>
                </c:pt>
                <c:pt idx="1565">
                  <c:v>483505</c:v>
                </c:pt>
                <c:pt idx="1566">
                  <c:v>483603</c:v>
                </c:pt>
                <c:pt idx="1567">
                  <c:v>483706</c:v>
                </c:pt>
                <c:pt idx="1568">
                  <c:v>483803</c:v>
                </c:pt>
                <c:pt idx="1569">
                  <c:v>483901</c:v>
                </c:pt>
                <c:pt idx="1570">
                  <c:v>484000</c:v>
                </c:pt>
                <c:pt idx="1571">
                  <c:v>484100</c:v>
                </c:pt>
                <c:pt idx="1572">
                  <c:v>484210</c:v>
                </c:pt>
                <c:pt idx="1573">
                  <c:v>484302</c:v>
                </c:pt>
                <c:pt idx="1574">
                  <c:v>484407</c:v>
                </c:pt>
                <c:pt idx="1575">
                  <c:v>484502</c:v>
                </c:pt>
                <c:pt idx="1576">
                  <c:v>484602</c:v>
                </c:pt>
                <c:pt idx="1577">
                  <c:v>484701</c:v>
                </c:pt>
                <c:pt idx="1578">
                  <c:v>484801</c:v>
                </c:pt>
                <c:pt idx="1579">
                  <c:v>484903</c:v>
                </c:pt>
                <c:pt idx="1580">
                  <c:v>485003</c:v>
                </c:pt>
                <c:pt idx="1581">
                  <c:v>485102</c:v>
                </c:pt>
                <c:pt idx="1582">
                  <c:v>485200</c:v>
                </c:pt>
                <c:pt idx="1583">
                  <c:v>485300</c:v>
                </c:pt>
                <c:pt idx="1584">
                  <c:v>485403</c:v>
                </c:pt>
                <c:pt idx="1585">
                  <c:v>485500</c:v>
                </c:pt>
                <c:pt idx="1586">
                  <c:v>485607</c:v>
                </c:pt>
                <c:pt idx="1587">
                  <c:v>485702</c:v>
                </c:pt>
                <c:pt idx="1588">
                  <c:v>485806</c:v>
                </c:pt>
                <c:pt idx="1589">
                  <c:v>485900</c:v>
                </c:pt>
                <c:pt idx="1590">
                  <c:v>486002</c:v>
                </c:pt>
                <c:pt idx="1591">
                  <c:v>486100</c:v>
                </c:pt>
                <c:pt idx="1592">
                  <c:v>486203</c:v>
                </c:pt>
                <c:pt idx="1593">
                  <c:v>486306</c:v>
                </c:pt>
                <c:pt idx="1594">
                  <c:v>486402</c:v>
                </c:pt>
                <c:pt idx="1595">
                  <c:v>486501</c:v>
                </c:pt>
                <c:pt idx="1596">
                  <c:v>486601</c:v>
                </c:pt>
                <c:pt idx="1597">
                  <c:v>486700</c:v>
                </c:pt>
                <c:pt idx="1598">
                  <c:v>486803</c:v>
                </c:pt>
                <c:pt idx="1599">
                  <c:v>486900</c:v>
                </c:pt>
                <c:pt idx="1600">
                  <c:v>487001</c:v>
                </c:pt>
                <c:pt idx="1601">
                  <c:v>487101</c:v>
                </c:pt>
                <c:pt idx="1602">
                  <c:v>487205</c:v>
                </c:pt>
                <c:pt idx="1603">
                  <c:v>487301</c:v>
                </c:pt>
                <c:pt idx="1604">
                  <c:v>487404</c:v>
                </c:pt>
                <c:pt idx="1605">
                  <c:v>487502</c:v>
                </c:pt>
                <c:pt idx="1606">
                  <c:v>487601</c:v>
                </c:pt>
                <c:pt idx="1607">
                  <c:v>487700</c:v>
                </c:pt>
                <c:pt idx="1608">
                  <c:v>487800</c:v>
                </c:pt>
                <c:pt idx="1609">
                  <c:v>487906</c:v>
                </c:pt>
                <c:pt idx="1610">
                  <c:v>488001</c:v>
                </c:pt>
                <c:pt idx="1611">
                  <c:v>488105</c:v>
                </c:pt>
                <c:pt idx="1612">
                  <c:v>488200</c:v>
                </c:pt>
                <c:pt idx="1613">
                  <c:v>488302</c:v>
                </c:pt>
                <c:pt idx="1614">
                  <c:v>488400</c:v>
                </c:pt>
                <c:pt idx="1615">
                  <c:v>488503</c:v>
                </c:pt>
                <c:pt idx="1616">
                  <c:v>488602</c:v>
                </c:pt>
                <c:pt idx="1617">
                  <c:v>488700</c:v>
                </c:pt>
                <c:pt idx="1618">
                  <c:v>488800</c:v>
                </c:pt>
                <c:pt idx="1619">
                  <c:v>488903</c:v>
                </c:pt>
                <c:pt idx="1620">
                  <c:v>489001</c:v>
                </c:pt>
                <c:pt idx="1621">
                  <c:v>489104</c:v>
                </c:pt>
                <c:pt idx="1622">
                  <c:v>489203</c:v>
                </c:pt>
                <c:pt idx="1623">
                  <c:v>489307</c:v>
                </c:pt>
                <c:pt idx="1624">
                  <c:v>489401</c:v>
                </c:pt>
                <c:pt idx="1625">
                  <c:v>489500</c:v>
                </c:pt>
                <c:pt idx="1626">
                  <c:v>489602</c:v>
                </c:pt>
                <c:pt idx="1627">
                  <c:v>489701</c:v>
                </c:pt>
                <c:pt idx="1628">
                  <c:v>489804</c:v>
                </c:pt>
                <c:pt idx="1629">
                  <c:v>489904</c:v>
                </c:pt>
                <c:pt idx="1630">
                  <c:v>490003</c:v>
                </c:pt>
                <c:pt idx="1631">
                  <c:v>490101</c:v>
                </c:pt>
                <c:pt idx="1632">
                  <c:v>490201</c:v>
                </c:pt>
                <c:pt idx="1633">
                  <c:v>490307</c:v>
                </c:pt>
                <c:pt idx="1634">
                  <c:v>490405</c:v>
                </c:pt>
                <c:pt idx="1635">
                  <c:v>490504</c:v>
                </c:pt>
                <c:pt idx="1636">
                  <c:v>490602</c:v>
                </c:pt>
                <c:pt idx="1637">
                  <c:v>490701</c:v>
                </c:pt>
                <c:pt idx="1638">
                  <c:v>490803</c:v>
                </c:pt>
                <c:pt idx="1639">
                  <c:v>490902</c:v>
                </c:pt>
                <c:pt idx="1640">
                  <c:v>491010</c:v>
                </c:pt>
                <c:pt idx="1641">
                  <c:v>491103</c:v>
                </c:pt>
                <c:pt idx="1642">
                  <c:v>491207</c:v>
                </c:pt>
                <c:pt idx="1643">
                  <c:v>491302</c:v>
                </c:pt>
                <c:pt idx="1644">
                  <c:v>491401</c:v>
                </c:pt>
                <c:pt idx="1645">
                  <c:v>491503</c:v>
                </c:pt>
                <c:pt idx="1646">
                  <c:v>491601</c:v>
                </c:pt>
                <c:pt idx="1647">
                  <c:v>491700</c:v>
                </c:pt>
                <c:pt idx="1648">
                  <c:v>491802</c:v>
                </c:pt>
                <c:pt idx="1649">
                  <c:v>491901</c:v>
                </c:pt>
                <c:pt idx="1650">
                  <c:v>492003</c:v>
                </c:pt>
                <c:pt idx="1651">
                  <c:v>492101</c:v>
                </c:pt>
                <c:pt idx="1652">
                  <c:v>492204</c:v>
                </c:pt>
                <c:pt idx="1653">
                  <c:v>492300</c:v>
                </c:pt>
                <c:pt idx="1654">
                  <c:v>492403</c:v>
                </c:pt>
                <c:pt idx="1655">
                  <c:v>492501</c:v>
                </c:pt>
                <c:pt idx="1656">
                  <c:v>492600</c:v>
                </c:pt>
                <c:pt idx="1657">
                  <c:v>492700</c:v>
                </c:pt>
                <c:pt idx="1658">
                  <c:v>492803</c:v>
                </c:pt>
                <c:pt idx="1659">
                  <c:v>492905</c:v>
                </c:pt>
                <c:pt idx="1660">
                  <c:v>493000</c:v>
                </c:pt>
                <c:pt idx="1661">
                  <c:v>493107</c:v>
                </c:pt>
                <c:pt idx="1662">
                  <c:v>493202</c:v>
                </c:pt>
                <c:pt idx="1663">
                  <c:v>493302</c:v>
                </c:pt>
                <c:pt idx="1664">
                  <c:v>493400</c:v>
                </c:pt>
                <c:pt idx="1665">
                  <c:v>493503</c:v>
                </c:pt>
                <c:pt idx="1666">
                  <c:v>493602</c:v>
                </c:pt>
                <c:pt idx="1667">
                  <c:v>493700</c:v>
                </c:pt>
                <c:pt idx="1668">
                  <c:v>493800</c:v>
                </c:pt>
                <c:pt idx="1669">
                  <c:v>493903</c:v>
                </c:pt>
                <c:pt idx="1670">
                  <c:v>494002</c:v>
                </c:pt>
                <c:pt idx="1671">
                  <c:v>494108</c:v>
                </c:pt>
                <c:pt idx="1672">
                  <c:v>494200</c:v>
                </c:pt>
                <c:pt idx="1673">
                  <c:v>494307</c:v>
                </c:pt>
                <c:pt idx="1674">
                  <c:v>494401</c:v>
                </c:pt>
                <c:pt idx="1675">
                  <c:v>494500</c:v>
                </c:pt>
                <c:pt idx="1676">
                  <c:v>494602</c:v>
                </c:pt>
                <c:pt idx="1677">
                  <c:v>494700</c:v>
                </c:pt>
                <c:pt idx="1678">
                  <c:v>494801</c:v>
                </c:pt>
                <c:pt idx="1679">
                  <c:v>494900</c:v>
                </c:pt>
                <c:pt idx="1680">
                  <c:v>495000</c:v>
                </c:pt>
                <c:pt idx="1681">
                  <c:v>495103</c:v>
                </c:pt>
                <c:pt idx="1682">
                  <c:v>495200</c:v>
                </c:pt>
                <c:pt idx="1683">
                  <c:v>495303</c:v>
                </c:pt>
                <c:pt idx="1684">
                  <c:v>495402</c:v>
                </c:pt>
                <c:pt idx="1685">
                  <c:v>495502</c:v>
                </c:pt>
                <c:pt idx="1686">
                  <c:v>495600</c:v>
                </c:pt>
                <c:pt idx="1687">
                  <c:v>495700</c:v>
                </c:pt>
                <c:pt idx="1688">
                  <c:v>495804</c:v>
                </c:pt>
                <c:pt idx="1689">
                  <c:v>495900</c:v>
                </c:pt>
                <c:pt idx="1690">
                  <c:v>496003</c:v>
                </c:pt>
                <c:pt idx="1691">
                  <c:v>496102</c:v>
                </c:pt>
                <c:pt idx="1692">
                  <c:v>496205</c:v>
                </c:pt>
                <c:pt idx="1693">
                  <c:v>496300</c:v>
                </c:pt>
                <c:pt idx="1694">
                  <c:v>496400</c:v>
                </c:pt>
                <c:pt idx="1695">
                  <c:v>496502</c:v>
                </c:pt>
                <c:pt idx="1696">
                  <c:v>496601</c:v>
                </c:pt>
                <c:pt idx="1697">
                  <c:v>496700</c:v>
                </c:pt>
                <c:pt idx="1698">
                  <c:v>496803</c:v>
                </c:pt>
                <c:pt idx="1699">
                  <c:v>496912</c:v>
                </c:pt>
                <c:pt idx="1700">
                  <c:v>497003</c:v>
                </c:pt>
                <c:pt idx="1701">
                  <c:v>497102</c:v>
                </c:pt>
                <c:pt idx="1702">
                  <c:v>497207</c:v>
                </c:pt>
                <c:pt idx="1703">
                  <c:v>497303</c:v>
                </c:pt>
                <c:pt idx="1704">
                  <c:v>497407</c:v>
                </c:pt>
                <c:pt idx="1705">
                  <c:v>497502</c:v>
                </c:pt>
                <c:pt idx="1706">
                  <c:v>497601</c:v>
                </c:pt>
                <c:pt idx="1707">
                  <c:v>497703</c:v>
                </c:pt>
                <c:pt idx="1708">
                  <c:v>497802</c:v>
                </c:pt>
                <c:pt idx="1709">
                  <c:v>497905</c:v>
                </c:pt>
                <c:pt idx="1710">
                  <c:v>498000</c:v>
                </c:pt>
                <c:pt idx="1711">
                  <c:v>498101</c:v>
                </c:pt>
                <c:pt idx="1712">
                  <c:v>498203</c:v>
                </c:pt>
                <c:pt idx="1713">
                  <c:v>498302</c:v>
                </c:pt>
                <c:pt idx="1714">
                  <c:v>498401</c:v>
                </c:pt>
                <c:pt idx="1715">
                  <c:v>498500</c:v>
                </c:pt>
                <c:pt idx="1716">
                  <c:v>498609</c:v>
                </c:pt>
                <c:pt idx="1717">
                  <c:v>498703</c:v>
                </c:pt>
                <c:pt idx="1718">
                  <c:v>498802</c:v>
                </c:pt>
                <c:pt idx="1719">
                  <c:v>498901</c:v>
                </c:pt>
                <c:pt idx="1720">
                  <c:v>499000</c:v>
                </c:pt>
                <c:pt idx="1721">
                  <c:v>499101</c:v>
                </c:pt>
                <c:pt idx="1722">
                  <c:v>499202</c:v>
                </c:pt>
                <c:pt idx="1723">
                  <c:v>499301</c:v>
                </c:pt>
                <c:pt idx="1724">
                  <c:v>499403</c:v>
                </c:pt>
                <c:pt idx="1725">
                  <c:v>499502</c:v>
                </c:pt>
                <c:pt idx="1726">
                  <c:v>499605</c:v>
                </c:pt>
                <c:pt idx="1727">
                  <c:v>499700</c:v>
                </c:pt>
                <c:pt idx="1728">
                  <c:v>499807</c:v>
                </c:pt>
                <c:pt idx="1729">
                  <c:v>499901</c:v>
                </c:pt>
                <c:pt idx="1730">
                  <c:v>500000</c:v>
                </c:pt>
                <c:pt idx="1731">
                  <c:v>500102</c:v>
                </c:pt>
                <c:pt idx="1732">
                  <c:v>500203</c:v>
                </c:pt>
                <c:pt idx="1733">
                  <c:v>500307</c:v>
                </c:pt>
                <c:pt idx="1734">
                  <c:v>500402</c:v>
                </c:pt>
                <c:pt idx="1735">
                  <c:v>500509</c:v>
                </c:pt>
                <c:pt idx="1736">
                  <c:v>500603</c:v>
                </c:pt>
                <c:pt idx="1737">
                  <c:v>500700</c:v>
                </c:pt>
                <c:pt idx="1738">
                  <c:v>500803</c:v>
                </c:pt>
                <c:pt idx="1739">
                  <c:v>500902</c:v>
                </c:pt>
                <c:pt idx="1740">
                  <c:v>501009</c:v>
                </c:pt>
                <c:pt idx="1741">
                  <c:v>501103</c:v>
                </c:pt>
                <c:pt idx="1742">
                  <c:v>501208</c:v>
                </c:pt>
                <c:pt idx="1743">
                  <c:v>501302</c:v>
                </c:pt>
                <c:pt idx="1744">
                  <c:v>501401</c:v>
                </c:pt>
                <c:pt idx="1745">
                  <c:v>501503</c:v>
                </c:pt>
                <c:pt idx="1746">
                  <c:v>501602</c:v>
                </c:pt>
                <c:pt idx="1747">
                  <c:v>501705</c:v>
                </c:pt>
                <c:pt idx="1748">
                  <c:v>501801</c:v>
                </c:pt>
                <c:pt idx="1749">
                  <c:v>501900</c:v>
                </c:pt>
                <c:pt idx="1750">
                  <c:v>502002</c:v>
                </c:pt>
                <c:pt idx="1751">
                  <c:v>502101</c:v>
                </c:pt>
                <c:pt idx="1752">
                  <c:v>502200</c:v>
                </c:pt>
                <c:pt idx="1753">
                  <c:v>502302</c:v>
                </c:pt>
                <c:pt idx="1754">
                  <c:v>502402</c:v>
                </c:pt>
                <c:pt idx="1755">
                  <c:v>502501</c:v>
                </c:pt>
                <c:pt idx="1756">
                  <c:v>502600</c:v>
                </c:pt>
                <c:pt idx="1757">
                  <c:v>502710</c:v>
                </c:pt>
                <c:pt idx="1758">
                  <c:v>502801</c:v>
                </c:pt>
                <c:pt idx="1759">
                  <c:v>502900</c:v>
                </c:pt>
                <c:pt idx="1760">
                  <c:v>503003</c:v>
                </c:pt>
                <c:pt idx="1761">
                  <c:v>503103</c:v>
                </c:pt>
                <c:pt idx="1762">
                  <c:v>503205</c:v>
                </c:pt>
                <c:pt idx="1763">
                  <c:v>503302</c:v>
                </c:pt>
                <c:pt idx="1764">
                  <c:v>503405</c:v>
                </c:pt>
                <c:pt idx="1765">
                  <c:v>503500</c:v>
                </c:pt>
                <c:pt idx="1766">
                  <c:v>503600</c:v>
                </c:pt>
                <c:pt idx="1767">
                  <c:v>503702</c:v>
                </c:pt>
                <c:pt idx="1768">
                  <c:v>503802</c:v>
                </c:pt>
                <c:pt idx="1769">
                  <c:v>503901</c:v>
                </c:pt>
                <c:pt idx="1770">
                  <c:v>504000</c:v>
                </c:pt>
                <c:pt idx="1771">
                  <c:v>504102</c:v>
                </c:pt>
                <c:pt idx="1772">
                  <c:v>504202</c:v>
                </c:pt>
                <c:pt idx="1773">
                  <c:v>504302</c:v>
                </c:pt>
                <c:pt idx="1774">
                  <c:v>504400</c:v>
                </c:pt>
                <c:pt idx="1775">
                  <c:v>504503</c:v>
                </c:pt>
                <c:pt idx="1776">
                  <c:v>504606</c:v>
                </c:pt>
                <c:pt idx="1777">
                  <c:v>504702</c:v>
                </c:pt>
                <c:pt idx="1778">
                  <c:v>504802</c:v>
                </c:pt>
                <c:pt idx="1779">
                  <c:v>504900</c:v>
                </c:pt>
                <c:pt idx="1780">
                  <c:v>505000</c:v>
                </c:pt>
                <c:pt idx="1781">
                  <c:v>505102</c:v>
                </c:pt>
                <c:pt idx="1782">
                  <c:v>505202</c:v>
                </c:pt>
                <c:pt idx="1783">
                  <c:v>505302</c:v>
                </c:pt>
                <c:pt idx="1784">
                  <c:v>505402</c:v>
                </c:pt>
                <c:pt idx="1785">
                  <c:v>505509</c:v>
                </c:pt>
                <c:pt idx="1786">
                  <c:v>505600</c:v>
                </c:pt>
                <c:pt idx="1787">
                  <c:v>505711</c:v>
                </c:pt>
                <c:pt idx="1788">
                  <c:v>505802</c:v>
                </c:pt>
                <c:pt idx="1789">
                  <c:v>505902</c:v>
                </c:pt>
                <c:pt idx="1790">
                  <c:v>506001</c:v>
                </c:pt>
                <c:pt idx="1791">
                  <c:v>506100</c:v>
                </c:pt>
                <c:pt idx="1792">
                  <c:v>506203</c:v>
                </c:pt>
                <c:pt idx="1793">
                  <c:v>506302</c:v>
                </c:pt>
                <c:pt idx="1794">
                  <c:v>506400</c:v>
                </c:pt>
                <c:pt idx="1795">
                  <c:v>506503</c:v>
                </c:pt>
                <c:pt idx="1796">
                  <c:v>506602</c:v>
                </c:pt>
                <c:pt idx="1797">
                  <c:v>506708</c:v>
                </c:pt>
                <c:pt idx="1798">
                  <c:v>506803</c:v>
                </c:pt>
                <c:pt idx="1799">
                  <c:v>506907</c:v>
                </c:pt>
                <c:pt idx="1800">
                  <c:v>507002</c:v>
                </c:pt>
                <c:pt idx="1801">
                  <c:v>507100</c:v>
                </c:pt>
                <c:pt idx="1802">
                  <c:v>507202</c:v>
                </c:pt>
                <c:pt idx="1803">
                  <c:v>507302</c:v>
                </c:pt>
                <c:pt idx="1804">
                  <c:v>507408</c:v>
                </c:pt>
                <c:pt idx="1805">
                  <c:v>507500</c:v>
                </c:pt>
                <c:pt idx="1806">
                  <c:v>507604</c:v>
                </c:pt>
                <c:pt idx="1807">
                  <c:v>507703</c:v>
                </c:pt>
                <c:pt idx="1808">
                  <c:v>507803</c:v>
                </c:pt>
                <c:pt idx="1809">
                  <c:v>507901</c:v>
                </c:pt>
                <c:pt idx="1810">
                  <c:v>508000</c:v>
                </c:pt>
                <c:pt idx="1811">
                  <c:v>508101</c:v>
                </c:pt>
                <c:pt idx="1812">
                  <c:v>508203</c:v>
                </c:pt>
                <c:pt idx="1813">
                  <c:v>508302</c:v>
                </c:pt>
                <c:pt idx="1814">
                  <c:v>508400</c:v>
                </c:pt>
                <c:pt idx="1815">
                  <c:v>508502</c:v>
                </c:pt>
                <c:pt idx="1816">
                  <c:v>508608</c:v>
                </c:pt>
                <c:pt idx="1817">
                  <c:v>508700</c:v>
                </c:pt>
                <c:pt idx="1818">
                  <c:v>508804</c:v>
                </c:pt>
                <c:pt idx="1819">
                  <c:v>508902</c:v>
                </c:pt>
                <c:pt idx="1820">
                  <c:v>509001</c:v>
                </c:pt>
                <c:pt idx="1821">
                  <c:v>509100</c:v>
                </c:pt>
                <c:pt idx="1822">
                  <c:v>509202</c:v>
                </c:pt>
                <c:pt idx="1823">
                  <c:v>509305</c:v>
                </c:pt>
                <c:pt idx="1824">
                  <c:v>509400</c:v>
                </c:pt>
                <c:pt idx="1825">
                  <c:v>509507</c:v>
                </c:pt>
                <c:pt idx="1826">
                  <c:v>509601</c:v>
                </c:pt>
                <c:pt idx="1827">
                  <c:v>509703</c:v>
                </c:pt>
                <c:pt idx="1828">
                  <c:v>509803</c:v>
                </c:pt>
                <c:pt idx="1829">
                  <c:v>509902</c:v>
                </c:pt>
                <c:pt idx="1830">
                  <c:v>510009</c:v>
                </c:pt>
                <c:pt idx="1831">
                  <c:v>510100</c:v>
                </c:pt>
                <c:pt idx="1832">
                  <c:v>510211</c:v>
                </c:pt>
                <c:pt idx="1833">
                  <c:v>510302</c:v>
                </c:pt>
                <c:pt idx="1834">
                  <c:v>510402</c:v>
                </c:pt>
                <c:pt idx="1835">
                  <c:v>510501</c:v>
                </c:pt>
                <c:pt idx="1836">
                  <c:v>510600</c:v>
                </c:pt>
                <c:pt idx="1837">
                  <c:v>510703</c:v>
                </c:pt>
                <c:pt idx="1838">
                  <c:v>510802</c:v>
                </c:pt>
                <c:pt idx="1839">
                  <c:v>510902</c:v>
                </c:pt>
                <c:pt idx="1840">
                  <c:v>511002</c:v>
                </c:pt>
                <c:pt idx="1841">
                  <c:v>511102</c:v>
                </c:pt>
                <c:pt idx="1842">
                  <c:v>511208</c:v>
                </c:pt>
                <c:pt idx="1843">
                  <c:v>511300</c:v>
                </c:pt>
                <c:pt idx="1844">
                  <c:v>511407</c:v>
                </c:pt>
                <c:pt idx="1845">
                  <c:v>511502</c:v>
                </c:pt>
                <c:pt idx="1846">
                  <c:v>511602</c:v>
                </c:pt>
                <c:pt idx="1847">
                  <c:v>511700</c:v>
                </c:pt>
                <c:pt idx="1848">
                  <c:v>511803</c:v>
                </c:pt>
                <c:pt idx="1849">
                  <c:v>511902</c:v>
                </c:pt>
                <c:pt idx="1850">
                  <c:v>512000</c:v>
                </c:pt>
                <c:pt idx="1851">
                  <c:v>512100</c:v>
                </c:pt>
                <c:pt idx="1852">
                  <c:v>512202</c:v>
                </c:pt>
                <c:pt idx="1853">
                  <c:v>512302</c:v>
                </c:pt>
                <c:pt idx="1854">
                  <c:v>512404</c:v>
                </c:pt>
                <c:pt idx="1855">
                  <c:v>512503</c:v>
                </c:pt>
                <c:pt idx="1856">
                  <c:v>512603</c:v>
                </c:pt>
                <c:pt idx="1857">
                  <c:v>512702</c:v>
                </c:pt>
                <c:pt idx="1858">
                  <c:v>512802</c:v>
                </c:pt>
                <c:pt idx="1859">
                  <c:v>512900</c:v>
                </c:pt>
                <c:pt idx="1860">
                  <c:v>513003</c:v>
                </c:pt>
                <c:pt idx="1861">
                  <c:v>513107</c:v>
                </c:pt>
                <c:pt idx="1862">
                  <c:v>513202</c:v>
                </c:pt>
                <c:pt idx="1863">
                  <c:v>513302</c:v>
                </c:pt>
                <c:pt idx="1864">
                  <c:v>513400</c:v>
                </c:pt>
                <c:pt idx="1865">
                  <c:v>513503</c:v>
                </c:pt>
                <c:pt idx="1866">
                  <c:v>513602</c:v>
                </c:pt>
                <c:pt idx="1867">
                  <c:v>513702</c:v>
                </c:pt>
                <c:pt idx="1868">
                  <c:v>513808</c:v>
                </c:pt>
                <c:pt idx="1869">
                  <c:v>513900</c:v>
                </c:pt>
                <c:pt idx="1870">
                  <c:v>514007</c:v>
                </c:pt>
                <c:pt idx="1871">
                  <c:v>514102</c:v>
                </c:pt>
                <c:pt idx="1872">
                  <c:v>514201</c:v>
                </c:pt>
                <c:pt idx="1873">
                  <c:v>514300</c:v>
                </c:pt>
                <c:pt idx="1874">
                  <c:v>514403</c:v>
                </c:pt>
                <c:pt idx="1875">
                  <c:v>514502</c:v>
                </c:pt>
                <c:pt idx="1876">
                  <c:v>514600</c:v>
                </c:pt>
                <c:pt idx="1877">
                  <c:v>514701</c:v>
                </c:pt>
                <c:pt idx="1878">
                  <c:v>514800</c:v>
                </c:pt>
                <c:pt idx="1879">
                  <c:v>514903</c:v>
                </c:pt>
                <c:pt idx="1880">
                  <c:v>515009</c:v>
                </c:pt>
                <c:pt idx="1881">
                  <c:v>515100</c:v>
                </c:pt>
                <c:pt idx="1882">
                  <c:v>515208</c:v>
                </c:pt>
                <c:pt idx="1883">
                  <c:v>515303</c:v>
                </c:pt>
                <c:pt idx="1884">
                  <c:v>515402</c:v>
                </c:pt>
                <c:pt idx="1885">
                  <c:v>515505</c:v>
                </c:pt>
                <c:pt idx="1886">
                  <c:v>515602</c:v>
                </c:pt>
                <c:pt idx="1887">
                  <c:v>515705</c:v>
                </c:pt>
                <c:pt idx="1888">
                  <c:v>515800</c:v>
                </c:pt>
                <c:pt idx="1889">
                  <c:v>515903</c:v>
                </c:pt>
                <c:pt idx="1890">
                  <c:v>516002</c:v>
                </c:pt>
                <c:pt idx="1891">
                  <c:v>516102</c:v>
                </c:pt>
                <c:pt idx="1892">
                  <c:v>516205</c:v>
                </c:pt>
                <c:pt idx="1893">
                  <c:v>516301</c:v>
                </c:pt>
                <c:pt idx="1894">
                  <c:v>516404</c:v>
                </c:pt>
                <c:pt idx="1895">
                  <c:v>516502</c:v>
                </c:pt>
                <c:pt idx="1896">
                  <c:v>516602</c:v>
                </c:pt>
                <c:pt idx="1897">
                  <c:v>516701</c:v>
                </c:pt>
                <c:pt idx="1898">
                  <c:v>516802</c:v>
                </c:pt>
                <c:pt idx="1899">
                  <c:v>516908</c:v>
                </c:pt>
                <c:pt idx="1900">
                  <c:v>517003</c:v>
                </c:pt>
                <c:pt idx="1901">
                  <c:v>517110</c:v>
                </c:pt>
                <c:pt idx="1902">
                  <c:v>517201</c:v>
                </c:pt>
                <c:pt idx="1903">
                  <c:v>517302</c:v>
                </c:pt>
                <c:pt idx="1904">
                  <c:v>517401</c:v>
                </c:pt>
                <c:pt idx="1905">
                  <c:v>517500</c:v>
                </c:pt>
                <c:pt idx="1906">
                  <c:v>517603</c:v>
                </c:pt>
                <c:pt idx="1907">
                  <c:v>517703</c:v>
                </c:pt>
                <c:pt idx="1908">
                  <c:v>517812</c:v>
                </c:pt>
                <c:pt idx="1909">
                  <c:v>517903</c:v>
                </c:pt>
                <c:pt idx="1910">
                  <c:v>518002</c:v>
                </c:pt>
                <c:pt idx="1911">
                  <c:v>518108</c:v>
                </c:pt>
                <c:pt idx="1912">
                  <c:v>518200</c:v>
                </c:pt>
                <c:pt idx="1913">
                  <c:v>518307</c:v>
                </c:pt>
                <c:pt idx="1914">
                  <c:v>518402</c:v>
                </c:pt>
                <c:pt idx="1915">
                  <c:v>518503</c:v>
                </c:pt>
                <c:pt idx="1916">
                  <c:v>518601</c:v>
                </c:pt>
                <c:pt idx="1917">
                  <c:v>518703</c:v>
                </c:pt>
                <c:pt idx="1918">
                  <c:v>518802</c:v>
                </c:pt>
                <c:pt idx="1919">
                  <c:v>518901</c:v>
                </c:pt>
                <c:pt idx="1920">
                  <c:v>519002</c:v>
                </c:pt>
                <c:pt idx="1921">
                  <c:v>519103</c:v>
                </c:pt>
                <c:pt idx="1922">
                  <c:v>519211</c:v>
                </c:pt>
                <c:pt idx="1923">
                  <c:v>519301</c:v>
                </c:pt>
                <c:pt idx="1924">
                  <c:v>519400</c:v>
                </c:pt>
                <c:pt idx="1925">
                  <c:v>519506</c:v>
                </c:pt>
                <c:pt idx="1926">
                  <c:v>519602</c:v>
                </c:pt>
                <c:pt idx="1927">
                  <c:v>519703</c:v>
                </c:pt>
                <c:pt idx="1928">
                  <c:v>519802</c:v>
                </c:pt>
                <c:pt idx="1929">
                  <c:v>519901</c:v>
                </c:pt>
                <c:pt idx="1930">
                  <c:v>520003</c:v>
                </c:pt>
                <c:pt idx="1931">
                  <c:v>520102</c:v>
                </c:pt>
                <c:pt idx="1932">
                  <c:v>520210</c:v>
                </c:pt>
                <c:pt idx="1933">
                  <c:v>520302</c:v>
                </c:pt>
                <c:pt idx="1934">
                  <c:v>520406</c:v>
                </c:pt>
                <c:pt idx="1935">
                  <c:v>520500</c:v>
                </c:pt>
                <c:pt idx="1936">
                  <c:v>520603</c:v>
                </c:pt>
                <c:pt idx="1937">
                  <c:v>520702</c:v>
                </c:pt>
                <c:pt idx="1938">
                  <c:v>520802</c:v>
                </c:pt>
                <c:pt idx="1939">
                  <c:v>520908</c:v>
                </c:pt>
                <c:pt idx="1940">
                  <c:v>521003</c:v>
                </c:pt>
                <c:pt idx="1941">
                  <c:v>521107</c:v>
                </c:pt>
                <c:pt idx="1942">
                  <c:v>521201</c:v>
                </c:pt>
                <c:pt idx="1943">
                  <c:v>521300</c:v>
                </c:pt>
                <c:pt idx="1944">
                  <c:v>521403</c:v>
                </c:pt>
                <c:pt idx="1945">
                  <c:v>521502</c:v>
                </c:pt>
                <c:pt idx="1946">
                  <c:v>521601</c:v>
                </c:pt>
                <c:pt idx="1947">
                  <c:v>521703</c:v>
                </c:pt>
                <c:pt idx="1948">
                  <c:v>521800</c:v>
                </c:pt>
                <c:pt idx="1949">
                  <c:v>521903</c:v>
                </c:pt>
                <c:pt idx="1950">
                  <c:v>522002</c:v>
                </c:pt>
                <c:pt idx="1951">
                  <c:v>522108</c:v>
                </c:pt>
                <c:pt idx="1952">
                  <c:v>522204</c:v>
                </c:pt>
                <c:pt idx="1953">
                  <c:v>522309</c:v>
                </c:pt>
                <c:pt idx="1954">
                  <c:v>522400</c:v>
                </c:pt>
                <c:pt idx="1955">
                  <c:v>522503</c:v>
                </c:pt>
                <c:pt idx="1956">
                  <c:v>522605</c:v>
                </c:pt>
                <c:pt idx="1957">
                  <c:v>522700</c:v>
                </c:pt>
                <c:pt idx="1958">
                  <c:v>522804</c:v>
                </c:pt>
                <c:pt idx="1959">
                  <c:v>522903</c:v>
                </c:pt>
                <c:pt idx="1960">
                  <c:v>523002</c:v>
                </c:pt>
                <c:pt idx="1961">
                  <c:v>523100</c:v>
                </c:pt>
                <c:pt idx="1962">
                  <c:v>523203</c:v>
                </c:pt>
                <c:pt idx="1963">
                  <c:v>523310</c:v>
                </c:pt>
                <c:pt idx="1964">
                  <c:v>523402</c:v>
                </c:pt>
                <c:pt idx="1965">
                  <c:v>523509</c:v>
                </c:pt>
                <c:pt idx="1966">
                  <c:v>523600</c:v>
                </c:pt>
                <c:pt idx="1967">
                  <c:v>523700</c:v>
                </c:pt>
                <c:pt idx="1968">
                  <c:v>523800</c:v>
                </c:pt>
                <c:pt idx="1969">
                  <c:v>523903</c:v>
                </c:pt>
                <c:pt idx="1970">
                  <c:v>524003</c:v>
                </c:pt>
                <c:pt idx="1971">
                  <c:v>524102</c:v>
                </c:pt>
                <c:pt idx="1972">
                  <c:v>524201</c:v>
                </c:pt>
                <c:pt idx="1973">
                  <c:v>524303</c:v>
                </c:pt>
                <c:pt idx="1974">
                  <c:v>524403</c:v>
                </c:pt>
                <c:pt idx="1975">
                  <c:v>524509</c:v>
                </c:pt>
                <c:pt idx="1976">
                  <c:v>524601</c:v>
                </c:pt>
                <c:pt idx="1977">
                  <c:v>524709</c:v>
                </c:pt>
                <c:pt idx="1978">
                  <c:v>524802</c:v>
                </c:pt>
                <c:pt idx="1979">
                  <c:v>524901</c:v>
                </c:pt>
                <c:pt idx="1980">
                  <c:v>525007</c:v>
                </c:pt>
                <c:pt idx="1981">
                  <c:v>525105</c:v>
                </c:pt>
                <c:pt idx="1982">
                  <c:v>525205</c:v>
                </c:pt>
                <c:pt idx="1983">
                  <c:v>525303</c:v>
                </c:pt>
                <c:pt idx="1984">
                  <c:v>525402</c:v>
                </c:pt>
                <c:pt idx="1985">
                  <c:v>525501</c:v>
                </c:pt>
                <c:pt idx="1986">
                  <c:v>525600</c:v>
                </c:pt>
                <c:pt idx="1987">
                  <c:v>525700</c:v>
                </c:pt>
                <c:pt idx="1988">
                  <c:v>525803</c:v>
                </c:pt>
                <c:pt idx="1989">
                  <c:v>525901</c:v>
                </c:pt>
                <c:pt idx="1990">
                  <c:v>526003</c:v>
                </c:pt>
                <c:pt idx="1991">
                  <c:v>526102</c:v>
                </c:pt>
                <c:pt idx="1992">
                  <c:v>526208</c:v>
                </c:pt>
                <c:pt idx="1993">
                  <c:v>526300</c:v>
                </c:pt>
                <c:pt idx="1994">
                  <c:v>526405</c:v>
                </c:pt>
                <c:pt idx="1995">
                  <c:v>526500</c:v>
                </c:pt>
                <c:pt idx="1996">
                  <c:v>526600</c:v>
                </c:pt>
                <c:pt idx="1997">
                  <c:v>526702</c:v>
                </c:pt>
                <c:pt idx="1998">
                  <c:v>526803</c:v>
                </c:pt>
                <c:pt idx="1999">
                  <c:v>526905</c:v>
                </c:pt>
                <c:pt idx="2000">
                  <c:v>527001</c:v>
                </c:pt>
                <c:pt idx="2001">
                  <c:v>527101</c:v>
                </c:pt>
                <c:pt idx="2002">
                  <c:v>527203</c:v>
                </c:pt>
                <c:pt idx="2003">
                  <c:v>527300</c:v>
                </c:pt>
                <c:pt idx="2004">
                  <c:v>527403</c:v>
                </c:pt>
                <c:pt idx="2005">
                  <c:v>527503</c:v>
                </c:pt>
                <c:pt idx="2006">
                  <c:v>527602</c:v>
                </c:pt>
                <c:pt idx="2007">
                  <c:v>527701</c:v>
                </c:pt>
                <c:pt idx="2008">
                  <c:v>527802</c:v>
                </c:pt>
                <c:pt idx="2009">
                  <c:v>527900</c:v>
                </c:pt>
                <c:pt idx="2010">
                  <c:v>528000</c:v>
                </c:pt>
                <c:pt idx="2011">
                  <c:v>528102</c:v>
                </c:pt>
                <c:pt idx="2012">
                  <c:v>528201</c:v>
                </c:pt>
                <c:pt idx="2013">
                  <c:v>528307</c:v>
                </c:pt>
                <c:pt idx="2014">
                  <c:v>528402</c:v>
                </c:pt>
                <c:pt idx="2015">
                  <c:v>528505</c:v>
                </c:pt>
                <c:pt idx="2016">
                  <c:v>528600</c:v>
                </c:pt>
                <c:pt idx="2017">
                  <c:v>528703</c:v>
                </c:pt>
                <c:pt idx="2018">
                  <c:v>528800</c:v>
                </c:pt>
                <c:pt idx="2019">
                  <c:v>528901</c:v>
                </c:pt>
                <c:pt idx="2020">
                  <c:v>529004</c:v>
                </c:pt>
                <c:pt idx="2021">
                  <c:v>529103</c:v>
                </c:pt>
                <c:pt idx="2022">
                  <c:v>529203</c:v>
                </c:pt>
                <c:pt idx="2023">
                  <c:v>529302</c:v>
                </c:pt>
                <c:pt idx="2024">
                  <c:v>529402</c:v>
                </c:pt>
                <c:pt idx="2025">
                  <c:v>529501</c:v>
                </c:pt>
                <c:pt idx="2026">
                  <c:v>529601</c:v>
                </c:pt>
                <c:pt idx="2027">
                  <c:v>529707</c:v>
                </c:pt>
                <c:pt idx="2028">
                  <c:v>529802</c:v>
                </c:pt>
                <c:pt idx="2029">
                  <c:v>529909</c:v>
                </c:pt>
                <c:pt idx="2030">
                  <c:v>530000</c:v>
                </c:pt>
                <c:pt idx="2031">
                  <c:v>530101</c:v>
                </c:pt>
                <c:pt idx="2032">
                  <c:v>530200</c:v>
                </c:pt>
                <c:pt idx="2033">
                  <c:v>530300</c:v>
                </c:pt>
                <c:pt idx="2034">
                  <c:v>530407</c:v>
                </c:pt>
                <c:pt idx="2035">
                  <c:v>530501</c:v>
                </c:pt>
                <c:pt idx="2036">
                  <c:v>530605</c:v>
                </c:pt>
                <c:pt idx="2037">
                  <c:v>530703</c:v>
                </c:pt>
                <c:pt idx="2038">
                  <c:v>530803</c:v>
                </c:pt>
                <c:pt idx="2039">
                  <c:v>530901</c:v>
                </c:pt>
                <c:pt idx="2040">
                  <c:v>531000</c:v>
                </c:pt>
                <c:pt idx="2041">
                  <c:v>531109</c:v>
                </c:pt>
                <c:pt idx="2042">
                  <c:v>531201</c:v>
                </c:pt>
                <c:pt idx="2043">
                  <c:v>531307</c:v>
                </c:pt>
                <c:pt idx="2044">
                  <c:v>531402</c:v>
                </c:pt>
                <c:pt idx="2045">
                  <c:v>531502</c:v>
                </c:pt>
                <c:pt idx="2046">
                  <c:v>531600</c:v>
                </c:pt>
                <c:pt idx="2047">
                  <c:v>531700</c:v>
                </c:pt>
                <c:pt idx="2048">
                  <c:v>531803</c:v>
                </c:pt>
                <c:pt idx="2049">
                  <c:v>531903</c:v>
                </c:pt>
                <c:pt idx="2050">
                  <c:v>532009</c:v>
                </c:pt>
                <c:pt idx="2051">
                  <c:v>532103</c:v>
                </c:pt>
                <c:pt idx="2052">
                  <c:v>532202</c:v>
                </c:pt>
                <c:pt idx="2053">
                  <c:v>532306</c:v>
                </c:pt>
                <c:pt idx="2054">
                  <c:v>532401</c:v>
                </c:pt>
                <c:pt idx="2055">
                  <c:v>532505</c:v>
                </c:pt>
                <c:pt idx="2056">
                  <c:v>532600</c:v>
                </c:pt>
                <c:pt idx="2057">
                  <c:v>532700</c:v>
                </c:pt>
                <c:pt idx="2058">
                  <c:v>532802</c:v>
                </c:pt>
                <c:pt idx="2059">
                  <c:v>532901</c:v>
                </c:pt>
                <c:pt idx="2060">
                  <c:v>533009</c:v>
                </c:pt>
                <c:pt idx="2061">
                  <c:v>533101</c:v>
                </c:pt>
                <c:pt idx="2062">
                  <c:v>533208</c:v>
                </c:pt>
                <c:pt idx="2063">
                  <c:v>533302</c:v>
                </c:pt>
                <c:pt idx="2064">
                  <c:v>533402</c:v>
                </c:pt>
                <c:pt idx="2065">
                  <c:v>533505</c:v>
                </c:pt>
                <c:pt idx="2066">
                  <c:v>533601</c:v>
                </c:pt>
                <c:pt idx="2067">
                  <c:v>533704</c:v>
                </c:pt>
                <c:pt idx="2068">
                  <c:v>533802</c:v>
                </c:pt>
                <c:pt idx="2069">
                  <c:v>533901</c:v>
                </c:pt>
                <c:pt idx="2070">
                  <c:v>534003</c:v>
                </c:pt>
                <c:pt idx="2071">
                  <c:v>534103</c:v>
                </c:pt>
                <c:pt idx="2072">
                  <c:v>534209</c:v>
                </c:pt>
                <c:pt idx="2073">
                  <c:v>534300</c:v>
                </c:pt>
                <c:pt idx="2074">
                  <c:v>534411</c:v>
                </c:pt>
                <c:pt idx="2075">
                  <c:v>534501</c:v>
                </c:pt>
                <c:pt idx="2076">
                  <c:v>534601</c:v>
                </c:pt>
                <c:pt idx="2077">
                  <c:v>534700</c:v>
                </c:pt>
                <c:pt idx="2078">
                  <c:v>534802</c:v>
                </c:pt>
                <c:pt idx="2079">
                  <c:v>534910</c:v>
                </c:pt>
                <c:pt idx="2080">
                  <c:v>535000</c:v>
                </c:pt>
                <c:pt idx="2081">
                  <c:v>535100</c:v>
                </c:pt>
                <c:pt idx="2082">
                  <c:v>535202</c:v>
                </c:pt>
                <c:pt idx="2083">
                  <c:v>535302</c:v>
                </c:pt>
                <c:pt idx="2084">
                  <c:v>535401</c:v>
                </c:pt>
                <c:pt idx="2085">
                  <c:v>535502</c:v>
                </c:pt>
                <c:pt idx="2086">
                  <c:v>535602</c:v>
                </c:pt>
                <c:pt idx="2087">
                  <c:v>535700</c:v>
                </c:pt>
                <c:pt idx="2088">
                  <c:v>535800</c:v>
                </c:pt>
                <c:pt idx="2089">
                  <c:v>535903</c:v>
                </c:pt>
                <c:pt idx="2090">
                  <c:v>536002</c:v>
                </c:pt>
                <c:pt idx="2091">
                  <c:v>536109</c:v>
                </c:pt>
                <c:pt idx="2092">
                  <c:v>536203</c:v>
                </c:pt>
                <c:pt idx="2093">
                  <c:v>536300</c:v>
                </c:pt>
                <c:pt idx="2094">
                  <c:v>536403</c:v>
                </c:pt>
                <c:pt idx="2095">
                  <c:v>536502</c:v>
                </c:pt>
                <c:pt idx="2096">
                  <c:v>536602</c:v>
                </c:pt>
                <c:pt idx="2097">
                  <c:v>536700</c:v>
                </c:pt>
                <c:pt idx="2098">
                  <c:v>536800</c:v>
                </c:pt>
                <c:pt idx="2099">
                  <c:v>536903</c:v>
                </c:pt>
                <c:pt idx="2100">
                  <c:v>537002</c:v>
                </c:pt>
                <c:pt idx="2101">
                  <c:v>537106</c:v>
                </c:pt>
                <c:pt idx="2102">
                  <c:v>537201</c:v>
                </c:pt>
                <c:pt idx="2103">
                  <c:v>537301</c:v>
                </c:pt>
                <c:pt idx="2104">
                  <c:v>537400</c:v>
                </c:pt>
                <c:pt idx="2105">
                  <c:v>537500</c:v>
                </c:pt>
                <c:pt idx="2106">
                  <c:v>537602</c:v>
                </c:pt>
                <c:pt idx="2107">
                  <c:v>537701</c:v>
                </c:pt>
                <c:pt idx="2108">
                  <c:v>537804</c:v>
                </c:pt>
                <c:pt idx="2109">
                  <c:v>537901</c:v>
                </c:pt>
                <c:pt idx="2110">
                  <c:v>538003</c:v>
                </c:pt>
                <c:pt idx="2111">
                  <c:v>538102</c:v>
                </c:pt>
                <c:pt idx="2112">
                  <c:v>538204</c:v>
                </c:pt>
                <c:pt idx="2113">
                  <c:v>538302</c:v>
                </c:pt>
                <c:pt idx="2114">
                  <c:v>538402</c:v>
                </c:pt>
                <c:pt idx="2115">
                  <c:v>538508</c:v>
                </c:pt>
                <c:pt idx="2116">
                  <c:v>538600</c:v>
                </c:pt>
                <c:pt idx="2117">
                  <c:v>538706</c:v>
                </c:pt>
                <c:pt idx="2118">
                  <c:v>538802</c:v>
                </c:pt>
                <c:pt idx="2119">
                  <c:v>538903</c:v>
                </c:pt>
                <c:pt idx="2120">
                  <c:v>539009</c:v>
                </c:pt>
                <c:pt idx="2121">
                  <c:v>539101</c:v>
                </c:pt>
                <c:pt idx="2122">
                  <c:v>539208</c:v>
                </c:pt>
                <c:pt idx="2123">
                  <c:v>539303</c:v>
                </c:pt>
                <c:pt idx="2124">
                  <c:v>539400</c:v>
                </c:pt>
                <c:pt idx="2125">
                  <c:v>539502</c:v>
                </c:pt>
                <c:pt idx="2126">
                  <c:v>539601</c:v>
                </c:pt>
                <c:pt idx="2127">
                  <c:v>539704</c:v>
                </c:pt>
                <c:pt idx="2128">
                  <c:v>539801</c:v>
                </c:pt>
                <c:pt idx="2129">
                  <c:v>539900</c:v>
                </c:pt>
                <c:pt idx="2130">
                  <c:v>540000</c:v>
                </c:pt>
                <c:pt idx="2131">
                  <c:v>540100</c:v>
                </c:pt>
                <c:pt idx="2132">
                  <c:v>540206</c:v>
                </c:pt>
                <c:pt idx="2133">
                  <c:v>540301</c:v>
                </c:pt>
                <c:pt idx="2134">
                  <c:v>540417</c:v>
                </c:pt>
                <c:pt idx="2135">
                  <c:v>540500</c:v>
                </c:pt>
                <c:pt idx="2136">
                  <c:v>540600</c:v>
                </c:pt>
                <c:pt idx="2137">
                  <c:v>540707</c:v>
                </c:pt>
                <c:pt idx="2138">
                  <c:v>540803</c:v>
                </c:pt>
                <c:pt idx="2139">
                  <c:v>540900</c:v>
                </c:pt>
                <c:pt idx="2140">
                  <c:v>541003</c:v>
                </c:pt>
                <c:pt idx="2141">
                  <c:v>541105</c:v>
                </c:pt>
                <c:pt idx="2142">
                  <c:v>541205</c:v>
                </c:pt>
                <c:pt idx="2143">
                  <c:v>541301</c:v>
                </c:pt>
                <c:pt idx="2144">
                  <c:v>541402</c:v>
                </c:pt>
                <c:pt idx="2145">
                  <c:v>541500</c:v>
                </c:pt>
                <c:pt idx="2146">
                  <c:v>541600</c:v>
                </c:pt>
                <c:pt idx="2147">
                  <c:v>541702</c:v>
                </c:pt>
                <c:pt idx="2148">
                  <c:v>541801</c:v>
                </c:pt>
                <c:pt idx="2149">
                  <c:v>541900</c:v>
                </c:pt>
                <c:pt idx="2150">
                  <c:v>542003</c:v>
                </c:pt>
                <c:pt idx="2151">
                  <c:v>542113</c:v>
                </c:pt>
                <c:pt idx="2152">
                  <c:v>542201</c:v>
                </c:pt>
                <c:pt idx="2153">
                  <c:v>542303</c:v>
                </c:pt>
                <c:pt idx="2154">
                  <c:v>542403</c:v>
                </c:pt>
                <c:pt idx="2155">
                  <c:v>542502</c:v>
                </c:pt>
                <c:pt idx="2156">
                  <c:v>542608</c:v>
                </c:pt>
                <c:pt idx="2157">
                  <c:v>542700</c:v>
                </c:pt>
                <c:pt idx="2158">
                  <c:v>542803</c:v>
                </c:pt>
                <c:pt idx="2159">
                  <c:v>542902</c:v>
                </c:pt>
                <c:pt idx="2160">
                  <c:v>543000</c:v>
                </c:pt>
                <c:pt idx="2161">
                  <c:v>543110</c:v>
                </c:pt>
                <c:pt idx="2162">
                  <c:v>543202</c:v>
                </c:pt>
                <c:pt idx="2163">
                  <c:v>543311</c:v>
                </c:pt>
                <c:pt idx="2164">
                  <c:v>543403</c:v>
                </c:pt>
                <c:pt idx="2165">
                  <c:v>543502</c:v>
                </c:pt>
                <c:pt idx="2166">
                  <c:v>543602</c:v>
                </c:pt>
                <c:pt idx="2167">
                  <c:v>543702</c:v>
                </c:pt>
                <c:pt idx="2168">
                  <c:v>543805</c:v>
                </c:pt>
                <c:pt idx="2169">
                  <c:v>543902</c:v>
                </c:pt>
                <c:pt idx="2170">
                  <c:v>544001</c:v>
                </c:pt>
                <c:pt idx="2171">
                  <c:v>544100</c:v>
                </c:pt>
                <c:pt idx="2172">
                  <c:v>544200</c:v>
                </c:pt>
                <c:pt idx="2173">
                  <c:v>544308</c:v>
                </c:pt>
                <c:pt idx="2174">
                  <c:v>544404</c:v>
                </c:pt>
                <c:pt idx="2175">
                  <c:v>544508</c:v>
                </c:pt>
                <c:pt idx="2176">
                  <c:v>544603</c:v>
                </c:pt>
                <c:pt idx="2177">
                  <c:v>544700</c:v>
                </c:pt>
                <c:pt idx="2178">
                  <c:v>544802</c:v>
                </c:pt>
                <c:pt idx="2179">
                  <c:v>544904</c:v>
                </c:pt>
                <c:pt idx="2180">
                  <c:v>545005</c:v>
                </c:pt>
                <c:pt idx="2181">
                  <c:v>545101</c:v>
                </c:pt>
                <c:pt idx="2182">
                  <c:v>545206</c:v>
                </c:pt>
                <c:pt idx="2183">
                  <c:v>545302</c:v>
                </c:pt>
                <c:pt idx="2184">
                  <c:v>545401</c:v>
                </c:pt>
                <c:pt idx="2185">
                  <c:v>545503</c:v>
                </c:pt>
                <c:pt idx="2186">
                  <c:v>545602</c:v>
                </c:pt>
                <c:pt idx="2187">
                  <c:v>545708</c:v>
                </c:pt>
                <c:pt idx="2188">
                  <c:v>545803</c:v>
                </c:pt>
                <c:pt idx="2189">
                  <c:v>545907</c:v>
                </c:pt>
                <c:pt idx="2190">
                  <c:v>546001</c:v>
                </c:pt>
                <c:pt idx="2191">
                  <c:v>546100</c:v>
                </c:pt>
                <c:pt idx="2192">
                  <c:v>546203</c:v>
                </c:pt>
                <c:pt idx="2193">
                  <c:v>546302</c:v>
                </c:pt>
                <c:pt idx="2194">
                  <c:v>546404</c:v>
                </c:pt>
                <c:pt idx="2195">
                  <c:v>546502</c:v>
                </c:pt>
                <c:pt idx="2196">
                  <c:v>546602</c:v>
                </c:pt>
                <c:pt idx="2197">
                  <c:v>546703</c:v>
                </c:pt>
                <c:pt idx="2198">
                  <c:v>546800</c:v>
                </c:pt>
                <c:pt idx="2199">
                  <c:v>546909</c:v>
                </c:pt>
                <c:pt idx="2200">
                  <c:v>547003</c:v>
                </c:pt>
                <c:pt idx="2201">
                  <c:v>547111</c:v>
                </c:pt>
                <c:pt idx="2202">
                  <c:v>547200</c:v>
                </c:pt>
                <c:pt idx="2203">
                  <c:v>547302</c:v>
                </c:pt>
                <c:pt idx="2204">
                  <c:v>547403</c:v>
                </c:pt>
                <c:pt idx="2205">
                  <c:v>547502</c:v>
                </c:pt>
                <c:pt idx="2206">
                  <c:v>547603</c:v>
                </c:pt>
                <c:pt idx="2207">
                  <c:v>547702</c:v>
                </c:pt>
                <c:pt idx="2208">
                  <c:v>547802</c:v>
                </c:pt>
                <c:pt idx="2209">
                  <c:v>547900</c:v>
                </c:pt>
                <c:pt idx="2210">
                  <c:v>548003</c:v>
                </c:pt>
                <c:pt idx="2211">
                  <c:v>548110</c:v>
                </c:pt>
                <c:pt idx="2212">
                  <c:v>548201</c:v>
                </c:pt>
                <c:pt idx="2213">
                  <c:v>548310</c:v>
                </c:pt>
                <c:pt idx="2214">
                  <c:v>548400</c:v>
                </c:pt>
                <c:pt idx="2215">
                  <c:v>548503</c:v>
                </c:pt>
                <c:pt idx="2216">
                  <c:v>548606</c:v>
                </c:pt>
                <c:pt idx="2217">
                  <c:v>548703</c:v>
                </c:pt>
                <c:pt idx="2218">
                  <c:v>548803</c:v>
                </c:pt>
                <c:pt idx="2219">
                  <c:v>548903</c:v>
                </c:pt>
                <c:pt idx="2220">
                  <c:v>549012</c:v>
                </c:pt>
                <c:pt idx="2221">
                  <c:v>549102</c:v>
                </c:pt>
                <c:pt idx="2222">
                  <c:v>549202</c:v>
                </c:pt>
                <c:pt idx="2223">
                  <c:v>549301</c:v>
                </c:pt>
                <c:pt idx="2224">
                  <c:v>549400</c:v>
                </c:pt>
                <c:pt idx="2225">
                  <c:v>549508</c:v>
                </c:pt>
                <c:pt idx="2226">
                  <c:v>549602</c:v>
                </c:pt>
                <c:pt idx="2227">
                  <c:v>549702</c:v>
                </c:pt>
                <c:pt idx="2228">
                  <c:v>549802</c:v>
                </c:pt>
                <c:pt idx="2229">
                  <c:v>549903</c:v>
                </c:pt>
                <c:pt idx="2230">
                  <c:v>550010</c:v>
                </c:pt>
                <c:pt idx="2231">
                  <c:v>550101</c:v>
                </c:pt>
                <c:pt idx="2232">
                  <c:v>550209</c:v>
                </c:pt>
                <c:pt idx="2233">
                  <c:v>550300</c:v>
                </c:pt>
                <c:pt idx="2234">
                  <c:v>550402</c:v>
                </c:pt>
                <c:pt idx="2235">
                  <c:v>550501</c:v>
                </c:pt>
                <c:pt idx="2236">
                  <c:v>550600</c:v>
                </c:pt>
                <c:pt idx="2237">
                  <c:v>550701</c:v>
                </c:pt>
                <c:pt idx="2238">
                  <c:v>550800</c:v>
                </c:pt>
                <c:pt idx="2239">
                  <c:v>550903</c:v>
                </c:pt>
                <c:pt idx="2240">
                  <c:v>551002</c:v>
                </c:pt>
                <c:pt idx="2241">
                  <c:v>551101</c:v>
                </c:pt>
                <c:pt idx="2242">
                  <c:v>551200</c:v>
                </c:pt>
                <c:pt idx="2243">
                  <c:v>551301</c:v>
                </c:pt>
                <c:pt idx="2244">
                  <c:v>551400</c:v>
                </c:pt>
                <c:pt idx="2245">
                  <c:v>551502</c:v>
                </c:pt>
                <c:pt idx="2246">
                  <c:v>551602</c:v>
                </c:pt>
                <c:pt idx="2247">
                  <c:v>551704</c:v>
                </c:pt>
                <c:pt idx="2248">
                  <c:v>551803</c:v>
                </c:pt>
                <c:pt idx="2249">
                  <c:v>551906</c:v>
                </c:pt>
                <c:pt idx="2250">
                  <c:v>552000</c:v>
                </c:pt>
                <c:pt idx="2251">
                  <c:v>552103</c:v>
                </c:pt>
                <c:pt idx="2252">
                  <c:v>552205</c:v>
                </c:pt>
                <c:pt idx="2253">
                  <c:v>552300</c:v>
                </c:pt>
                <c:pt idx="2254">
                  <c:v>552407</c:v>
                </c:pt>
                <c:pt idx="2255">
                  <c:v>552502</c:v>
                </c:pt>
                <c:pt idx="2256">
                  <c:v>552602</c:v>
                </c:pt>
                <c:pt idx="2257">
                  <c:v>552700</c:v>
                </c:pt>
                <c:pt idx="2258">
                  <c:v>552800</c:v>
                </c:pt>
                <c:pt idx="2259">
                  <c:v>552910</c:v>
                </c:pt>
                <c:pt idx="2260">
                  <c:v>553001</c:v>
                </c:pt>
                <c:pt idx="2261">
                  <c:v>553100</c:v>
                </c:pt>
                <c:pt idx="2262">
                  <c:v>553202</c:v>
                </c:pt>
                <c:pt idx="2263">
                  <c:v>553300</c:v>
                </c:pt>
                <c:pt idx="2264">
                  <c:v>553403</c:v>
                </c:pt>
                <c:pt idx="2265">
                  <c:v>553503</c:v>
                </c:pt>
                <c:pt idx="2266">
                  <c:v>553602</c:v>
                </c:pt>
                <c:pt idx="2267">
                  <c:v>553702</c:v>
                </c:pt>
                <c:pt idx="2268">
                  <c:v>553811</c:v>
                </c:pt>
                <c:pt idx="2269">
                  <c:v>553901</c:v>
                </c:pt>
                <c:pt idx="2270">
                  <c:v>554000</c:v>
                </c:pt>
                <c:pt idx="2271">
                  <c:v>554103</c:v>
                </c:pt>
                <c:pt idx="2272">
                  <c:v>554203</c:v>
                </c:pt>
                <c:pt idx="2273">
                  <c:v>554303</c:v>
                </c:pt>
                <c:pt idx="2274">
                  <c:v>554403</c:v>
                </c:pt>
                <c:pt idx="2275">
                  <c:v>554500</c:v>
                </c:pt>
                <c:pt idx="2276">
                  <c:v>554602</c:v>
                </c:pt>
                <c:pt idx="2277">
                  <c:v>554701</c:v>
                </c:pt>
                <c:pt idx="2278">
                  <c:v>554802</c:v>
                </c:pt>
                <c:pt idx="2279">
                  <c:v>554902</c:v>
                </c:pt>
                <c:pt idx="2280">
                  <c:v>555000</c:v>
                </c:pt>
                <c:pt idx="2281">
                  <c:v>555102</c:v>
                </c:pt>
                <c:pt idx="2282">
                  <c:v>555201</c:v>
                </c:pt>
                <c:pt idx="2283">
                  <c:v>555303</c:v>
                </c:pt>
                <c:pt idx="2284">
                  <c:v>555402</c:v>
                </c:pt>
                <c:pt idx="2285">
                  <c:v>555508</c:v>
                </c:pt>
                <c:pt idx="2286">
                  <c:v>555603</c:v>
                </c:pt>
                <c:pt idx="2287">
                  <c:v>555710</c:v>
                </c:pt>
                <c:pt idx="2288">
                  <c:v>555800</c:v>
                </c:pt>
                <c:pt idx="2289">
                  <c:v>555903</c:v>
                </c:pt>
                <c:pt idx="2290">
                  <c:v>556006</c:v>
                </c:pt>
                <c:pt idx="2291">
                  <c:v>556101</c:v>
                </c:pt>
                <c:pt idx="2292">
                  <c:v>556208</c:v>
                </c:pt>
                <c:pt idx="2293">
                  <c:v>556302</c:v>
                </c:pt>
                <c:pt idx="2294">
                  <c:v>556401</c:v>
                </c:pt>
                <c:pt idx="2295">
                  <c:v>556503</c:v>
                </c:pt>
              </c:numCache>
            </c:numRef>
          </c:xVal>
          <c:yVal>
            <c:numRef>
              <c:f>'RE4-2-TW03'!$F$3298:$F$5593</c:f>
              <c:numCache>
                <c:formatCode>General</c:formatCode>
                <c:ptCount val="2296"/>
                <c:pt idx="0">
                  <c:v>19.690000000000001</c:v>
                </c:pt>
                <c:pt idx="1">
                  <c:v>19.690000000000001</c:v>
                </c:pt>
                <c:pt idx="2">
                  <c:v>19.690000000000001</c:v>
                </c:pt>
                <c:pt idx="3">
                  <c:v>19.68</c:v>
                </c:pt>
                <c:pt idx="4">
                  <c:v>19.690000000000001</c:v>
                </c:pt>
                <c:pt idx="5">
                  <c:v>19.690000000000001</c:v>
                </c:pt>
                <c:pt idx="6">
                  <c:v>19.690000000000001</c:v>
                </c:pt>
                <c:pt idx="7">
                  <c:v>19.690000000000001</c:v>
                </c:pt>
                <c:pt idx="8">
                  <c:v>19.690000000000001</c:v>
                </c:pt>
                <c:pt idx="9">
                  <c:v>19.690000000000001</c:v>
                </c:pt>
                <c:pt idx="10">
                  <c:v>19.690000000000001</c:v>
                </c:pt>
                <c:pt idx="11">
                  <c:v>19.690000000000001</c:v>
                </c:pt>
                <c:pt idx="12">
                  <c:v>19.68</c:v>
                </c:pt>
                <c:pt idx="13">
                  <c:v>19.690000000000001</c:v>
                </c:pt>
                <c:pt idx="14">
                  <c:v>19.690000000000001</c:v>
                </c:pt>
                <c:pt idx="15">
                  <c:v>19.690000000000001</c:v>
                </c:pt>
                <c:pt idx="16">
                  <c:v>19.690000000000001</c:v>
                </c:pt>
                <c:pt idx="17">
                  <c:v>19.690000000000001</c:v>
                </c:pt>
                <c:pt idx="18">
                  <c:v>19.68</c:v>
                </c:pt>
                <c:pt idx="19">
                  <c:v>19.690000000000001</c:v>
                </c:pt>
                <c:pt idx="20">
                  <c:v>19.68</c:v>
                </c:pt>
                <c:pt idx="21">
                  <c:v>19.690000000000001</c:v>
                </c:pt>
                <c:pt idx="22">
                  <c:v>19.690000000000001</c:v>
                </c:pt>
                <c:pt idx="23">
                  <c:v>19.690000000000001</c:v>
                </c:pt>
                <c:pt idx="24">
                  <c:v>19.68</c:v>
                </c:pt>
                <c:pt idx="25">
                  <c:v>19.690000000000001</c:v>
                </c:pt>
                <c:pt idx="26">
                  <c:v>19.690000000000001</c:v>
                </c:pt>
                <c:pt idx="27">
                  <c:v>19.690000000000001</c:v>
                </c:pt>
                <c:pt idx="28">
                  <c:v>19.68</c:v>
                </c:pt>
                <c:pt idx="29">
                  <c:v>19.690000000000001</c:v>
                </c:pt>
                <c:pt idx="30">
                  <c:v>19.68</c:v>
                </c:pt>
                <c:pt idx="31">
                  <c:v>19.690000000000001</c:v>
                </c:pt>
                <c:pt idx="32">
                  <c:v>19.68</c:v>
                </c:pt>
                <c:pt idx="33">
                  <c:v>19.68</c:v>
                </c:pt>
                <c:pt idx="34">
                  <c:v>19.68</c:v>
                </c:pt>
                <c:pt idx="35">
                  <c:v>19.690000000000001</c:v>
                </c:pt>
                <c:pt idx="36">
                  <c:v>19.690000000000001</c:v>
                </c:pt>
                <c:pt idx="37">
                  <c:v>19.690000000000001</c:v>
                </c:pt>
                <c:pt idx="38">
                  <c:v>19.690000000000001</c:v>
                </c:pt>
                <c:pt idx="39">
                  <c:v>19.68</c:v>
                </c:pt>
                <c:pt idx="40">
                  <c:v>19.690000000000001</c:v>
                </c:pt>
                <c:pt idx="41">
                  <c:v>19.68</c:v>
                </c:pt>
                <c:pt idx="42">
                  <c:v>19.68</c:v>
                </c:pt>
                <c:pt idx="43">
                  <c:v>19.68</c:v>
                </c:pt>
                <c:pt idx="44">
                  <c:v>19.68</c:v>
                </c:pt>
                <c:pt idx="45">
                  <c:v>19.690000000000001</c:v>
                </c:pt>
                <c:pt idx="46">
                  <c:v>19.68</c:v>
                </c:pt>
                <c:pt idx="47">
                  <c:v>19.68</c:v>
                </c:pt>
                <c:pt idx="48">
                  <c:v>19.68</c:v>
                </c:pt>
                <c:pt idx="49">
                  <c:v>19.68</c:v>
                </c:pt>
                <c:pt idx="50">
                  <c:v>19.68</c:v>
                </c:pt>
                <c:pt idx="51">
                  <c:v>19.68</c:v>
                </c:pt>
                <c:pt idx="52">
                  <c:v>19.68</c:v>
                </c:pt>
                <c:pt idx="53">
                  <c:v>19.68</c:v>
                </c:pt>
                <c:pt idx="54">
                  <c:v>19.68</c:v>
                </c:pt>
                <c:pt idx="55">
                  <c:v>19.68</c:v>
                </c:pt>
                <c:pt idx="56">
                  <c:v>19.68</c:v>
                </c:pt>
                <c:pt idx="57">
                  <c:v>19.68</c:v>
                </c:pt>
                <c:pt idx="58">
                  <c:v>19.68</c:v>
                </c:pt>
                <c:pt idx="59">
                  <c:v>19.68</c:v>
                </c:pt>
                <c:pt idx="60">
                  <c:v>19.68</c:v>
                </c:pt>
                <c:pt idx="61">
                  <c:v>19.68</c:v>
                </c:pt>
                <c:pt idx="62">
                  <c:v>19.68</c:v>
                </c:pt>
                <c:pt idx="63">
                  <c:v>19.68</c:v>
                </c:pt>
                <c:pt idx="64">
                  <c:v>19.68</c:v>
                </c:pt>
                <c:pt idx="65">
                  <c:v>19.68</c:v>
                </c:pt>
                <c:pt idx="66">
                  <c:v>19.68</c:v>
                </c:pt>
                <c:pt idx="67">
                  <c:v>19.68</c:v>
                </c:pt>
                <c:pt idx="68">
                  <c:v>19.68</c:v>
                </c:pt>
                <c:pt idx="69">
                  <c:v>19.68</c:v>
                </c:pt>
                <c:pt idx="70">
                  <c:v>19.68</c:v>
                </c:pt>
                <c:pt idx="71">
                  <c:v>19.68</c:v>
                </c:pt>
                <c:pt idx="72">
                  <c:v>19.68</c:v>
                </c:pt>
                <c:pt idx="73">
                  <c:v>19.670000000000002</c:v>
                </c:pt>
                <c:pt idx="74">
                  <c:v>19.68</c:v>
                </c:pt>
                <c:pt idx="75">
                  <c:v>19.68</c:v>
                </c:pt>
                <c:pt idx="76">
                  <c:v>19.68</c:v>
                </c:pt>
                <c:pt idx="77">
                  <c:v>19.670000000000002</c:v>
                </c:pt>
                <c:pt idx="78">
                  <c:v>19.68</c:v>
                </c:pt>
                <c:pt idx="79">
                  <c:v>19.68</c:v>
                </c:pt>
                <c:pt idx="80">
                  <c:v>19.68</c:v>
                </c:pt>
                <c:pt idx="81">
                  <c:v>19.68</c:v>
                </c:pt>
                <c:pt idx="82">
                  <c:v>19.68</c:v>
                </c:pt>
                <c:pt idx="83">
                  <c:v>19.68</c:v>
                </c:pt>
                <c:pt idx="84">
                  <c:v>19.68</c:v>
                </c:pt>
                <c:pt idx="85">
                  <c:v>19.68</c:v>
                </c:pt>
                <c:pt idx="86">
                  <c:v>19.68</c:v>
                </c:pt>
                <c:pt idx="87">
                  <c:v>19.68</c:v>
                </c:pt>
                <c:pt idx="88">
                  <c:v>19.68</c:v>
                </c:pt>
                <c:pt idx="89">
                  <c:v>19.68</c:v>
                </c:pt>
                <c:pt idx="90">
                  <c:v>19.690000000000001</c:v>
                </c:pt>
                <c:pt idx="91">
                  <c:v>19.68</c:v>
                </c:pt>
                <c:pt idx="92">
                  <c:v>19.670000000000002</c:v>
                </c:pt>
                <c:pt idx="93">
                  <c:v>19.68</c:v>
                </c:pt>
                <c:pt idx="94">
                  <c:v>19.670000000000002</c:v>
                </c:pt>
                <c:pt idx="95">
                  <c:v>19.68</c:v>
                </c:pt>
                <c:pt idx="96">
                  <c:v>19.68</c:v>
                </c:pt>
                <c:pt idx="97">
                  <c:v>19.68</c:v>
                </c:pt>
                <c:pt idx="98">
                  <c:v>19.670000000000002</c:v>
                </c:pt>
                <c:pt idx="99">
                  <c:v>19.68</c:v>
                </c:pt>
                <c:pt idx="100">
                  <c:v>19.68</c:v>
                </c:pt>
                <c:pt idx="101">
                  <c:v>19.68</c:v>
                </c:pt>
                <c:pt idx="102">
                  <c:v>19.68</c:v>
                </c:pt>
                <c:pt idx="103">
                  <c:v>19.68</c:v>
                </c:pt>
                <c:pt idx="104">
                  <c:v>19.670000000000002</c:v>
                </c:pt>
                <c:pt idx="105">
                  <c:v>19.670000000000002</c:v>
                </c:pt>
                <c:pt idx="106">
                  <c:v>19.68</c:v>
                </c:pt>
                <c:pt idx="107">
                  <c:v>19.68</c:v>
                </c:pt>
                <c:pt idx="108">
                  <c:v>19.68</c:v>
                </c:pt>
                <c:pt idx="109">
                  <c:v>19.670000000000002</c:v>
                </c:pt>
                <c:pt idx="110">
                  <c:v>19.68</c:v>
                </c:pt>
                <c:pt idx="111">
                  <c:v>19.670000000000002</c:v>
                </c:pt>
                <c:pt idx="112">
                  <c:v>19.670000000000002</c:v>
                </c:pt>
                <c:pt idx="113">
                  <c:v>19.670000000000002</c:v>
                </c:pt>
                <c:pt idx="114">
                  <c:v>19.670000000000002</c:v>
                </c:pt>
                <c:pt idx="115">
                  <c:v>19.68</c:v>
                </c:pt>
                <c:pt idx="116">
                  <c:v>19.68</c:v>
                </c:pt>
                <c:pt idx="117">
                  <c:v>19.670000000000002</c:v>
                </c:pt>
                <c:pt idx="118">
                  <c:v>19.670000000000002</c:v>
                </c:pt>
                <c:pt idx="119">
                  <c:v>19.68</c:v>
                </c:pt>
                <c:pt idx="120">
                  <c:v>19.670000000000002</c:v>
                </c:pt>
                <c:pt idx="121">
                  <c:v>19.68</c:v>
                </c:pt>
                <c:pt idx="122">
                  <c:v>19.670000000000002</c:v>
                </c:pt>
                <c:pt idx="123">
                  <c:v>19.670000000000002</c:v>
                </c:pt>
                <c:pt idx="124">
                  <c:v>19.68</c:v>
                </c:pt>
                <c:pt idx="125">
                  <c:v>19.670000000000002</c:v>
                </c:pt>
                <c:pt idx="126">
                  <c:v>19.670000000000002</c:v>
                </c:pt>
                <c:pt idx="127">
                  <c:v>19.670000000000002</c:v>
                </c:pt>
                <c:pt idx="128">
                  <c:v>19.670000000000002</c:v>
                </c:pt>
                <c:pt idx="129">
                  <c:v>19.670000000000002</c:v>
                </c:pt>
                <c:pt idx="130">
                  <c:v>19.68</c:v>
                </c:pt>
                <c:pt idx="131">
                  <c:v>19.68</c:v>
                </c:pt>
                <c:pt idx="132">
                  <c:v>19.670000000000002</c:v>
                </c:pt>
                <c:pt idx="133">
                  <c:v>19.68</c:v>
                </c:pt>
                <c:pt idx="134">
                  <c:v>19.68</c:v>
                </c:pt>
                <c:pt idx="135">
                  <c:v>19.670000000000002</c:v>
                </c:pt>
                <c:pt idx="136">
                  <c:v>19.68</c:v>
                </c:pt>
                <c:pt idx="137">
                  <c:v>19.68</c:v>
                </c:pt>
                <c:pt idx="138">
                  <c:v>19.670000000000002</c:v>
                </c:pt>
                <c:pt idx="139">
                  <c:v>19.670000000000002</c:v>
                </c:pt>
                <c:pt idx="140">
                  <c:v>19.68</c:v>
                </c:pt>
                <c:pt idx="141">
                  <c:v>19.670000000000002</c:v>
                </c:pt>
                <c:pt idx="142">
                  <c:v>19.670000000000002</c:v>
                </c:pt>
                <c:pt idx="143">
                  <c:v>19.670000000000002</c:v>
                </c:pt>
                <c:pt idx="144">
                  <c:v>19.68</c:v>
                </c:pt>
                <c:pt idx="145">
                  <c:v>19.68</c:v>
                </c:pt>
                <c:pt idx="146">
                  <c:v>19.670000000000002</c:v>
                </c:pt>
                <c:pt idx="147">
                  <c:v>19.68</c:v>
                </c:pt>
                <c:pt idx="148">
                  <c:v>19.68</c:v>
                </c:pt>
                <c:pt idx="149">
                  <c:v>19.68</c:v>
                </c:pt>
                <c:pt idx="150">
                  <c:v>19.68</c:v>
                </c:pt>
                <c:pt idx="151">
                  <c:v>19.670000000000002</c:v>
                </c:pt>
                <c:pt idx="152">
                  <c:v>19.68</c:v>
                </c:pt>
                <c:pt idx="153">
                  <c:v>19.670000000000002</c:v>
                </c:pt>
                <c:pt idx="154">
                  <c:v>19.68</c:v>
                </c:pt>
                <c:pt idx="155">
                  <c:v>19.68</c:v>
                </c:pt>
                <c:pt idx="156">
                  <c:v>19.68</c:v>
                </c:pt>
                <c:pt idx="157">
                  <c:v>19.68</c:v>
                </c:pt>
                <c:pt idx="158">
                  <c:v>19.670000000000002</c:v>
                </c:pt>
                <c:pt idx="159">
                  <c:v>19.68</c:v>
                </c:pt>
                <c:pt idx="160">
                  <c:v>19.68</c:v>
                </c:pt>
                <c:pt idx="161">
                  <c:v>19.68</c:v>
                </c:pt>
                <c:pt idx="162">
                  <c:v>19.68</c:v>
                </c:pt>
                <c:pt idx="163">
                  <c:v>19.670000000000002</c:v>
                </c:pt>
                <c:pt idx="164">
                  <c:v>19.670000000000002</c:v>
                </c:pt>
                <c:pt idx="165">
                  <c:v>19.68</c:v>
                </c:pt>
                <c:pt idx="166">
                  <c:v>19.670000000000002</c:v>
                </c:pt>
                <c:pt idx="167">
                  <c:v>19.670000000000002</c:v>
                </c:pt>
                <c:pt idx="168">
                  <c:v>19.670000000000002</c:v>
                </c:pt>
                <c:pt idx="169">
                  <c:v>19.670000000000002</c:v>
                </c:pt>
                <c:pt idx="170">
                  <c:v>19.670000000000002</c:v>
                </c:pt>
                <c:pt idx="171">
                  <c:v>19.670000000000002</c:v>
                </c:pt>
                <c:pt idx="172">
                  <c:v>19.670000000000002</c:v>
                </c:pt>
                <c:pt idx="173">
                  <c:v>19.670000000000002</c:v>
                </c:pt>
                <c:pt idx="174">
                  <c:v>19.68</c:v>
                </c:pt>
                <c:pt idx="175">
                  <c:v>19.670000000000002</c:v>
                </c:pt>
                <c:pt idx="176">
                  <c:v>19.68</c:v>
                </c:pt>
                <c:pt idx="177">
                  <c:v>19.670000000000002</c:v>
                </c:pt>
                <c:pt idx="178">
                  <c:v>19.670000000000002</c:v>
                </c:pt>
                <c:pt idx="179">
                  <c:v>19.670000000000002</c:v>
                </c:pt>
                <c:pt idx="180">
                  <c:v>19.670000000000002</c:v>
                </c:pt>
                <c:pt idx="181">
                  <c:v>19.670000000000002</c:v>
                </c:pt>
                <c:pt idx="182">
                  <c:v>19.670000000000002</c:v>
                </c:pt>
                <c:pt idx="183">
                  <c:v>19.670000000000002</c:v>
                </c:pt>
                <c:pt idx="184">
                  <c:v>19.670000000000002</c:v>
                </c:pt>
                <c:pt idx="185">
                  <c:v>19.670000000000002</c:v>
                </c:pt>
                <c:pt idx="186">
                  <c:v>19.68</c:v>
                </c:pt>
                <c:pt idx="187">
                  <c:v>19.670000000000002</c:v>
                </c:pt>
                <c:pt idx="188">
                  <c:v>19.670000000000002</c:v>
                </c:pt>
                <c:pt idx="189">
                  <c:v>19.670000000000002</c:v>
                </c:pt>
                <c:pt idx="190">
                  <c:v>19.670000000000002</c:v>
                </c:pt>
                <c:pt idx="191">
                  <c:v>19.66</c:v>
                </c:pt>
                <c:pt idx="192">
                  <c:v>19.670000000000002</c:v>
                </c:pt>
                <c:pt idx="193">
                  <c:v>19.66</c:v>
                </c:pt>
                <c:pt idx="194">
                  <c:v>19.670000000000002</c:v>
                </c:pt>
                <c:pt idx="195">
                  <c:v>19.670000000000002</c:v>
                </c:pt>
                <c:pt idx="196">
                  <c:v>19.670000000000002</c:v>
                </c:pt>
                <c:pt idx="197">
                  <c:v>19.66</c:v>
                </c:pt>
                <c:pt idx="198">
                  <c:v>19.670000000000002</c:v>
                </c:pt>
                <c:pt idx="199">
                  <c:v>19.670000000000002</c:v>
                </c:pt>
                <c:pt idx="200">
                  <c:v>19.670000000000002</c:v>
                </c:pt>
                <c:pt idx="201">
                  <c:v>19.670000000000002</c:v>
                </c:pt>
                <c:pt idx="202">
                  <c:v>19.670000000000002</c:v>
                </c:pt>
                <c:pt idx="203">
                  <c:v>19.670000000000002</c:v>
                </c:pt>
                <c:pt idx="204">
                  <c:v>19.670000000000002</c:v>
                </c:pt>
                <c:pt idx="205">
                  <c:v>19.670000000000002</c:v>
                </c:pt>
                <c:pt idx="206">
                  <c:v>19.670000000000002</c:v>
                </c:pt>
                <c:pt idx="207">
                  <c:v>19.66</c:v>
                </c:pt>
                <c:pt idx="208">
                  <c:v>19.670000000000002</c:v>
                </c:pt>
                <c:pt idx="209">
                  <c:v>19.66</c:v>
                </c:pt>
                <c:pt idx="210">
                  <c:v>19.670000000000002</c:v>
                </c:pt>
                <c:pt idx="211">
                  <c:v>19.670000000000002</c:v>
                </c:pt>
                <c:pt idx="212">
                  <c:v>19.670000000000002</c:v>
                </c:pt>
                <c:pt idx="213">
                  <c:v>19.670000000000002</c:v>
                </c:pt>
                <c:pt idx="214">
                  <c:v>19.66</c:v>
                </c:pt>
                <c:pt idx="215">
                  <c:v>19.670000000000002</c:v>
                </c:pt>
                <c:pt idx="216">
                  <c:v>19.66</c:v>
                </c:pt>
                <c:pt idx="217">
                  <c:v>19.66</c:v>
                </c:pt>
                <c:pt idx="218">
                  <c:v>19.670000000000002</c:v>
                </c:pt>
                <c:pt idx="219">
                  <c:v>19.670000000000002</c:v>
                </c:pt>
                <c:pt idx="220">
                  <c:v>19.670000000000002</c:v>
                </c:pt>
                <c:pt idx="221">
                  <c:v>19.68</c:v>
                </c:pt>
                <c:pt idx="222">
                  <c:v>19.68</c:v>
                </c:pt>
                <c:pt idx="223">
                  <c:v>19.68</c:v>
                </c:pt>
                <c:pt idx="224">
                  <c:v>19.690000000000001</c:v>
                </c:pt>
                <c:pt idx="225">
                  <c:v>19.690000000000001</c:v>
                </c:pt>
                <c:pt idx="226">
                  <c:v>19.670000000000002</c:v>
                </c:pt>
                <c:pt idx="227">
                  <c:v>19.690000000000001</c:v>
                </c:pt>
                <c:pt idx="228">
                  <c:v>19.66</c:v>
                </c:pt>
                <c:pt idx="229">
                  <c:v>19.66</c:v>
                </c:pt>
                <c:pt idx="230">
                  <c:v>19.670000000000002</c:v>
                </c:pt>
                <c:pt idx="231">
                  <c:v>19.690000000000001</c:v>
                </c:pt>
                <c:pt idx="232">
                  <c:v>19.66</c:v>
                </c:pt>
                <c:pt idx="233">
                  <c:v>19.690000000000001</c:v>
                </c:pt>
                <c:pt idx="234">
                  <c:v>19.670000000000002</c:v>
                </c:pt>
                <c:pt idx="235">
                  <c:v>19.66</c:v>
                </c:pt>
                <c:pt idx="236">
                  <c:v>19.670000000000002</c:v>
                </c:pt>
                <c:pt idx="237">
                  <c:v>19.68</c:v>
                </c:pt>
                <c:pt idx="238">
                  <c:v>19.670000000000002</c:v>
                </c:pt>
                <c:pt idx="239">
                  <c:v>19.670000000000002</c:v>
                </c:pt>
                <c:pt idx="240">
                  <c:v>19.670000000000002</c:v>
                </c:pt>
                <c:pt idx="241">
                  <c:v>19.68</c:v>
                </c:pt>
                <c:pt idx="242">
                  <c:v>19.670000000000002</c:v>
                </c:pt>
                <c:pt idx="243">
                  <c:v>19.670000000000002</c:v>
                </c:pt>
                <c:pt idx="244">
                  <c:v>19.670000000000002</c:v>
                </c:pt>
                <c:pt idx="245">
                  <c:v>19.670000000000002</c:v>
                </c:pt>
                <c:pt idx="246">
                  <c:v>19.670000000000002</c:v>
                </c:pt>
                <c:pt idx="247">
                  <c:v>19.68</c:v>
                </c:pt>
                <c:pt idx="248">
                  <c:v>19.670000000000002</c:v>
                </c:pt>
                <c:pt idx="249">
                  <c:v>19.670000000000002</c:v>
                </c:pt>
                <c:pt idx="250">
                  <c:v>19.670000000000002</c:v>
                </c:pt>
                <c:pt idx="251">
                  <c:v>19.670000000000002</c:v>
                </c:pt>
                <c:pt idx="252">
                  <c:v>19.670000000000002</c:v>
                </c:pt>
                <c:pt idx="253">
                  <c:v>19.670000000000002</c:v>
                </c:pt>
                <c:pt idx="254">
                  <c:v>19.68</c:v>
                </c:pt>
                <c:pt idx="255">
                  <c:v>19.670000000000002</c:v>
                </c:pt>
                <c:pt idx="256">
                  <c:v>19.670000000000002</c:v>
                </c:pt>
                <c:pt idx="257">
                  <c:v>19.670000000000002</c:v>
                </c:pt>
                <c:pt idx="258">
                  <c:v>19.670000000000002</c:v>
                </c:pt>
                <c:pt idx="259">
                  <c:v>19.670000000000002</c:v>
                </c:pt>
                <c:pt idx="260">
                  <c:v>19.68</c:v>
                </c:pt>
                <c:pt idx="261">
                  <c:v>19.68</c:v>
                </c:pt>
                <c:pt idx="262">
                  <c:v>19.670000000000002</c:v>
                </c:pt>
                <c:pt idx="263">
                  <c:v>19.670000000000002</c:v>
                </c:pt>
                <c:pt idx="264">
                  <c:v>19.670000000000002</c:v>
                </c:pt>
                <c:pt idx="265">
                  <c:v>19.670000000000002</c:v>
                </c:pt>
                <c:pt idx="266">
                  <c:v>19.670000000000002</c:v>
                </c:pt>
                <c:pt idx="267">
                  <c:v>19.670000000000002</c:v>
                </c:pt>
                <c:pt idx="268">
                  <c:v>19.670000000000002</c:v>
                </c:pt>
                <c:pt idx="269">
                  <c:v>19.670000000000002</c:v>
                </c:pt>
                <c:pt idx="270">
                  <c:v>19.670000000000002</c:v>
                </c:pt>
                <c:pt idx="271">
                  <c:v>19.670000000000002</c:v>
                </c:pt>
                <c:pt idx="272">
                  <c:v>19.670000000000002</c:v>
                </c:pt>
                <c:pt idx="273">
                  <c:v>19.66</c:v>
                </c:pt>
                <c:pt idx="274">
                  <c:v>19.670000000000002</c:v>
                </c:pt>
                <c:pt idx="275">
                  <c:v>19.670000000000002</c:v>
                </c:pt>
                <c:pt idx="276">
                  <c:v>19.670000000000002</c:v>
                </c:pt>
                <c:pt idx="277">
                  <c:v>19.670000000000002</c:v>
                </c:pt>
                <c:pt idx="278">
                  <c:v>19.670000000000002</c:v>
                </c:pt>
                <c:pt idx="279">
                  <c:v>19.670000000000002</c:v>
                </c:pt>
                <c:pt idx="280">
                  <c:v>19.670000000000002</c:v>
                </c:pt>
                <c:pt idx="281">
                  <c:v>19.670000000000002</c:v>
                </c:pt>
                <c:pt idx="282">
                  <c:v>19.670000000000002</c:v>
                </c:pt>
                <c:pt idx="283">
                  <c:v>19.66</c:v>
                </c:pt>
                <c:pt idx="284">
                  <c:v>19.68</c:v>
                </c:pt>
                <c:pt idx="285">
                  <c:v>19.670000000000002</c:v>
                </c:pt>
                <c:pt idx="286">
                  <c:v>19.670000000000002</c:v>
                </c:pt>
                <c:pt idx="287">
                  <c:v>19.670000000000002</c:v>
                </c:pt>
                <c:pt idx="288">
                  <c:v>19.68</c:v>
                </c:pt>
                <c:pt idx="289">
                  <c:v>19.670000000000002</c:v>
                </c:pt>
                <c:pt idx="290">
                  <c:v>19.670000000000002</c:v>
                </c:pt>
                <c:pt idx="291">
                  <c:v>19.690000000000001</c:v>
                </c:pt>
                <c:pt idx="292">
                  <c:v>19.66</c:v>
                </c:pt>
                <c:pt idx="293">
                  <c:v>19.670000000000002</c:v>
                </c:pt>
                <c:pt idx="294">
                  <c:v>19.68</c:v>
                </c:pt>
                <c:pt idx="295">
                  <c:v>19.670000000000002</c:v>
                </c:pt>
                <c:pt idx="296">
                  <c:v>19.66</c:v>
                </c:pt>
                <c:pt idx="297">
                  <c:v>19.66</c:v>
                </c:pt>
                <c:pt idx="298">
                  <c:v>19.649999999999999</c:v>
                </c:pt>
                <c:pt idx="299">
                  <c:v>19.649999999999999</c:v>
                </c:pt>
                <c:pt idx="300">
                  <c:v>19.66</c:v>
                </c:pt>
                <c:pt idx="301">
                  <c:v>19.66</c:v>
                </c:pt>
                <c:pt idx="302">
                  <c:v>19.670000000000002</c:v>
                </c:pt>
                <c:pt idx="303">
                  <c:v>19.649999999999999</c:v>
                </c:pt>
                <c:pt idx="304">
                  <c:v>19.66</c:v>
                </c:pt>
                <c:pt idx="305">
                  <c:v>19.66</c:v>
                </c:pt>
                <c:pt idx="306">
                  <c:v>19.670000000000002</c:v>
                </c:pt>
                <c:pt idx="307">
                  <c:v>19.66</c:v>
                </c:pt>
                <c:pt idx="308">
                  <c:v>19.649999999999999</c:v>
                </c:pt>
                <c:pt idx="309">
                  <c:v>19.66</c:v>
                </c:pt>
                <c:pt idx="310">
                  <c:v>19.649999999999999</c:v>
                </c:pt>
                <c:pt idx="311">
                  <c:v>19.66</c:v>
                </c:pt>
                <c:pt idx="312">
                  <c:v>19.66</c:v>
                </c:pt>
                <c:pt idx="313">
                  <c:v>19.66</c:v>
                </c:pt>
                <c:pt idx="314">
                  <c:v>19.66</c:v>
                </c:pt>
                <c:pt idx="315">
                  <c:v>19.66</c:v>
                </c:pt>
                <c:pt idx="316">
                  <c:v>19.66</c:v>
                </c:pt>
                <c:pt idx="317">
                  <c:v>19.66</c:v>
                </c:pt>
                <c:pt idx="318">
                  <c:v>19.66</c:v>
                </c:pt>
                <c:pt idx="319">
                  <c:v>19.66</c:v>
                </c:pt>
                <c:pt idx="320">
                  <c:v>19.66</c:v>
                </c:pt>
                <c:pt idx="321">
                  <c:v>19.649999999999999</c:v>
                </c:pt>
                <c:pt idx="322">
                  <c:v>19.66</c:v>
                </c:pt>
                <c:pt idx="323">
                  <c:v>19.66</c:v>
                </c:pt>
                <c:pt idx="324">
                  <c:v>19.66</c:v>
                </c:pt>
                <c:pt idx="325">
                  <c:v>19.66</c:v>
                </c:pt>
                <c:pt idx="326">
                  <c:v>19.66</c:v>
                </c:pt>
                <c:pt idx="327">
                  <c:v>19.66</c:v>
                </c:pt>
                <c:pt idx="328">
                  <c:v>19.66</c:v>
                </c:pt>
                <c:pt idx="329">
                  <c:v>19.66</c:v>
                </c:pt>
                <c:pt idx="330">
                  <c:v>19.66</c:v>
                </c:pt>
                <c:pt idx="331">
                  <c:v>19.66</c:v>
                </c:pt>
                <c:pt idx="332">
                  <c:v>19.66</c:v>
                </c:pt>
                <c:pt idx="333">
                  <c:v>19.66</c:v>
                </c:pt>
                <c:pt idx="334">
                  <c:v>19.66</c:v>
                </c:pt>
                <c:pt idx="335">
                  <c:v>19.66</c:v>
                </c:pt>
                <c:pt idx="336">
                  <c:v>19.66</c:v>
                </c:pt>
                <c:pt idx="337">
                  <c:v>19.66</c:v>
                </c:pt>
                <c:pt idx="338">
                  <c:v>19.66</c:v>
                </c:pt>
                <c:pt idx="339">
                  <c:v>19.66</c:v>
                </c:pt>
                <c:pt idx="340">
                  <c:v>19.66</c:v>
                </c:pt>
                <c:pt idx="341">
                  <c:v>19.66</c:v>
                </c:pt>
                <c:pt idx="342">
                  <c:v>19.66</c:v>
                </c:pt>
                <c:pt idx="343">
                  <c:v>19.66</c:v>
                </c:pt>
                <c:pt idx="344">
                  <c:v>19.66</c:v>
                </c:pt>
                <c:pt idx="345">
                  <c:v>19.66</c:v>
                </c:pt>
                <c:pt idx="346">
                  <c:v>19.66</c:v>
                </c:pt>
                <c:pt idx="347">
                  <c:v>19.649999999999999</c:v>
                </c:pt>
                <c:pt idx="348">
                  <c:v>19.66</c:v>
                </c:pt>
                <c:pt idx="349">
                  <c:v>19.670000000000002</c:v>
                </c:pt>
                <c:pt idx="350">
                  <c:v>19.649999999999999</c:v>
                </c:pt>
                <c:pt idx="351">
                  <c:v>19.64</c:v>
                </c:pt>
                <c:pt idx="352">
                  <c:v>19.66</c:v>
                </c:pt>
                <c:pt idx="353">
                  <c:v>19.66</c:v>
                </c:pt>
                <c:pt idx="354">
                  <c:v>19.649999999999999</c:v>
                </c:pt>
                <c:pt idx="355">
                  <c:v>19.66</c:v>
                </c:pt>
                <c:pt idx="356">
                  <c:v>19.66</c:v>
                </c:pt>
                <c:pt idx="357">
                  <c:v>19.66</c:v>
                </c:pt>
                <c:pt idx="358">
                  <c:v>19.649999999999999</c:v>
                </c:pt>
                <c:pt idx="359">
                  <c:v>19.649999999999999</c:v>
                </c:pt>
                <c:pt idx="360">
                  <c:v>19.649999999999999</c:v>
                </c:pt>
                <c:pt idx="361">
                  <c:v>19.66</c:v>
                </c:pt>
                <c:pt idx="362">
                  <c:v>19.649999999999999</c:v>
                </c:pt>
                <c:pt idx="363">
                  <c:v>19.66</c:v>
                </c:pt>
                <c:pt idx="364">
                  <c:v>19.66</c:v>
                </c:pt>
                <c:pt idx="365">
                  <c:v>19.66</c:v>
                </c:pt>
                <c:pt idx="366">
                  <c:v>19.66</c:v>
                </c:pt>
                <c:pt idx="367">
                  <c:v>19.66</c:v>
                </c:pt>
                <c:pt idx="368">
                  <c:v>19.66</c:v>
                </c:pt>
                <c:pt idx="369">
                  <c:v>19.66</c:v>
                </c:pt>
                <c:pt idx="370">
                  <c:v>19.66</c:v>
                </c:pt>
                <c:pt idx="371">
                  <c:v>19.66</c:v>
                </c:pt>
                <c:pt idx="372">
                  <c:v>19.670000000000002</c:v>
                </c:pt>
                <c:pt idx="373">
                  <c:v>19.66</c:v>
                </c:pt>
                <c:pt idx="374">
                  <c:v>19.66</c:v>
                </c:pt>
                <c:pt idx="375">
                  <c:v>19.670000000000002</c:v>
                </c:pt>
                <c:pt idx="376">
                  <c:v>19.649999999999999</c:v>
                </c:pt>
                <c:pt idx="377">
                  <c:v>19.649999999999999</c:v>
                </c:pt>
                <c:pt idx="378">
                  <c:v>19.66</c:v>
                </c:pt>
                <c:pt idx="379">
                  <c:v>19.66</c:v>
                </c:pt>
                <c:pt idx="380">
                  <c:v>19.66</c:v>
                </c:pt>
                <c:pt idx="381">
                  <c:v>19.670000000000002</c:v>
                </c:pt>
                <c:pt idx="382">
                  <c:v>19.66</c:v>
                </c:pt>
                <c:pt idx="383">
                  <c:v>19.649999999999999</c:v>
                </c:pt>
                <c:pt idx="384">
                  <c:v>19.649999999999999</c:v>
                </c:pt>
                <c:pt idx="385">
                  <c:v>19.66</c:v>
                </c:pt>
                <c:pt idx="386">
                  <c:v>19.66</c:v>
                </c:pt>
                <c:pt idx="387">
                  <c:v>19.649999999999999</c:v>
                </c:pt>
                <c:pt idx="388">
                  <c:v>19.649999999999999</c:v>
                </c:pt>
                <c:pt idx="389">
                  <c:v>19.66</c:v>
                </c:pt>
                <c:pt idx="390">
                  <c:v>19.649999999999999</c:v>
                </c:pt>
                <c:pt idx="391">
                  <c:v>19.649999999999999</c:v>
                </c:pt>
                <c:pt idx="392">
                  <c:v>19.66</c:v>
                </c:pt>
                <c:pt idx="393">
                  <c:v>19.66</c:v>
                </c:pt>
                <c:pt idx="394">
                  <c:v>19.649999999999999</c:v>
                </c:pt>
                <c:pt idx="395">
                  <c:v>19.66</c:v>
                </c:pt>
                <c:pt idx="396">
                  <c:v>19.649999999999999</c:v>
                </c:pt>
                <c:pt idx="397">
                  <c:v>19.649999999999999</c:v>
                </c:pt>
                <c:pt idx="398">
                  <c:v>19.649999999999999</c:v>
                </c:pt>
                <c:pt idx="399">
                  <c:v>19.649999999999999</c:v>
                </c:pt>
                <c:pt idx="400">
                  <c:v>19.649999999999999</c:v>
                </c:pt>
                <c:pt idx="401">
                  <c:v>19.66</c:v>
                </c:pt>
                <c:pt idx="402">
                  <c:v>19.649999999999999</c:v>
                </c:pt>
                <c:pt idx="403">
                  <c:v>19.66</c:v>
                </c:pt>
                <c:pt idx="404">
                  <c:v>19.649999999999999</c:v>
                </c:pt>
                <c:pt idx="405">
                  <c:v>19.649999999999999</c:v>
                </c:pt>
                <c:pt idx="406">
                  <c:v>19.649999999999999</c:v>
                </c:pt>
                <c:pt idx="407">
                  <c:v>19.66</c:v>
                </c:pt>
                <c:pt idx="408">
                  <c:v>19.66</c:v>
                </c:pt>
                <c:pt idx="409">
                  <c:v>19.649999999999999</c:v>
                </c:pt>
                <c:pt idx="410">
                  <c:v>19.649999999999999</c:v>
                </c:pt>
                <c:pt idx="411">
                  <c:v>19.66</c:v>
                </c:pt>
                <c:pt idx="412">
                  <c:v>19.66</c:v>
                </c:pt>
                <c:pt idx="413">
                  <c:v>19.649999999999999</c:v>
                </c:pt>
                <c:pt idx="414">
                  <c:v>19.649999999999999</c:v>
                </c:pt>
                <c:pt idx="415">
                  <c:v>19.66</c:v>
                </c:pt>
                <c:pt idx="416">
                  <c:v>19.66</c:v>
                </c:pt>
                <c:pt idx="417">
                  <c:v>19.649999999999999</c:v>
                </c:pt>
                <c:pt idx="418">
                  <c:v>19.649999999999999</c:v>
                </c:pt>
                <c:pt idx="419">
                  <c:v>19.66</c:v>
                </c:pt>
                <c:pt idx="420">
                  <c:v>19.66</c:v>
                </c:pt>
                <c:pt idx="421">
                  <c:v>19.66</c:v>
                </c:pt>
                <c:pt idx="422">
                  <c:v>19.649999999999999</c:v>
                </c:pt>
                <c:pt idx="423">
                  <c:v>19.649999999999999</c:v>
                </c:pt>
                <c:pt idx="424">
                  <c:v>19.66</c:v>
                </c:pt>
                <c:pt idx="425">
                  <c:v>19.649999999999999</c:v>
                </c:pt>
                <c:pt idx="426">
                  <c:v>19.649999999999999</c:v>
                </c:pt>
                <c:pt idx="427">
                  <c:v>19.649999999999999</c:v>
                </c:pt>
                <c:pt idx="428">
                  <c:v>19.649999999999999</c:v>
                </c:pt>
                <c:pt idx="429">
                  <c:v>19.649999999999999</c:v>
                </c:pt>
                <c:pt idx="430">
                  <c:v>19.649999999999999</c:v>
                </c:pt>
                <c:pt idx="431">
                  <c:v>19.649999999999999</c:v>
                </c:pt>
                <c:pt idx="432">
                  <c:v>19.649999999999999</c:v>
                </c:pt>
                <c:pt idx="433">
                  <c:v>19.66</c:v>
                </c:pt>
                <c:pt idx="434">
                  <c:v>19.649999999999999</c:v>
                </c:pt>
                <c:pt idx="435">
                  <c:v>19.649999999999999</c:v>
                </c:pt>
                <c:pt idx="436">
                  <c:v>19.66</c:v>
                </c:pt>
                <c:pt idx="437">
                  <c:v>19.649999999999999</c:v>
                </c:pt>
                <c:pt idx="438">
                  <c:v>19.649999999999999</c:v>
                </c:pt>
                <c:pt idx="439">
                  <c:v>19.649999999999999</c:v>
                </c:pt>
                <c:pt idx="440">
                  <c:v>19.649999999999999</c:v>
                </c:pt>
                <c:pt idx="441">
                  <c:v>19.649999999999999</c:v>
                </c:pt>
                <c:pt idx="442">
                  <c:v>19.649999999999999</c:v>
                </c:pt>
                <c:pt idx="443">
                  <c:v>19.66</c:v>
                </c:pt>
                <c:pt idx="444">
                  <c:v>19.66</c:v>
                </c:pt>
                <c:pt idx="445">
                  <c:v>19.649999999999999</c:v>
                </c:pt>
                <c:pt idx="446">
                  <c:v>19.649999999999999</c:v>
                </c:pt>
                <c:pt idx="447">
                  <c:v>19.649999999999999</c:v>
                </c:pt>
                <c:pt idx="448">
                  <c:v>19.649999999999999</c:v>
                </c:pt>
                <c:pt idx="449">
                  <c:v>19.66</c:v>
                </c:pt>
                <c:pt idx="450">
                  <c:v>19.63</c:v>
                </c:pt>
                <c:pt idx="451">
                  <c:v>19.66</c:v>
                </c:pt>
                <c:pt idx="452">
                  <c:v>19.649999999999999</c:v>
                </c:pt>
                <c:pt idx="453">
                  <c:v>19.649999999999999</c:v>
                </c:pt>
                <c:pt idx="454">
                  <c:v>19.649999999999999</c:v>
                </c:pt>
                <c:pt idx="455">
                  <c:v>19.66</c:v>
                </c:pt>
                <c:pt idx="456">
                  <c:v>19.66</c:v>
                </c:pt>
                <c:pt idx="457">
                  <c:v>19.649999999999999</c:v>
                </c:pt>
                <c:pt idx="458">
                  <c:v>19.649999999999999</c:v>
                </c:pt>
                <c:pt idx="459">
                  <c:v>19.649999999999999</c:v>
                </c:pt>
                <c:pt idx="460">
                  <c:v>19.649999999999999</c:v>
                </c:pt>
                <c:pt idx="461">
                  <c:v>19.64</c:v>
                </c:pt>
                <c:pt idx="462">
                  <c:v>19.649999999999999</c:v>
                </c:pt>
                <c:pt idx="463">
                  <c:v>19.66</c:v>
                </c:pt>
                <c:pt idx="464">
                  <c:v>19.649999999999999</c:v>
                </c:pt>
                <c:pt idx="465">
                  <c:v>19.649999999999999</c:v>
                </c:pt>
                <c:pt idx="466">
                  <c:v>19.649999999999999</c:v>
                </c:pt>
                <c:pt idx="467">
                  <c:v>19.66</c:v>
                </c:pt>
                <c:pt idx="468">
                  <c:v>19.649999999999999</c:v>
                </c:pt>
                <c:pt idx="469">
                  <c:v>19.649999999999999</c:v>
                </c:pt>
                <c:pt idx="470">
                  <c:v>19.649999999999999</c:v>
                </c:pt>
                <c:pt idx="471">
                  <c:v>19.649999999999999</c:v>
                </c:pt>
                <c:pt idx="472">
                  <c:v>19.649999999999999</c:v>
                </c:pt>
                <c:pt idx="473">
                  <c:v>19.66</c:v>
                </c:pt>
                <c:pt idx="474">
                  <c:v>19.649999999999999</c:v>
                </c:pt>
                <c:pt idx="475">
                  <c:v>19.649999999999999</c:v>
                </c:pt>
                <c:pt idx="476">
                  <c:v>19.649999999999999</c:v>
                </c:pt>
                <c:pt idx="477">
                  <c:v>19.649999999999999</c:v>
                </c:pt>
                <c:pt idx="478">
                  <c:v>19.649999999999999</c:v>
                </c:pt>
                <c:pt idx="479">
                  <c:v>19.649999999999999</c:v>
                </c:pt>
                <c:pt idx="480">
                  <c:v>19.649999999999999</c:v>
                </c:pt>
                <c:pt idx="481">
                  <c:v>19.66</c:v>
                </c:pt>
                <c:pt idx="482">
                  <c:v>19.649999999999999</c:v>
                </c:pt>
                <c:pt idx="483">
                  <c:v>19.649999999999999</c:v>
                </c:pt>
                <c:pt idx="484">
                  <c:v>19.649999999999999</c:v>
                </c:pt>
                <c:pt idx="485">
                  <c:v>19.649999999999999</c:v>
                </c:pt>
                <c:pt idx="486">
                  <c:v>19.649999999999999</c:v>
                </c:pt>
                <c:pt idx="487">
                  <c:v>19.649999999999999</c:v>
                </c:pt>
                <c:pt idx="488">
                  <c:v>19.649999999999999</c:v>
                </c:pt>
                <c:pt idx="489">
                  <c:v>19.649999999999999</c:v>
                </c:pt>
                <c:pt idx="490">
                  <c:v>19.64</c:v>
                </c:pt>
                <c:pt idx="491">
                  <c:v>19.66</c:v>
                </c:pt>
                <c:pt idx="492">
                  <c:v>19.66</c:v>
                </c:pt>
                <c:pt idx="493">
                  <c:v>19.649999999999999</c:v>
                </c:pt>
                <c:pt idx="494">
                  <c:v>19.649999999999999</c:v>
                </c:pt>
                <c:pt idx="495">
                  <c:v>19.649999999999999</c:v>
                </c:pt>
                <c:pt idx="496">
                  <c:v>19.649999999999999</c:v>
                </c:pt>
                <c:pt idx="497">
                  <c:v>19.649999999999999</c:v>
                </c:pt>
                <c:pt idx="498">
                  <c:v>19.649999999999999</c:v>
                </c:pt>
                <c:pt idx="499">
                  <c:v>19.649999999999999</c:v>
                </c:pt>
                <c:pt idx="500">
                  <c:v>19.649999999999999</c:v>
                </c:pt>
                <c:pt idx="501">
                  <c:v>19.649999999999999</c:v>
                </c:pt>
                <c:pt idx="502">
                  <c:v>19.649999999999999</c:v>
                </c:pt>
                <c:pt idx="503">
                  <c:v>19.649999999999999</c:v>
                </c:pt>
                <c:pt idx="504">
                  <c:v>19.649999999999999</c:v>
                </c:pt>
                <c:pt idx="505">
                  <c:v>19.649999999999999</c:v>
                </c:pt>
                <c:pt idx="506">
                  <c:v>19.649999999999999</c:v>
                </c:pt>
                <c:pt idx="507">
                  <c:v>19.649999999999999</c:v>
                </c:pt>
                <c:pt idx="508">
                  <c:v>19.64</c:v>
                </c:pt>
                <c:pt idx="509">
                  <c:v>19.66</c:v>
                </c:pt>
                <c:pt idx="510">
                  <c:v>19.649999999999999</c:v>
                </c:pt>
                <c:pt idx="511">
                  <c:v>19.649999999999999</c:v>
                </c:pt>
                <c:pt idx="512">
                  <c:v>19.649999999999999</c:v>
                </c:pt>
                <c:pt idx="513">
                  <c:v>19.66</c:v>
                </c:pt>
                <c:pt idx="514">
                  <c:v>19.64</c:v>
                </c:pt>
                <c:pt idx="515">
                  <c:v>19.649999999999999</c:v>
                </c:pt>
                <c:pt idx="516">
                  <c:v>19.649999999999999</c:v>
                </c:pt>
                <c:pt idx="517">
                  <c:v>19.649999999999999</c:v>
                </c:pt>
                <c:pt idx="518">
                  <c:v>19.649999999999999</c:v>
                </c:pt>
                <c:pt idx="519">
                  <c:v>19.64</c:v>
                </c:pt>
                <c:pt idx="520">
                  <c:v>19.649999999999999</c:v>
                </c:pt>
                <c:pt idx="521">
                  <c:v>19.649999999999999</c:v>
                </c:pt>
                <c:pt idx="522">
                  <c:v>19.649999999999999</c:v>
                </c:pt>
                <c:pt idx="523">
                  <c:v>19.649999999999999</c:v>
                </c:pt>
                <c:pt idx="524">
                  <c:v>19.64</c:v>
                </c:pt>
                <c:pt idx="525">
                  <c:v>19.649999999999999</c:v>
                </c:pt>
                <c:pt idx="526">
                  <c:v>19.64</c:v>
                </c:pt>
                <c:pt idx="527">
                  <c:v>19.649999999999999</c:v>
                </c:pt>
                <c:pt idx="528">
                  <c:v>19.64</c:v>
                </c:pt>
                <c:pt idx="529">
                  <c:v>19.649999999999999</c:v>
                </c:pt>
                <c:pt idx="530">
                  <c:v>19.649999999999999</c:v>
                </c:pt>
                <c:pt idx="531">
                  <c:v>19.649999999999999</c:v>
                </c:pt>
                <c:pt idx="532">
                  <c:v>19.649999999999999</c:v>
                </c:pt>
                <c:pt idx="533">
                  <c:v>19.649999999999999</c:v>
                </c:pt>
                <c:pt idx="534">
                  <c:v>19.649999999999999</c:v>
                </c:pt>
                <c:pt idx="535">
                  <c:v>19.649999999999999</c:v>
                </c:pt>
                <c:pt idx="536">
                  <c:v>19.649999999999999</c:v>
                </c:pt>
                <c:pt idx="537">
                  <c:v>19.649999999999999</c:v>
                </c:pt>
                <c:pt idx="538">
                  <c:v>19.649999999999999</c:v>
                </c:pt>
                <c:pt idx="539">
                  <c:v>19.649999999999999</c:v>
                </c:pt>
                <c:pt idx="540">
                  <c:v>19.649999999999999</c:v>
                </c:pt>
                <c:pt idx="541">
                  <c:v>19.64</c:v>
                </c:pt>
                <c:pt idx="542">
                  <c:v>19.649999999999999</c:v>
                </c:pt>
                <c:pt idx="543">
                  <c:v>19.649999999999999</c:v>
                </c:pt>
                <c:pt idx="544">
                  <c:v>19.64</c:v>
                </c:pt>
                <c:pt idx="545">
                  <c:v>19.649999999999999</c:v>
                </c:pt>
                <c:pt idx="546">
                  <c:v>19.649999999999999</c:v>
                </c:pt>
                <c:pt idx="547">
                  <c:v>19.649999999999999</c:v>
                </c:pt>
                <c:pt idx="548">
                  <c:v>19.649999999999999</c:v>
                </c:pt>
                <c:pt idx="549">
                  <c:v>19.649999999999999</c:v>
                </c:pt>
                <c:pt idx="550">
                  <c:v>19.649999999999999</c:v>
                </c:pt>
                <c:pt idx="551">
                  <c:v>19.649999999999999</c:v>
                </c:pt>
                <c:pt idx="552">
                  <c:v>19.649999999999999</c:v>
                </c:pt>
                <c:pt idx="553">
                  <c:v>19.64</c:v>
                </c:pt>
                <c:pt idx="554">
                  <c:v>19.649999999999999</c:v>
                </c:pt>
                <c:pt idx="555">
                  <c:v>19.64</c:v>
                </c:pt>
                <c:pt idx="556">
                  <c:v>19.64</c:v>
                </c:pt>
                <c:pt idx="557">
                  <c:v>19.649999999999999</c:v>
                </c:pt>
                <c:pt idx="558">
                  <c:v>19.649999999999999</c:v>
                </c:pt>
                <c:pt idx="559">
                  <c:v>19.649999999999999</c:v>
                </c:pt>
                <c:pt idx="560">
                  <c:v>19.649999999999999</c:v>
                </c:pt>
                <c:pt idx="561">
                  <c:v>19.649999999999999</c:v>
                </c:pt>
                <c:pt idx="562">
                  <c:v>19.649999999999999</c:v>
                </c:pt>
                <c:pt idx="563">
                  <c:v>19.64</c:v>
                </c:pt>
                <c:pt idx="564">
                  <c:v>19.64</c:v>
                </c:pt>
                <c:pt idx="565">
                  <c:v>19.64</c:v>
                </c:pt>
                <c:pt idx="566">
                  <c:v>19.64</c:v>
                </c:pt>
                <c:pt idx="567">
                  <c:v>19.649999999999999</c:v>
                </c:pt>
                <c:pt idx="568">
                  <c:v>19.64</c:v>
                </c:pt>
                <c:pt idx="569">
                  <c:v>19.64</c:v>
                </c:pt>
                <c:pt idx="570">
                  <c:v>19.64</c:v>
                </c:pt>
                <c:pt idx="571">
                  <c:v>19.649999999999999</c:v>
                </c:pt>
                <c:pt idx="572">
                  <c:v>19.649999999999999</c:v>
                </c:pt>
                <c:pt idx="573">
                  <c:v>19.649999999999999</c:v>
                </c:pt>
                <c:pt idx="574">
                  <c:v>19.649999999999999</c:v>
                </c:pt>
                <c:pt idx="575">
                  <c:v>19.649999999999999</c:v>
                </c:pt>
                <c:pt idx="576">
                  <c:v>19.64</c:v>
                </c:pt>
                <c:pt idx="577">
                  <c:v>19.64</c:v>
                </c:pt>
                <c:pt idx="578">
                  <c:v>19.64</c:v>
                </c:pt>
                <c:pt idx="579">
                  <c:v>19.64</c:v>
                </c:pt>
                <c:pt idx="580">
                  <c:v>19.64</c:v>
                </c:pt>
                <c:pt idx="581">
                  <c:v>19.64</c:v>
                </c:pt>
                <c:pt idx="582">
                  <c:v>19.64</c:v>
                </c:pt>
                <c:pt idx="583">
                  <c:v>19.64</c:v>
                </c:pt>
                <c:pt idx="584">
                  <c:v>19.64</c:v>
                </c:pt>
                <c:pt idx="585">
                  <c:v>19.64</c:v>
                </c:pt>
                <c:pt idx="586">
                  <c:v>19.64</c:v>
                </c:pt>
                <c:pt idx="587">
                  <c:v>19.64</c:v>
                </c:pt>
                <c:pt idx="588">
                  <c:v>19.64</c:v>
                </c:pt>
                <c:pt idx="589">
                  <c:v>19.64</c:v>
                </c:pt>
                <c:pt idx="590">
                  <c:v>19.64</c:v>
                </c:pt>
                <c:pt idx="591">
                  <c:v>19.64</c:v>
                </c:pt>
                <c:pt idx="592">
                  <c:v>19.64</c:v>
                </c:pt>
                <c:pt idx="593">
                  <c:v>19.64</c:v>
                </c:pt>
                <c:pt idx="594">
                  <c:v>19.64</c:v>
                </c:pt>
                <c:pt idx="595">
                  <c:v>19.649999999999999</c:v>
                </c:pt>
                <c:pt idx="596">
                  <c:v>19.649999999999999</c:v>
                </c:pt>
                <c:pt idx="597">
                  <c:v>19.64</c:v>
                </c:pt>
                <c:pt idx="598">
                  <c:v>19.64</c:v>
                </c:pt>
                <c:pt idx="599">
                  <c:v>19.64</c:v>
                </c:pt>
                <c:pt idx="600">
                  <c:v>19.64</c:v>
                </c:pt>
                <c:pt idx="601">
                  <c:v>19.64</c:v>
                </c:pt>
                <c:pt idx="602">
                  <c:v>19.64</c:v>
                </c:pt>
                <c:pt idx="603">
                  <c:v>19.64</c:v>
                </c:pt>
                <c:pt idx="604">
                  <c:v>19.64</c:v>
                </c:pt>
                <c:pt idx="605">
                  <c:v>19.64</c:v>
                </c:pt>
                <c:pt idx="606">
                  <c:v>19.64</c:v>
                </c:pt>
                <c:pt idx="607">
                  <c:v>19.64</c:v>
                </c:pt>
                <c:pt idx="608">
                  <c:v>19.64</c:v>
                </c:pt>
                <c:pt idx="609">
                  <c:v>19.64</c:v>
                </c:pt>
                <c:pt idx="610">
                  <c:v>19.63</c:v>
                </c:pt>
                <c:pt idx="611">
                  <c:v>19.63</c:v>
                </c:pt>
                <c:pt idx="612">
                  <c:v>19.63</c:v>
                </c:pt>
                <c:pt idx="613">
                  <c:v>19.63</c:v>
                </c:pt>
                <c:pt idx="614">
                  <c:v>19.63</c:v>
                </c:pt>
                <c:pt idx="615">
                  <c:v>19.63</c:v>
                </c:pt>
                <c:pt idx="616">
                  <c:v>19.63</c:v>
                </c:pt>
                <c:pt idx="617">
                  <c:v>19.63</c:v>
                </c:pt>
                <c:pt idx="618">
                  <c:v>19.63</c:v>
                </c:pt>
                <c:pt idx="619">
                  <c:v>19.63</c:v>
                </c:pt>
                <c:pt idx="620">
                  <c:v>19.63</c:v>
                </c:pt>
                <c:pt idx="621">
                  <c:v>19.63</c:v>
                </c:pt>
                <c:pt idx="622">
                  <c:v>19.63</c:v>
                </c:pt>
                <c:pt idx="623">
                  <c:v>19.63</c:v>
                </c:pt>
                <c:pt idx="624">
                  <c:v>19.63</c:v>
                </c:pt>
                <c:pt idx="625">
                  <c:v>19.63</c:v>
                </c:pt>
                <c:pt idx="626">
                  <c:v>19.63</c:v>
                </c:pt>
                <c:pt idx="627">
                  <c:v>19.63</c:v>
                </c:pt>
                <c:pt idx="628">
                  <c:v>19.63</c:v>
                </c:pt>
                <c:pt idx="629">
                  <c:v>19.63</c:v>
                </c:pt>
                <c:pt idx="630">
                  <c:v>19.63</c:v>
                </c:pt>
                <c:pt idx="631">
                  <c:v>19.63</c:v>
                </c:pt>
                <c:pt idx="632">
                  <c:v>19.63</c:v>
                </c:pt>
                <c:pt idx="633">
                  <c:v>19.63</c:v>
                </c:pt>
                <c:pt idx="634">
                  <c:v>19.63</c:v>
                </c:pt>
                <c:pt idx="635">
                  <c:v>19.63</c:v>
                </c:pt>
                <c:pt idx="636">
                  <c:v>19.63</c:v>
                </c:pt>
                <c:pt idx="637">
                  <c:v>19.63</c:v>
                </c:pt>
                <c:pt idx="638">
                  <c:v>19.63</c:v>
                </c:pt>
                <c:pt idx="639">
                  <c:v>19.63</c:v>
                </c:pt>
                <c:pt idx="640">
                  <c:v>19.63</c:v>
                </c:pt>
                <c:pt idx="641">
                  <c:v>19.63</c:v>
                </c:pt>
                <c:pt idx="642">
                  <c:v>19.63</c:v>
                </c:pt>
                <c:pt idx="643">
                  <c:v>19.63</c:v>
                </c:pt>
                <c:pt idx="644">
                  <c:v>19.63</c:v>
                </c:pt>
                <c:pt idx="645">
                  <c:v>19.63</c:v>
                </c:pt>
                <c:pt idx="646">
                  <c:v>19.63</c:v>
                </c:pt>
                <c:pt idx="647">
                  <c:v>19.63</c:v>
                </c:pt>
                <c:pt idx="648">
                  <c:v>19.63</c:v>
                </c:pt>
                <c:pt idx="649">
                  <c:v>19.63</c:v>
                </c:pt>
                <c:pt idx="650">
                  <c:v>19.63</c:v>
                </c:pt>
                <c:pt idx="651">
                  <c:v>19.63</c:v>
                </c:pt>
                <c:pt idx="652">
                  <c:v>19.63</c:v>
                </c:pt>
                <c:pt idx="653">
                  <c:v>19.63</c:v>
                </c:pt>
                <c:pt idx="654">
                  <c:v>19.63</c:v>
                </c:pt>
                <c:pt idx="655">
                  <c:v>19.63</c:v>
                </c:pt>
                <c:pt idx="656">
                  <c:v>19.63</c:v>
                </c:pt>
                <c:pt idx="657">
                  <c:v>19.63</c:v>
                </c:pt>
                <c:pt idx="658">
                  <c:v>19.63</c:v>
                </c:pt>
                <c:pt idx="659">
                  <c:v>19.63</c:v>
                </c:pt>
                <c:pt idx="660">
                  <c:v>19.63</c:v>
                </c:pt>
                <c:pt idx="661">
                  <c:v>19.63</c:v>
                </c:pt>
                <c:pt idx="662">
                  <c:v>19.63</c:v>
                </c:pt>
                <c:pt idx="663">
                  <c:v>19.64</c:v>
                </c:pt>
                <c:pt idx="664">
                  <c:v>19.64</c:v>
                </c:pt>
                <c:pt idx="665">
                  <c:v>19.64</c:v>
                </c:pt>
                <c:pt idx="666">
                  <c:v>19.64</c:v>
                </c:pt>
                <c:pt idx="667">
                  <c:v>19.64</c:v>
                </c:pt>
                <c:pt idx="668">
                  <c:v>19.64</c:v>
                </c:pt>
                <c:pt idx="669">
                  <c:v>19.64</c:v>
                </c:pt>
                <c:pt idx="670">
                  <c:v>19.64</c:v>
                </c:pt>
                <c:pt idx="671">
                  <c:v>19.64</c:v>
                </c:pt>
                <c:pt idx="672">
                  <c:v>19.64</c:v>
                </c:pt>
                <c:pt idx="673">
                  <c:v>19.64</c:v>
                </c:pt>
                <c:pt idx="674">
                  <c:v>19.64</c:v>
                </c:pt>
                <c:pt idx="675">
                  <c:v>19.64</c:v>
                </c:pt>
                <c:pt idx="676">
                  <c:v>19.63</c:v>
                </c:pt>
                <c:pt idx="677">
                  <c:v>19.63</c:v>
                </c:pt>
                <c:pt idx="678">
                  <c:v>19.63</c:v>
                </c:pt>
                <c:pt idx="679">
                  <c:v>19.63</c:v>
                </c:pt>
                <c:pt idx="680">
                  <c:v>19.63</c:v>
                </c:pt>
                <c:pt idx="681">
                  <c:v>19.63</c:v>
                </c:pt>
                <c:pt idx="682">
                  <c:v>19.63</c:v>
                </c:pt>
                <c:pt idx="683">
                  <c:v>19.63</c:v>
                </c:pt>
                <c:pt idx="684">
                  <c:v>19.63</c:v>
                </c:pt>
                <c:pt idx="685">
                  <c:v>19.63</c:v>
                </c:pt>
                <c:pt idx="686">
                  <c:v>19.63</c:v>
                </c:pt>
                <c:pt idx="687">
                  <c:v>19.63</c:v>
                </c:pt>
                <c:pt idx="688">
                  <c:v>19.63</c:v>
                </c:pt>
                <c:pt idx="689">
                  <c:v>19.63</c:v>
                </c:pt>
                <c:pt idx="690">
                  <c:v>19.63</c:v>
                </c:pt>
                <c:pt idx="691">
                  <c:v>19.63</c:v>
                </c:pt>
                <c:pt idx="692">
                  <c:v>19.63</c:v>
                </c:pt>
                <c:pt idx="693">
                  <c:v>19.63</c:v>
                </c:pt>
                <c:pt idx="694">
                  <c:v>19.63</c:v>
                </c:pt>
                <c:pt idx="695">
                  <c:v>19.63</c:v>
                </c:pt>
                <c:pt idx="696">
                  <c:v>19.63</c:v>
                </c:pt>
                <c:pt idx="697">
                  <c:v>19.63</c:v>
                </c:pt>
                <c:pt idx="698">
                  <c:v>19.63</c:v>
                </c:pt>
                <c:pt idx="699">
                  <c:v>19.63</c:v>
                </c:pt>
                <c:pt idx="700">
                  <c:v>19.63</c:v>
                </c:pt>
                <c:pt idx="701">
                  <c:v>19.63</c:v>
                </c:pt>
                <c:pt idx="702">
                  <c:v>19.63</c:v>
                </c:pt>
                <c:pt idx="703">
                  <c:v>19.63</c:v>
                </c:pt>
                <c:pt idx="704">
                  <c:v>19.63</c:v>
                </c:pt>
                <c:pt idx="705">
                  <c:v>19.63</c:v>
                </c:pt>
                <c:pt idx="706">
                  <c:v>19.63</c:v>
                </c:pt>
                <c:pt idx="707">
                  <c:v>19.63</c:v>
                </c:pt>
                <c:pt idx="708">
                  <c:v>19.63</c:v>
                </c:pt>
                <c:pt idx="709">
                  <c:v>19.63</c:v>
                </c:pt>
                <c:pt idx="710">
                  <c:v>19.63</c:v>
                </c:pt>
                <c:pt idx="711">
                  <c:v>19.63</c:v>
                </c:pt>
                <c:pt idx="712">
                  <c:v>19.63</c:v>
                </c:pt>
                <c:pt idx="713">
                  <c:v>19.63</c:v>
                </c:pt>
                <c:pt idx="714">
                  <c:v>19.63</c:v>
                </c:pt>
                <c:pt idx="715">
                  <c:v>19.63</c:v>
                </c:pt>
                <c:pt idx="716">
                  <c:v>19.63</c:v>
                </c:pt>
                <c:pt idx="717">
                  <c:v>19.63</c:v>
                </c:pt>
                <c:pt idx="718">
                  <c:v>19.63</c:v>
                </c:pt>
                <c:pt idx="719">
                  <c:v>19.63</c:v>
                </c:pt>
                <c:pt idx="720">
                  <c:v>19.63</c:v>
                </c:pt>
                <c:pt idx="721">
                  <c:v>19.63</c:v>
                </c:pt>
                <c:pt idx="722">
                  <c:v>19.63</c:v>
                </c:pt>
                <c:pt idx="723">
                  <c:v>19.63</c:v>
                </c:pt>
                <c:pt idx="724">
                  <c:v>19.63</c:v>
                </c:pt>
                <c:pt idx="725">
                  <c:v>19.63</c:v>
                </c:pt>
                <c:pt idx="726">
                  <c:v>19.63</c:v>
                </c:pt>
                <c:pt idx="727">
                  <c:v>19.63</c:v>
                </c:pt>
                <c:pt idx="728">
                  <c:v>19.62</c:v>
                </c:pt>
                <c:pt idx="729">
                  <c:v>19.62</c:v>
                </c:pt>
                <c:pt idx="730">
                  <c:v>19.62</c:v>
                </c:pt>
                <c:pt idx="731">
                  <c:v>19.62</c:v>
                </c:pt>
                <c:pt idx="732">
                  <c:v>19.62</c:v>
                </c:pt>
                <c:pt idx="733">
                  <c:v>19.62</c:v>
                </c:pt>
                <c:pt idx="734">
                  <c:v>19.62</c:v>
                </c:pt>
                <c:pt idx="735">
                  <c:v>19.62</c:v>
                </c:pt>
                <c:pt idx="736">
                  <c:v>19.62</c:v>
                </c:pt>
                <c:pt idx="737">
                  <c:v>19.62</c:v>
                </c:pt>
                <c:pt idx="738">
                  <c:v>19.62</c:v>
                </c:pt>
                <c:pt idx="739">
                  <c:v>19.62</c:v>
                </c:pt>
                <c:pt idx="740">
                  <c:v>19.62</c:v>
                </c:pt>
                <c:pt idx="741">
                  <c:v>19.62</c:v>
                </c:pt>
                <c:pt idx="742">
                  <c:v>19.62</c:v>
                </c:pt>
                <c:pt idx="743">
                  <c:v>19.62</c:v>
                </c:pt>
                <c:pt idx="744">
                  <c:v>19.62</c:v>
                </c:pt>
                <c:pt idx="745">
                  <c:v>19.62</c:v>
                </c:pt>
                <c:pt idx="746">
                  <c:v>19.62</c:v>
                </c:pt>
                <c:pt idx="747">
                  <c:v>19.62</c:v>
                </c:pt>
                <c:pt idx="748">
                  <c:v>19.63</c:v>
                </c:pt>
                <c:pt idx="749">
                  <c:v>19.63</c:v>
                </c:pt>
                <c:pt idx="750">
                  <c:v>19.62</c:v>
                </c:pt>
                <c:pt idx="751">
                  <c:v>19.63</c:v>
                </c:pt>
                <c:pt idx="752">
                  <c:v>19.63</c:v>
                </c:pt>
                <c:pt idx="753">
                  <c:v>19.63</c:v>
                </c:pt>
                <c:pt idx="754">
                  <c:v>19.63</c:v>
                </c:pt>
                <c:pt idx="755">
                  <c:v>19.63</c:v>
                </c:pt>
                <c:pt idx="756">
                  <c:v>19.63</c:v>
                </c:pt>
                <c:pt idx="757">
                  <c:v>19.63</c:v>
                </c:pt>
                <c:pt idx="758">
                  <c:v>19.63</c:v>
                </c:pt>
                <c:pt idx="759">
                  <c:v>19.63</c:v>
                </c:pt>
                <c:pt idx="760">
                  <c:v>19.62</c:v>
                </c:pt>
                <c:pt idx="761">
                  <c:v>19.63</c:v>
                </c:pt>
                <c:pt idx="762">
                  <c:v>19.62</c:v>
                </c:pt>
                <c:pt idx="763">
                  <c:v>19.62</c:v>
                </c:pt>
                <c:pt idx="764">
                  <c:v>19.62</c:v>
                </c:pt>
                <c:pt idx="765">
                  <c:v>19.62</c:v>
                </c:pt>
                <c:pt idx="766">
                  <c:v>19.62</c:v>
                </c:pt>
                <c:pt idx="767">
                  <c:v>19.63</c:v>
                </c:pt>
                <c:pt idx="768">
                  <c:v>19.62</c:v>
                </c:pt>
                <c:pt idx="769">
                  <c:v>19.62</c:v>
                </c:pt>
                <c:pt idx="770">
                  <c:v>19.63</c:v>
                </c:pt>
                <c:pt idx="771">
                  <c:v>19.62</c:v>
                </c:pt>
                <c:pt idx="772">
                  <c:v>19.63</c:v>
                </c:pt>
                <c:pt idx="773">
                  <c:v>19.62</c:v>
                </c:pt>
                <c:pt idx="774">
                  <c:v>19.62</c:v>
                </c:pt>
                <c:pt idx="775">
                  <c:v>19.63</c:v>
                </c:pt>
                <c:pt idx="776">
                  <c:v>19.63</c:v>
                </c:pt>
                <c:pt idx="777">
                  <c:v>19.63</c:v>
                </c:pt>
                <c:pt idx="778">
                  <c:v>19.62</c:v>
                </c:pt>
                <c:pt idx="779">
                  <c:v>19.63</c:v>
                </c:pt>
                <c:pt idx="780">
                  <c:v>19.63</c:v>
                </c:pt>
                <c:pt idx="781">
                  <c:v>19.62</c:v>
                </c:pt>
                <c:pt idx="782">
                  <c:v>19.62</c:v>
                </c:pt>
                <c:pt idx="783">
                  <c:v>19.63</c:v>
                </c:pt>
                <c:pt idx="784">
                  <c:v>19.63</c:v>
                </c:pt>
                <c:pt idx="785">
                  <c:v>19.63</c:v>
                </c:pt>
                <c:pt idx="786">
                  <c:v>19.62</c:v>
                </c:pt>
                <c:pt idx="787">
                  <c:v>19.62</c:v>
                </c:pt>
                <c:pt idx="788">
                  <c:v>19.62</c:v>
                </c:pt>
                <c:pt idx="789">
                  <c:v>19.63</c:v>
                </c:pt>
                <c:pt idx="790">
                  <c:v>19.62</c:v>
                </c:pt>
                <c:pt idx="791">
                  <c:v>19.62</c:v>
                </c:pt>
                <c:pt idx="792">
                  <c:v>19.63</c:v>
                </c:pt>
                <c:pt idx="793">
                  <c:v>19.62</c:v>
                </c:pt>
                <c:pt idx="794">
                  <c:v>19.62</c:v>
                </c:pt>
                <c:pt idx="795">
                  <c:v>19.63</c:v>
                </c:pt>
                <c:pt idx="796">
                  <c:v>19.62</c:v>
                </c:pt>
                <c:pt idx="797">
                  <c:v>19.62</c:v>
                </c:pt>
                <c:pt idx="798">
                  <c:v>19.62</c:v>
                </c:pt>
                <c:pt idx="799">
                  <c:v>19.63</c:v>
                </c:pt>
                <c:pt idx="800">
                  <c:v>19.62</c:v>
                </c:pt>
                <c:pt idx="801">
                  <c:v>19.62</c:v>
                </c:pt>
                <c:pt idx="802">
                  <c:v>19.62</c:v>
                </c:pt>
                <c:pt idx="803">
                  <c:v>19.62</c:v>
                </c:pt>
                <c:pt idx="804">
                  <c:v>19.62</c:v>
                </c:pt>
                <c:pt idx="805">
                  <c:v>19.62</c:v>
                </c:pt>
                <c:pt idx="806">
                  <c:v>19.62</c:v>
                </c:pt>
                <c:pt idx="807">
                  <c:v>19.62</c:v>
                </c:pt>
                <c:pt idx="808">
                  <c:v>19.62</c:v>
                </c:pt>
                <c:pt idx="809">
                  <c:v>19.62</c:v>
                </c:pt>
                <c:pt idx="810">
                  <c:v>19.62</c:v>
                </c:pt>
                <c:pt idx="811">
                  <c:v>19.62</c:v>
                </c:pt>
                <c:pt idx="812">
                  <c:v>19.62</c:v>
                </c:pt>
                <c:pt idx="813">
                  <c:v>19.62</c:v>
                </c:pt>
                <c:pt idx="814">
                  <c:v>19.62</c:v>
                </c:pt>
                <c:pt idx="815">
                  <c:v>19.62</c:v>
                </c:pt>
                <c:pt idx="816">
                  <c:v>19.61</c:v>
                </c:pt>
                <c:pt idx="817">
                  <c:v>19.62</c:v>
                </c:pt>
                <c:pt idx="818">
                  <c:v>19.62</c:v>
                </c:pt>
                <c:pt idx="819">
                  <c:v>19.62</c:v>
                </c:pt>
                <c:pt idx="820">
                  <c:v>19.62</c:v>
                </c:pt>
                <c:pt idx="821">
                  <c:v>19.62</c:v>
                </c:pt>
                <c:pt idx="822">
                  <c:v>19.62</c:v>
                </c:pt>
                <c:pt idx="823">
                  <c:v>19.62</c:v>
                </c:pt>
                <c:pt idx="824">
                  <c:v>19.62</c:v>
                </c:pt>
                <c:pt idx="825">
                  <c:v>19.62</c:v>
                </c:pt>
                <c:pt idx="826">
                  <c:v>19.62</c:v>
                </c:pt>
                <c:pt idx="827">
                  <c:v>19.62</c:v>
                </c:pt>
                <c:pt idx="828">
                  <c:v>19.62</c:v>
                </c:pt>
                <c:pt idx="829">
                  <c:v>19.62</c:v>
                </c:pt>
                <c:pt idx="830">
                  <c:v>19.62</c:v>
                </c:pt>
                <c:pt idx="831">
                  <c:v>19.62</c:v>
                </c:pt>
                <c:pt idx="832">
                  <c:v>19.62</c:v>
                </c:pt>
                <c:pt idx="833">
                  <c:v>19.62</c:v>
                </c:pt>
                <c:pt idx="834">
                  <c:v>19.62</c:v>
                </c:pt>
                <c:pt idx="835">
                  <c:v>19.63</c:v>
                </c:pt>
                <c:pt idx="836">
                  <c:v>19.62</c:v>
                </c:pt>
                <c:pt idx="837">
                  <c:v>19.62</c:v>
                </c:pt>
                <c:pt idx="838">
                  <c:v>19.61</c:v>
                </c:pt>
                <c:pt idx="839">
                  <c:v>19.62</c:v>
                </c:pt>
                <c:pt idx="840">
                  <c:v>19.62</c:v>
                </c:pt>
                <c:pt idx="841">
                  <c:v>19.62</c:v>
                </c:pt>
                <c:pt idx="842">
                  <c:v>19.61</c:v>
                </c:pt>
                <c:pt idx="843">
                  <c:v>19.61</c:v>
                </c:pt>
                <c:pt idx="844">
                  <c:v>19.61</c:v>
                </c:pt>
                <c:pt idx="845">
                  <c:v>19.62</c:v>
                </c:pt>
                <c:pt idx="846">
                  <c:v>19.62</c:v>
                </c:pt>
                <c:pt idx="847">
                  <c:v>19.62</c:v>
                </c:pt>
                <c:pt idx="848">
                  <c:v>19.61</c:v>
                </c:pt>
                <c:pt idx="849">
                  <c:v>19.61</c:v>
                </c:pt>
                <c:pt idx="850">
                  <c:v>19.62</c:v>
                </c:pt>
                <c:pt idx="851">
                  <c:v>19.61</c:v>
                </c:pt>
                <c:pt idx="852">
                  <c:v>19.62</c:v>
                </c:pt>
                <c:pt idx="853">
                  <c:v>19.62</c:v>
                </c:pt>
                <c:pt idx="854">
                  <c:v>19.61</c:v>
                </c:pt>
                <c:pt idx="855">
                  <c:v>19.61</c:v>
                </c:pt>
                <c:pt idx="856">
                  <c:v>19.61</c:v>
                </c:pt>
                <c:pt idx="857">
                  <c:v>19.61</c:v>
                </c:pt>
                <c:pt idx="858">
                  <c:v>19.61</c:v>
                </c:pt>
                <c:pt idx="859">
                  <c:v>19.62</c:v>
                </c:pt>
                <c:pt idx="860">
                  <c:v>19.62</c:v>
                </c:pt>
                <c:pt idx="861">
                  <c:v>19.62</c:v>
                </c:pt>
                <c:pt idx="862">
                  <c:v>19.62</c:v>
                </c:pt>
                <c:pt idx="863">
                  <c:v>19.62</c:v>
                </c:pt>
                <c:pt idx="864">
                  <c:v>19.61</c:v>
                </c:pt>
                <c:pt idx="865">
                  <c:v>19.61</c:v>
                </c:pt>
                <c:pt idx="866">
                  <c:v>19.62</c:v>
                </c:pt>
                <c:pt idx="867">
                  <c:v>19.62</c:v>
                </c:pt>
                <c:pt idx="868">
                  <c:v>19.62</c:v>
                </c:pt>
                <c:pt idx="869">
                  <c:v>19.61</c:v>
                </c:pt>
                <c:pt idx="870">
                  <c:v>19.61</c:v>
                </c:pt>
                <c:pt idx="871">
                  <c:v>19.62</c:v>
                </c:pt>
                <c:pt idx="872">
                  <c:v>19.61</c:v>
                </c:pt>
                <c:pt idx="873">
                  <c:v>19.62</c:v>
                </c:pt>
                <c:pt idx="874">
                  <c:v>19.61</c:v>
                </c:pt>
                <c:pt idx="875">
                  <c:v>19.61</c:v>
                </c:pt>
                <c:pt idx="876">
                  <c:v>19.61</c:v>
                </c:pt>
                <c:pt idx="877">
                  <c:v>19.61</c:v>
                </c:pt>
                <c:pt idx="878">
                  <c:v>19.62</c:v>
                </c:pt>
                <c:pt idx="879">
                  <c:v>19.61</c:v>
                </c:pt>
                <c:pt idx="880">
                  <c:v>19.61</c:v>
                </c:pt>
                <c:pt idx="881">
                  <c:v>19.61</c:v>
                </c:pt>
                <c:pt idx="882">
                  <c:v>19.61</c:v>
                </c:pt>
                <c:pt idx="883">
                  <c:v>19.61</c:v>
                </c:pt>
                <c:pt idx="884">
                  <c:v>19.61</c:v>
                </c:pt>
                <c:pt idx="885">
                  <c:v>19.61</c:v>
                </c:pt>
                <c:pt idx="886">
                  <c:v>19.61</c:v>
                </c:pt>
                <c:pt idx="887">
                  <c:v>19.61</c:v>
                </c:pt>
                <c:pt idx="888">
                  <c:v>19.62</c:v>
                </c:pt>
                <c:pt idx="889">
                  <c:v>19.61</c:v>
                </c:pt>
                <c:pt idx="890">
                  <c:v>19.61</c:v>
                </c:pt>
                <c:pt idx="891">
                  <c:v>19.61</c:v>
                </c:pt>
                <c:pt idx="892">
                  <c:v>19.61</c:v>
                </c:pt>
                <c:pt idx="893">
                  <c:v>19.61</c:v>
                </c:pt>
                <c:pt idx="894">
                  <c:v>19.61</c:v>
                </c:pt>
                <c:pt idx="895">
                  <c:v>19.61</c:v>
                </c:pt>
                <c:pt idx="896">
                  <c:v>19.61</c:v>
                </c:pt>
                <c:pt idx="897">
                  <c:v>19.61</c:v>
                </c:pt>
                <c:pt idx="898">
                  <c:v>19.61</c:v>
                </c:pt>
                <c:pt idx="899">
                  <c:v>19.61</c:v>
                </c:pt>
                <c:pt idx="900">
                  <c:v>19.61</c:v>
                </c:pt>
                <c:pt idx="901">
                  <c:v>19.61</c:v>
                </c:pt>
                <c:pt idx="902">
                  <c:v>19.61</c:v>
                </c:pt>
                <c:pt idx="903">
                  <c:v>19.61</c:v>
                </c:pt>
                <c:pt idx="904">
                  <c:v>19.61</c:v>
                </c:pt>
                <c:pt idx="905">
                  <c:v>19.61</c:v>
                </c:pt>
                <c:pt idx="906">
                  <c:v>19.61</c:v>
                </c:pt>
                <c:pt idx="907">
                  <c:v>19.61</c:v>
                </c:pt>
                <c:pt idx="908">
                  <c:v>19.61</c:v>
                </c:pt>
                <c:pt idx="909">
                  <c:v>19.61</c:v>
                </c:pt>
                <c:pt idx="910">
                  <c:v>19.61</c:v>
                </c:pt>
                <c:pt idx="911">
                  <c:v>19.61</c:v>
                </c:pt>
                <c:pt idx="912">
                  <c:v>19.61</c:v>
                </c:pt>
                <c:pt idx="913">
                  <c:v>19.61</c:v>
                </c:pt>
                <c:pt idx="914">
                  <c:v>19.61</c:v>
                </c:pt>
                <c:pt idx="915">
                  <c:v>19.61</c:v>
                </c:pt>
                <c:pt idx="916">
                  <c:v>19.600000000000001</c:v>
                </c:pt>
                <c:pt idx="917">
                  <c:v>19.61</c:v>
                </c:pt>
                <c:pt idx="918">
                  <c:v>19.61</c:v>
                </c:pt>
                <c:pt idx="919">
                  <c:v>19.61</c:v>
                </c:pt>
                <c:pt idx="920">
                  <c:v>19.61</c:v>
                </c:pt>
                <c:pt idx="921">
                  <c:v>19.61</c:v>
                </c:pt>
                <c:pt idx="922">
                  <c:v>19.61</c:v>
                </c:pt>
                <c:pt idx="923">
                  <c:v>19.61</c:v>
                </c:pt>
                <c:pt idx="924">
                  <c:v>19.61</c:v>
                </c:pt>
                <c:pt idx="925">
                  <c:v>19.61</c:v>
                </c:pt>
                <c:pt idx="926">
                  <c:v>19.61</c:v>
                </c:pt>
                <c:pt idx="927">
                  <c:v>19.61</c:v>
                </c:pt>
                <c:pt idx="928">
                  <c:v>19.61</c:v>
                </c:pt>
                <c:pt idx="929">
                  <c:v>19.61</c:v>
                </c:pt>
                <c:pt idx="930">
                  <c:v>19.61</c:v>
                </c:pt>
                <c:pt idx="931">
                  <c:v>19.61</c:v>
                </c:pt>
                <c:pt idx="932">
                  <c:v>19.600000000000001</c:v>
                </c:pt>
                <c:pt idx="933">
                  <c:v>19.61</c:v>
                </c:pt>
                <c:pt idx="934">
                  <c:v>19.600000000000001</c:v>
                </c:pt>
                <c:pt idx="935">
                  <c:v>19.61</c:v>
                </c:pt>
                <c:pt idx="936">
                  <c:v>19.61</c:v>
                </c:pt>
                <c:pt idx="937">
                  <c:v>19.61</c:v>
                </c:pt>
                <c:pt idx="938">
                  <c:v>19.61</c:v>
                </c:pt>
                <c:pt idx="939">
                  <c:v>19.61</c:v>
                </c:pt>
                <c:pt idx="940">
                  <c:v>19.61</c:v>
                </c:pt>
                <c:pt idx="941">
                  <c:v>19.600000000000001</c:v>
                </c:pt>
                <c:pt idx="942">
                  <c:v>19.61</c:v>
                </c:pt>
                <c:pt idx="943">
                  <c:v>19.61</c:v>
                </c:pt>
                <c:pt idx="944">
                  <c:v>19.61</c:v>
                </c:pt>
                <c:pt idx="945">
                  <c:v>19.61</c:v>
                </c:pt>
                <c:pt idx="946">
                  <c:v>19.61</c:v>
                </c:pt>
                <c:pt idx="947">
                  <c:v>19.61</c:v>
                </c:pt>
                <c:pt idx="948">
                  <c:v>19.61</c:v>
                </c:pt>
                <c:pt idx="949">
                  <c:v>19.600000000000001</c:v>
                </c:pt>
                <c:pt idx="950">
                  <c:v>19.61</c:v>
                </c:pt>
                <c:pt idx="951">
                  <c:v>19.61</c:v>
                </c:pt>
                <c:pt idx="952">
                  <c:v>19.61</c:v>
                </c:pt>
                <c:pt idx="953">
                  <c:v>19.61</c:v>
                </c:pt>
                <c:pt idx="954">
                  <c:v>19.61</c:v>
                </c:pt>
                <c:pt idx="955">
                  <c:v>19.61</c:v>
                </c:pt>
                <c:pt idx="956">
                  <c:v>19.61</c:v>
                </c:pt>
                <c:pt idx="957">
                  <c:v>19.600000000000001</c:v>
                </c:pt>
                <c:pt idx="958">
                  <c:v>19.600000000000001</c:v>
                </c:pt>
                <c:pt idx="959">
                  <c:v>19.600000000000001</c:v>
                </c:pt>
                <c:pt idx="960">
                  <c:v>19.61</c:v>
                </c:pt>
                <c:pt idx="961">
                  <c:v>19.600000000000001</c:v>
                </c:pt>
                <c:pt idx="962">
                  <c:v>19.61</c:v>
                </c:pt>
                <c:pt idx="963">
                  <c:v>19.600000000000001</c:v>
                </c:pt>
                <c:pt idx="964">
                  <c:v>19.600000000000001</c:v>
                </c:pt>
                <c:pt idx="965">
                  <c:v>19.600000000000001</c:v>
                </c:pt>
                <c:pt idx="966">
                  <c:v>19.600000000000001</c:v>
                </c:pt>
                <c:pt idx="967">
                  <c:v>19.600000000000001</c:v>
                </c:pt>
                <c:pt idx="968">
                  <c:v>19.600000000000001</c:v>
                </c:pt>
                <c:pt idx="969">
                  <c:v>19.600000000000001</c:v>
                </c:pt>
                <c:pt idx="970">
                  <c:v>19.600000000000001</c:v>
                </c:pt>
                <c:pt idx="971">
                  <c:v>19.61</c:v>
                </c:pt>
                <c:pt idx="972">
                  <c:v>19.600000000000001</c:v>
                </c:pt>
                <c:pt idx="973">
                  <c:v>19.59</c:v>
                </c:pt>
                <c:pt idx="974">
                  <c:v>19.600000000000001</c:v>
                </c:pt>
                <c:pt idx="975">
                  <c:v>19.600000000000001</c:v>
                </c:pt>
                <c:pt idx="976">
                  <c:v>19.600000000000001</c:v>
                </c:pt>
                <c:pt idx="977">
                  <c:v>19.61</c:v>
                </c:pt>
                <c:pt idx="978">
                  <c:v>19.600000000000001</c:v>
                </c:pt>
                <c:pt idx="979">
                  <c:v>19.600000000000001</c:v>
                </c:pt>
                <c:pt idx="980">
                  <c:v>19.61</c:v>
                </c:pt>
                <c:pt idx="981">
                  <c:v>19.600000000000001</c:v>
                </c:pt>
                <c:pt idx="982">
                  <c:v>19.61</c:v>
                </c:pt>
                <c:pt idx="983">
                  <c:v>19.600000000000001</c:v>
                </c:pt>
                <c:pt idx="984">
                  <c:v>19.600000000000001</c:v>
                </c:pt>
                <c:pt idx="985">
                  <c:v>19.600000000000001</c:v>
                </c:pt>
                <c:pt idx="986">
                  <c:v>19.600000000000001</c:v>
                </c:pt>
                <c:pt idx="987">
                  <c:v>19.61</c:v>
                </c:pt>
                <c:pt idx="988">
                  <c:v>19.600000000000001</c:v>
                </c:pt>
                <c:pt idx="989">
                  <c:v>19.600000000000001</c:v>
                </c:pt>
                <c:pt idx="990">
                  <c:v>19.600000000000001</c:v>
                </c:pt>
                <c:pt idx="991">
                  <c:v>19.61</c:v>
                </c:pt>
                <c:pt idx="992">
                  <c:v>19.600000000000001</c:v>
                </c:pt>
                <c:pt idx="993">
                  <c:v>19.61</c:v>
                </c:pt>
                <c:pt idx="994">
                  <c:v>19.600000000000001</c:v>
                </c:pt>
                <c:pt idx="995">
                  <c:v>19.600000000000001</c:v>
                </c:pt>
                <c:pt idx="996">
                  <c:v>19.600000000000001</c:v>
                </c:pt>
                <c:pt idx="997">
                  <c:v>19.600000000000001</c:v>
                </c:pt>
                <c:pt idx="998">
                  <c:v>19.600000000000001</c:v>
                </c:pt>
                <c:pt idx="999">
                  <c:v>19.61</c:v>
                </c:pt>
                <c:pt idx="1000">
                  <c:v>19.600000000000001</c:v>
                </c:pt>
                <c:pt idx="1001">
                  <c:v>19.61</c:v>
                </c:pt>
                <c:pt idx="1002">
                  <c:v>19.600000000000001</c:v>
                </c:pt>
                <c:pt idx="1003">
                  <c:v>19.600000000000001</c:v>
                </c:pt>
                <c:pt idx="1004">
                  <c:v>19.600000000000001</c:v>
                </c:pt>
                <c:pt idx="1005">
                  <c:v>19.600000000000001</c:v>
                </c:pt>
                <c:pt idx="1006">
                  <c:v>19.600000000000001</c:v>
                </c:pt>
                <c:pt idx="1007">
                  <c:v>19.600000000000001</c:v>
                </c:pt>
                <c:pt idx="1008">
                  <c:v>19.600000000000001</c:v>
                </c:pt>
                <c:pt idx="1009">
                  <c:v>19.600000000000001</c:v>
                </c:pt>
                <c:pt idx="1010">
                  <c:v>19.600000000000001</c:v>
                </c:pt>
                <c:pt idx="1011">
                  <c:v>19.600000000000001</c:v>
                </c:pt>
                <c:pt idx="1012">
                  <c:v>19.600000000000001</c:v>
                </c:pt>
                <c:pt idx="1013">
                  <c:v>19.600000000000001</c:v>
                </c:pt>
                <c:pt idx="1014">
                  <c:v>19.600000000000001</c:v>
                </c:pt>
                <c:pt idx="1015">
                  <c:v>19.600000000000001</c:v>
                </c:pt>
                <c:pt idx="1016">
                  <c:v>19.600000000000001</c:v>
                </c:pt>
                <c:pt idx="1017">
                  <c:v>19.600000000000001</c:v>
                </c:pt>
                <c:pt idx="1018">
                  <c:v>19.600000000000001</c:v>
                </c:pt>
                <c:pt idx="1019">
                  <c:v>19.600000000000001</c:v>
                </c:pt>
                <c:pt idx="1020">
                  <c:v>19.61</c:v>
                </c:pt>
                <c:pt idx="1021">
                  <c:v>19.61</c:v>
                </c:pt>
                <c:pt idx="1022">
                  <c:v>19.600000000000001</c:v>
                </c:pt>
                <c:pt idx="1023">
                  <c:v>19.600000000000001</c:v>
                </c:pt>
                <c:pt idx="1024">
                  <c:v>19.600000000000001</c:v>
                </c:pt>
                <c:pt idx="1025">
                  <c:v>19.600000000000001</c:v>
                </c:pt>
                <c:pt idx="1026">
                  <c:v>19.600000000000001</c:v>
                </c:pt>
                <c:pt idx="1027">
                  <c:v>19.600000000000001</c:v>
                </c:pt>
                <c:pt idx="1028">
                  <c:v>19.61</c:v>
                </c:pt>
                <c:pt idx="1029">
                  <c:v>19.61</c:v>
                </c:pt>
                <c:pt idx="1030">
                  <c:v>19.600000000000001</c:v>
                </c:pt>
                <c:pt idx="1031">
                  <c:v>19.61</c:v>
                </c:pt>
                <c:pt idx="1032">
                  <c:v>19.61</c:v>
                </c:pt>
                <c:pt idx="1033">
                  <c:v>19.61</c:v>
                </c:pt>
                <c:pt idx="1034">
                  <c:v>19.600000000000001</c:v>
                </c:pt>
                <c:pt idx="1035">
                  <c:v>19.600000000000001</c:v>
                </c:pt>
                <c:pt idx="1036">
                  <c:v>19.61</c:v>
                </c:pt>
                <c:pt idx="1037">
                  <c:v>19.61</c:v>
                </c:pt>
                <c:pt idx="1038">
                  <c:v>19.61</c:v>
                </c:pt>
                <c:pt idx="1039">
                  <c:v>19.61</c:v>
                </c:pt>
                <c:pt idx="1040">
                  <c:v>19.600000000000001</c:v>
                </c:pt>
                <c:pt idx="1041">
                  <c:v>19.61</c:v>
                </c:pt>
                <c:pt idx="1042">
                  <c:v>19.61</c:v>
                </c:pt>
                <c:pt idx="1043">
                  <c:v>19.61</c:v>
                </c:pt>
                <c:pt idx="1044">
                  <c:v>19.61</c:v>
                </c:pt>
                <c:pt idx="1045">
                  <c:v>19.600000000000001</c:v>
                </c:pt>
                <c:pt idx="1046">
                  <c:v>19.600000000000001</c:v>
                </c:pt>
                <c:pt idx="1047">
                  <c:v>19.600000000000001</c:v>
                </c:pt>
                <c:pt idx="1048">
                  <c:v>19.600000000000001</c:v>
                </c:pt>
                <c:pt idx="1049">
                  <c:v>19.61</c:v>
                </c:pt>
                <c:pt idx="1050">
                  <c:v>19.61</c:v>
                </c:pt>
                <c:pt idx="1051">
                  <c:v>19.61</c:v>
                </c:pt>
                <c:pt idx="1052">
                  <c:v>19.61</c:v>
                </c:pt>
                <c:pt idx="1053">
                  <c:v>19.61</c:v>
                </c:pt>
                <c:pt idx="1054">
                  <c:v>19.600000000000001</c:v>
                </c:pt>
                <c:pt idx="1055">
                  <c:v>19.600000000000001</c:v>
                </c:pt>
                <c:pt idx="1056">
                  <c:v>19.61</c:v>
                </c:pt>
                <c:pt idx="1057">
                  <c:v>19.600000000000001</c:v>
                </c:pt>
                <c:pt idx="1058">
                  <c:v>19.61</c:v>
                </c:pt>
                <c:pt idx="1059">
                  <c:v>19.600000000000001</c:v>
                </c:pt>
                <c:pt idx="1060">
                  <c:v>19.600000000000001</c:v>
                </c:pt>
                <c:pt idx="1061">
                  <c:v>19.61</c:v>
                </c:pt>
                <c:pt idx="1062">
                  <c:v>19.61</c:v>
                </c:pt>
                <c:pt idx="1063">
                  <c:v>19.59</c:v>
                </c:pt>
                <c:pt idx="1064">
                  <c:v>19.59</c:v>
                </c:pt>
                <c:pt idx="1065">
                  <c:v>19.600000000000001</c:v>
                </c:pt>
                <c:pt idx="1066">
                  <c:v>19.600000000000001</c:v>
                </c:pt>
                <c:pt idx="1067">
                  <c:v>19.600000000000001</c:v>
                </c:pt>
                <c:pt idx="1068">
                  <c:v>19.600000000000001</c:v>
                </c:pt>
                <c:pt idx="1069">
                  <c:v>19.59</c:v>
                </c:pt>
                <c:pt idx="1070">
                  <c:v>19.600000000000001</c:v>
                </c:pt>
                <c:pt idx="1071">
                  <c:v>19.600000000000001</c:v>
                </c:pt>
                <c:pt idx="1072">
                  <c:v>19.59</c:v>
                </c:pt>
                <c:pt idx="1073">
                  <c:v>19.59</c:v>
                </c:pt>
                <c:pt idx="1074">
                  <c:v>19.600000000000001</c:v>
                </c:pt>
                <c:pt idx="1075">
                  <c:v>19.600000000000001</c:v>
                </c:pt>
                <c:pt idx="1076">
                  <c:v>19.600000000000001</c:v>
                </c:pt>
                <c:pt idx="1077">
                  <c:v>19.59</c:v>
                </c:pt>
                <c:pt idx="1078">
                  <c:v>19.59</c:v>
                </c:pt>
                <c:pt idx="1079">
                  <c:v>19.600000000000001</c:v>
                </c:pt>
                <c:pt idx="1080">
                  <c:v>19.59</c:v>
                </c:pt>
                <c:pt idx="1081">
                  <c:v>19.600000000000001</c:v>
                </c:pt>
                <c:pt idx="1082">
                  <c:v>19.600000000000001</c:v>
                </c:pt>
                <c:pt idx="1083">
                  <c:v>19.59</c:v>
                </c:pt>
                <c:pt idx="1084">
                  <c:v>19.59</c:v>
                </c:pt>
                <c:pt idx="1085">
                  <c:v>19.59</c:v>
                </c:pt>
                <c:pt idx="1086">
                  <c:v>19.59</c:v>
                </c:pt>
                <c:pt idx="1087">
                  <c:v>19.59</c:v>
                </c:pt>
                <c:pt idx="1088">
                  <c:v>19.59</c:v>
                </c:pt>
                <c:pt idx="1089">
                  <c:v>19.59</c:v>
                </c:pt>
                <c:pt idx="1090">
                  <c:v>19.59</c:v>
                </c:pt>
                <c:pt idx="1091">
                  <c:v>19.59</c:v>
                </c:pt>
                <c:pt idx="1092">
                  <c:v>19.600000000000001</c:v>
                </c:pt>
                <c:pt idx="1093">
                  <c:v>19.59</c:v>
                </c:pt>
                <c:pt idx="1094">
                  <c:v>19.59</c:v>
                </c:pt>
                <c:pt idx="1095">
                  <c:v>19.59</c:v>
                </c:pt>
                <c:pt idx="1096">
                  <c:v>19.59</c:v>
                </c:pt>
                <c:pt idx="1097">
                  <c:v>19.59</c:v>
                </c:pt>
                <c:pt idx="1098">
                  <c:v>19.600000000000001</c:v>
                </c:pt>
                <c:pt idx="1099">
                  <c:v>19.59</c:v>
                </c:pt>
                <c:pt idx="1100">
                  <c:v>19.59</c:v>
                </c:pt>
                <c:pt idx="1101">
                  <c:v>19.59</c:v>
                </c:pt>
                <c:pt idx="1102">
                  <c:v>19.59</c:v>
                </c:pt>
                <c:pt idx="1103">
                  <c:v>19.59</c:v>
                </c:pt>
                <c:pt idx="1104">
                  <c:v>19.59</c:v>
                </c:pt>
                <c:pt idx="1105">
                  <c:v>19.59</c:v>
                </c:pt>
                <c:pt idx="1106">
                  <c:v>19.59</c:v>
                </c:pt>
                <c:pt idx="1107">
                  <c:v>19.59</c:v>
                </c:pt>
                <c:pt idx="1108">
                  <c:v>19.600000000000001</c:v>
                </c:pt>
                <c:pt idx="1109">
                  <c:v>19.59</c:v>
                </c:pt>
                <c:pt idx="1110">
                  <c:v>19.600000000000001</c:v>
                </c:pt>
                <c:pt idx="1111">
                  <c:v>19.59</c:v>
                </c:pt>
                <c:pt idx="1112">
                  <c:v>19.59</c:v>
                </c:pt>
                <c:pt idx="1113">
                  <c:v>19.59</c:v>
                </c:pt>
                <c:pt idx="1114">
                  <c:v>19.59</c:v>
                </c:pt>
                <c:pt idx="1115">
                  <c:v>19.59</c:v>
                </c:pt>
                <c:pt idx="1116">
                  <c:v>19.59</c:v>
                </c:pt>
                <c:pt idx="1117">
                  <c:v>19.59</c:v>
                </c:pt>
                <c:pt idx="1118">
                  <c:v>19.579999999999998</c:v>
                </c:pt>
                <c:pt idx="1119">
                  <c:v>19.579999999999998</c:v>
                </c:pt>
                <c:pt idx="1120">
                  <c:v>19.59</c:v>
                </c:pt>
                <c:pt idx="1121">
                  <c:v>19.59</c:v>
                </c:pt>
                <c:pt idx="1122">
                  <c:v>19.59</c:v>
                </c:pt>
                <c:pt idx="1123">
                  <c:v>19.59</c:v>
                </c:pt>
                <c:pt idx="1124">
                  <c:v>19.59</c:v>
                </c:pt>
                <c:pt idx="1125">
                  <c:v>19.59</c:v>
                </c:pt>
                <c:pt idx="1126">
                  <c:v>19.59</c:v>
                </c:pt>
                <c:pt idx="1127">
                  <c:v>19.600000000000001</c:v>
                </c:pt>
                <c:pt idx="1128">
                  <c:v>19.59</c:v>
                </c:pt>
                <c:pt idx="1129">
                  <c:v>19.59</c:v>
                </c:pt>
                <c:pt idx="1130">
                  <c:v>19.59</c:v>
                </c:pt>
                <c:pt idx="1131">
                  <c:v>19.59</c:v>
                </c:pt>
                <c:pt idx="1132">
                  <c:v>19.59</c:v>
                </c:pt>
                <c:pt idx="1133">
                  <c:v>19.59</c:v>
                </c:pt>
                <c:pt idx="1134">
                  <c:v>19.59</c:v>
                </c:pt>
                <c:pt idx="1135">
                  <c:v>19.59</c:v>
                </c:pt>
                <c:pt idx="1136">
                  <c:v>19.59</c:v>
                </c:pt>
                <c:pt idx="1137">
                  <c:v>19.59</c:v>
                </c:pt>
                <c:pt idx="1138">
                  <c:v>19.59</c:v>
                </c:pt>
                <c:pt idx="1139">
                  <c:v>19.59</c:v>
                </c:pt>
                <c:pt idx="1140">
                  <c:v>19.59</c:v>
                </c:pt>
                <c:pt idx="1141">
                  <c:v>19.59</c:v>
                </c:pt>
                <c:pt idx="1142">
                  <c:v>19.59</c:v>
                </c:pt>
                <c:pt idx="1143">
                  <c:v>19.59</c:v>
                </c:pt>
                <c:pt idx="1144">
                  <c:v>19.59</c:v>
                </c:pt>
                <c:pt idx="1145">
                  <c:v>19.59</c:v>
                </c:pt>
                <c:pt idx="1146">
                  <c:v>19.59</c:v>
                </c:pt>
                <c:pt idx="1147">
                  <c:v>19.59</c:v>
                </c:pt>
                <c:pt idx="1148">
                  <c:v>19.59</c:v>
                </c:pt>
                <c:pt idx="1149">
                  <c:v>19.59</c:v>
                </c:pt>
                <c:pt idx="1150">
                  <c:v>19.59</c:v>
                </c:pt>
                <c:pt idx="1151">
                  <c:v>19.59</c:v>
                </c:pt>
                <c:pt idx="1152">
                  <c:v>19.59</c:v>
                </c:pt>
                <c:pt idx="1153">
                  <c:v>19.59</c:v>
                </c:pt>
                <c:pt idx="1154">
                  <c:v>19.59</c:v>
                </c:pt>
                <c:pt idx="1155">
                  <c:v>19.59</c:v>
                </c:pt>
                <c:pt idx="1156">
                  <c:v>19.59</c:v>
                </c:pt>
                <c:pt idx="1157">
                  <c:v>19.59</c:v>
                </c:pt>
                <c:pt idx="1158">
                  <c:v>19.59</c:v>
                </c:pt>
                <c:pt idx="1159">
                  <c:v>19.59</c:v>
                </c:pt>
                <c:pt idx="1160">
                  <c:v>19.59</c:v>
                </c:pt>
                <c:pt idx="1161">
                  <c:v>19.59</c:v>
                </c:pt>
                <c:pt idx="1162">
                  <c:v>19.59</c:v>
                </c:pt>
                <c:pt idx="1163">
                  <c:v>19.579999999999998</c:v>
                </c:pt>
                <c:pt idx="1164">
                  <c:v>19.59</c:v>
                </c:pt>
                <c:pt idx="1165">
                  <c:v>19.59</c:v>
                </c:pt>
                <c:pt idx="1166">
                  <c:v>19.59</c:v>
                </c:pt>
                <c:pt idx="1167">
                  <c:v>19.59</c:v>
                </c:pt>
                <c:pt idx="1168">
                  <c:v>19.59</c:v>
                </c:pt>
                <c:pt idx="1169">
                  <c:v>19.59</c:v>
                </c:pt>
                <c:pt idx="1170">
                  <c:v>19.59</c:v>
                </c:pt>
                <c:pt idx="1171">
                  <c:v>19.59</c:v>
                </c:pt>
                <c:pt idx="1172">
                  <c:v>19.59</c:v>
                </c:pt>
                <c:pt idx="1173">
                  <c:v>19.59</c:v>
                </c:pt>
                <c:pt idx="1174">
                  <c:v>19.59</c:v>
                </c:pt>
                <c:pt idx="1175">
                  <c:v>19.59</c:v>
                </c:pt>
                <c:pt idx="1176">
                  <c:v>19.59</c:v>
                </c:pt>
                <c:pt idx="1177">
                  <c:v>19.59</c:v>
                </c:pt>
                <c:pt idx="1178">
                  <c:v>19.59</c:v>
                </c:pt>
                <c:pt idx="1179">
                  <c:v>19.59</c:v>
                </c:pt>
                <c:pt idx="1180">
                  <c:v>19.59</c:v>
                </c:pt>
                <c:pt idx="1181">
                  <c:v>19.579999999999998</c:v>
                </c:pt>
                <c:pt idx="1182">
                  <c:v>19.579999999999998</c:v>
                </c:pt>
                <c:pt idx="1183">
                  <c:v>19.59</c:v>
                </c:pt>
                <c:pt idx="1184">
                  <c:v>19.579999999999998</c:v>
                </c:pt>
                <c:pt idx="1185">
                  <c:v>19.579999999999998</c:v>
                </c:pt>
                <c:pt idx="1186">
                  <c:v>19.579999999999998</c:v>
                </c:pt>
                <c:pt idx="1187">
                  <c:v>19.579999999999998</c:v>
                </c:pt>
                <c:pt idx="1188">
                  <c:v>19.59</c:v>
                </c:pt>
                <c:pt idx="1189">
                  <c:v>19.59</c:v>
                </c:pt>
                <c:pt idx="1190">
                  <c:v>19.59</c:v>
                </c:pt>
                <c:pt idx="1191">
                  <c:v>19.59</c:v>
                </c:pt>
                <c:pt idx="1192">
                  <c:v>19.59</c:v>
                </c:pt>
                <c:pt idx="1193">
                  <c:v>19.59</c:v>
                </c:pt>
                <c:pt idx="1194">
                  <c:v>19.59</c:v>
                </c:pt>
                <c:pt idx="1195">
                  <c:v>19.59</c:v>
                </c:pt>
                <c:pt idx="1196">
                  <c:v>19.59</c:v>
                </c:pt>
                <c:pt idx="1197">
                  <c:v>19.59</c:v>
                </c:pt>
                <c:pt idx="1198">
                  <c:v>19.579999999999998</c:v>
                </c:pt>
                <c:pt idx="1199">
                  <c:v>19.59</c:v>
                </c:pt>
                <c:pt idx="1200">
                  <c:v>19.579999999999998</c:v>
                </c:pt>
                <c:pt idx="1201">
                  <c:v>19.59</c:v>
                </c:pt>
                <c:pt idx="1202">
                  <c:v>19.59</c:v>
                </c:pt>
                <c:pt idx="1203">
                  <c:v>19.579999999999998</c:v>
                </c:pt>
                <c:pt idx="1204">
                  <c:v>19.579999999999998</c:v>
                </c:pt>
                <c:pt idx="1205">
                  <c:v>19.579999999999998</c:v>
                </c:pt>
                <c:pt idx="1206">
                  <c:v>19.59</c:v>
                </c:pt>
                <c:pt idx="1207">
                  <c:v>19.59</c:v>
                </c:pt>
                <c:pt idx="1208">
                  <c:v>19.579999999999998</c:v>
                </c:pt>
                <c:pt idx="1209">
                  <c:v>19.579999999999998</c:v>
                </c:pt>
                <c:pt idx="1210">
                  <c:v>19.579999999999998</c:v>
                </c:pt>
                <c:pt idx="1211">
                  <c:v>19.579999999999998</c:v>
                </c:pt>
                <c:pt idx="1212">
                  <c:v>19.579999999999998</c:v>
                </c:pt>
                <c:pt idx="1213">
                  <c:v>19.579999999999998</c:v>
                </c:pt>
                <c:pt idx="1214">
                  <c:v>19.579999999999998</c:v>
                </c:pt>
                <c:pt idx="1215">
                  <c:v>19.59</c:v>
                </c:pt>
                <c:pt idx="1216">
                  <c:v>19.579999999999998</c:v>
                </c:pt>
                <c:pt idx="1217">
                  <c:v>19.59</c:v>
                </c:pt>
                <c:pt idx="1218">
                  <c:v>19.579999999999998</c:v>
                </c:pt>
                <c:pt idx="1219">
                  <c:v>19.579999999999998</c:v>
                </c:pt>
                <c:pt idx="1220">
                  <c:v>19.579999999999998</c:v>
                </c:pt>
                <c:pt idx="1221">
                  <c:v>19.59</c:v>
                </c:pt>
                <c:pt idx="1222">
                  <c:v>19.579999999999998</c:v>
                </c:pt>
                <c:pt idx="1223">
                  <c:v>19.579999999999998</c:v>
                </c:pt>
                <c:pt idx="1224">
                  <c:v>19.579999999999998</c:v>
                </c:pt>
                <c:pt idx="1225">
                  <c:v>19.579999999999998</c:v>
                </c:pt>
                <c:pt idx="1226">
                  <c:v>19.59</c:v>
                </c:pt>
                <c:pt idx="1227">
                  <c:v>19.579999999999998</c:v>
                </c:pt>
                <c:pt idx="1228">
                  <c:v>19.579999999999998</c:v>
                </c:pt>
                <c:pt idx="1229">
                  <c:v>19.579999999999998</c:v>
                </c:pt>
                <c:pt idx="1230">
                  <c:v>19.579999999999998</c:v>
                </c:pt>
                <c:pt idx="1231">
                  <c:v>19.579999999999998</c:v>
                </c:pt>
                <c:pt idx="1232">
                  <c:v>19.579999999999998</c:v>
                </c:pt>
                <c:pt idx="1233">
                  <c:v>19.579999999999998</c:v>
                </c:pt>
                <c:pt idx="1234">
                  <c:v>19.579999999999998</c:v>
                </c:pt>
                <c:pt idx="1235">
                  <c:v>19.579999999999998</c:v>
                </c:pt>
                <c:pt idx="1236">
                  <c:v>19.579999999999998</c:v>
                </c:pt>
                <c:pt idx="1237">
                  <c:v>19.579999999999998</c:v>
                </c:pt>
                <c:pt idx="1238">
                  <c:v>19.579999999999998</c:v>
                </c:pt>
                <c:pt idx="1239">
                  <c:v>19.579999999999998</c:v>
                </c:pt>
                <c:pt idx="1240">
                  <c:v>19.579999999999998</c:v>
                </c:pt>
                <c:pt idx="1241">
                  <c:v>19.579999999999998</c:v>
                </c:pt>
                <c:pt idx="1242">
                  <c:v>19.579999999999998</c:v>
                </c:pt>
                <c:pt idx="1243">
                  <c:v>19.579999999999998</c:v>
                </c:pt>
                <c:pt idx="1244">
                  <c:v>19.579999999999998</c:v>
                </c:pt>
                <c:pt idx="1245">
                  <c:v>19.579999999999998</c:v>
                </c:pt>
                <c:pt idx="1246">
                  <c:v>19.579999999999998</c:v>
                </c:pt>
                <c:pt idx="1247">
                  <c:v>19.579999999999998</c:v>
                </c:pt>
                <c:pt idx="1248">
                  <c:v>19.579999999999998</c:v>
                </c:pt>
                <c:pt idx="1249">
                  <c:v>19.579999999999998</c:v>
                </c:pt>
                <c:pt idx="1250">
                  <c:v>19.579999999999998</c:v>
                </c:pt>
                <c:pt idx="1251">
                  <c:v>19.579999999999998</c:v>
                </c:pt>
                <c:pt idx="1252">
                  <c:v>19.579999999999998</c:v>
                </c:pt>
                <c:pt idx="1253">
                  <c:v>19.579999999999998</c:v>
                </c:pt>
                <c:pt idx="1254">
                  <c:v>19.579999999999998</c:v>
                </c:pt>
                <c:pt idx="1255">
                  <c:v>19.579999999999998</c:v>
                </c:pt>
                <c:pt idx="1256">
                  <c:v>19.579999999999998</c:v>
                </c:pt>
                <c:pt idx="1257">
                  <c:v>19.579999999999998</c:v>
                </c:pt>
                <c:pt idx="1258">
                  <c:v>19.57</c:v>
                </c:pt>
                <c:pt idx="1259">
                  <c:v>19.579999999999998</c:v>
                </c:pt>
                <c:pt idx="1260">
                  <c:v>19.579999999999998</c:v>
                </c:pt>
                <c:pt idx="1261">
                  <c:v>19.579999999999998</c:v>
                </c:pt>
                <c:pt idx="1262">
                  <c:v>19.579999999999998</c:v>
                </c:pt>
                <c:pt idx="1263">
                  <c:v>19.579999999999998</c:v>
                </c:pt>
                <c:pt idx="1264">
                  <c:v>19.579999999999998</c:v>
                </c:pt>
                <c:pt idx="1265">
                  <c:v>19.57</c:v>
                </c:pt>
                <c:pt idx="1266">
                  <c:v>19.579999999999998</c:v>
                </c:pt>
                <c:pt idx="1267">
                  <c:v>19.579999999999998</c:v>
                </c:pt>
                <c:pt idx="1268">
                  <c:v>19.579999999999998</c:v>
                </c:pt>
                <c:pt idx="1269">
                  <c:v>19.579999999999998</c:v>
                </c:pt>
                <c:pt idx="1270">
                  <c:v>19.579999999999998</c:v>
                </c:pt>
                <c:pt idx="1271">
                  <c:v>19.57</c:v>
                </c:pt>
                <c:pt idx="1272">
                  <c:v>19.579999999999998</c:v>
                </c:pt>
                <c:pt idx="1273">
                  <c:v>19.57</c:v>
                </c:pt>
                <c:pt idx="1274">
                  <c:v>19.579999999999998</c:v>
                </c:pt>
                <c:pt idx="1275">
                  <c:v>19.57</c:v>
                </c:pt>
                <c:pt idx="1276">
                  <c:v>19.579999999999998</c:v>
                </c:pt>
                <c:pt idx="1277">
                  <c:v>19.579999999999998</c:v>
                </c:pt>
                <c:pt idx="1278">
                  <c:v>19.579999999999998</c:v>
                </c:pt>
                <c:pt idx="1279">
                  <c:v>19.579999999999998</c:v>
                </c:pt>
                <c:pt idx="1280">
                  <c:v>19.57</c:v>
                </c:pt>
                <c:pt idx="1281">
                  <c:v>19.579999999999998</c:v>
                </c:pt>
                <c:pt idx="1282">
                  <c:v>19.57</c:v>
                </c:pt>
                <c:pt idx="1283">
                  <c:v>19.579999999999998</c:v>
                </c:pt>
                <c:pt idx="1284">
                  <c:v>19.579999999999998</c:v>
                </c:pt>
                <c:pt idx="1285">
                  <c:v>19.57</c:v>
                </c:pt>
                <c:pt idx="1286">
                  <c:v>19.579999999999998</c:v>
                </c:pt>
                <c:pt idx="1287">
                  <c:v>19.579999999999998</c:v>
                </c:pt>
                <c:pt idx="1288">
                  <c:v>19.579999999999998</c:v>
                </c:pt>
                <c:pt idx="1289">
                  <c:v>19.579999999999998</c:v>
                </c:pt>
                <c:pt idx="1290">
                  <c:v>19.579999999999998</c:v>
                </c:pt>
                <c:pt idx="1291">
                  <c:v>19.57</c:v>
                </c:pt>
                <c:pt idx="1292">
                  <c:v>19.579999999999998</c:v>
                </c:pt>
                <c:pt idx="1293">
                  <c:v>19.57</c:v>
                </c:pt>
                <c:pt idx="1294">
                  <c:v>19.579999999999998</c:v>
                </c:pt>
                <c:pt idx="1295">
                  <c:v>19.57</c:v>
                </c:pt>
                <c:pt idx="1296">
                  <c:v>19.57</c:v>
                </c:pt>
                <c:pt idx="1297">
                  <c:v>19.579999999999998</c:v>
                </c:pt>
                <c:pt idx="1298">
                  <c:v>19.579999999999998</c:v>
                </c:pt>
                <c:pt idx="1299">
                  <c:v>19.579999999999998</c:v>
                </c:pt>
                <c:pt idx="1300">
                  <c:v>19.579999999999998</c:v>
                </c:pt>
                <c:pt idx="1301">
                  <c:v>19.57</c:v>
                </c:pt>
                <c:pt idx="1302">
                  <c:v>19.579999999999998</c:v>
                </c:pt>
                <c:pt idx="1303">
                  <c:v>19.579999999999998</c:v>
                </c:pt>
                <c:pt idx="1304">
                  <c:v>19.57</c:v>
                </c:pt>
                <c:pt idx="1305">
                  <c:v>19.57</c:v>
                </c:pt>
                <c:pt idx="1306">
                  <c:v>19.57</c:v>
                </c:pt>
                <c:pt idx="1307">
                  <c:v>19.57</c:v>
                </c:pt>
                <c:pt idx="1308">
                  <c:v>19.57</c:v>
                </c:pt>
                <c:pt idx="1309">
                  <c:v>19.579999999999998</c:v>
                </c:pt>
                <c:pt idx="1310">
                  <c:v>19.57</c:v>
                </c:pt>
                <c:pt idx="1311">
                  <c:v>19.57</c:v>
                </c:pt>
                <c:pt idx="1312">
                  <c:v>19.579999999999998</c:v>
                </c:pt>
                <c:pt idx="1313">
                  <c:v>19.57</c:v>
                </c:pt>
                <c:pt idx="1314">
                  <c:v>19.57</c:v>
                </c:pt>
                <c:pt idx="1315">
                  <c:v>19.579999999999998</c:v>
                </c:pt>
                <c:pt idx="1316">
                  <c:v>19.579999999999998</c:v>
                </c:pt>
                <c:pt idx="1317">
                  <c:v>19.57</c:v>
                </c:pt>
                <c:pt idx="1318">
                  <c:v>19.559999999999999</c:v>
                </c:pt>
                <c:pt idx="1319">
                  <c:v>19.57</c:v>
                </c:pt>
                <c:pt idx="1320">
                  <c:v>19.579999999999998</c:v>
                </c:pt>
                <c:pt idx="1321">
                  <c:v>19.57</c:v>
                </c:pt>
                <c:pt idx="1322">
                  <c:v>19.579999999999998</c:v>
                </c:pt>
                <c:pt idx="1323">
                  <c:v>19.57</c:v>
                </c:pt>
                <c:pt idx="1324">
                  <c:v>19.57</c:v>
                </c:pt>
                <c:pt idx="1325">
                  <c:v>19.57</c:v>
                </c:pt>
                <c:pt idx="1326">
                  <c:v>19.57</c:v>
                </c:pt>
                <c:pt idx="1327">
                  <c:v>19.57</c:v>
                </c:pt>
                <c:pt idx="1328">
                  <c:v>19.57</c:v>
                </c:pt>
                <c:pt idx="1329">
                  <c:v>19.57</c:v>
                </c:pt>
                <c:pt idx="1330">
                  <c:v>19.57</c:v>
                </c:pt>
                <c:pt idx="1331">
                  <c:v>19.57</c:v>
                </c:pt>
                <c:pt idx="1332">
                  <c:v>19.57</c:v>
                </c:pt>
                <c:pt idx="1333">
                  <c:v>19.57</c:v>
                </c:pt>
                <c:pt idx="1334">
                  <c:v>19.57</c:v>
                </c:pt>
                <c:pt idx="1335">
                  <c:v>19.57</c:v>
                </c:pt>
                <c:pt idx="1336">
                  <c:v>19.57</c:v>
                </c:pt>
                <c:pt idx="1337">
                  <c:v>19.57</c:v>
                </c:pt>
                <c:pt idx="1338">
                  <c:v>19.57</c:v>
                </c:pt>
                <c:pt idx="1339">
                  <c:v>19.57</c:v>
                </c:pt>
                <c:pt idx="1340">
                  <c:v>19.57</c:v>
                </c:pt>
                <c:pt idx="1341">
                  <c:v>19.57</c:v>
                </c:pt>
                <c:pt idx="1342">
                  <c:v>19.57</c:v>
                </c:pt>
                <c:pt idx="1343">
                  <c:v>19.57</c:v>
                </c:pt>
                <c:pt idx="1344">
                  <c:v>19.559999999999999</c:v>
                </c:pt>
                <c:pt idx="1345">
                  <c:v>19.57</c:v>
                </c:pt>
                <c:pt idx="1346">
                  <c:v>19.57</c:v>
                </c:pt>
                <c:pt idx="1347">
                  <c:v>19.57</c:v>
                </c:pt>
                <c:pt idx="1348">
                  <c:v>19.57</c:v>
                </c:pt>
                <c:pt idx="1349">
                  <c:v>19.57</c:v>
                </c:pt>
                <c:pt idx="1350">
                  <c:v>19.57</c:v>
                </c:pt>
                <c:pt idx="1351">
                  <c:v>19.57</c:v>
                </c:pt>
                <c:pt idx="1352">
                  <c:v>19.57</c:v>
                </c:pt>
                <c:pt idx="1353">
                  <c:v>19.57</c:v>
                </c:pt>
                <c:pt idx="1354">
                  <c:v>19.559999999999999</c:v>
                </c:pt>
                <c:pt idx="1355">
                  <c:v>19.559999999999999</c:v>
                </c:pt>
                <c:pt idx="1356">
                  <c:v>19.57</c:v>
                </c:pt>
                <c:pt idx="1357">
                  <c:v>19.57</c:v>
                </c:pt>
                <c:pt idx="1358">
                  <c:v>19.57</c:v>
                </c:pt>
                <c:pt idx="1359">
                  <c:v>19.57</c:v>
                </c:pt>
                <c:pt idx="1360">
                  <c:v>19.57</c:v>
                </c:pt>
                <c:pt idx="1361">
                  <c:v>19.57</c:v>
                </c:pt>
                <c:pt idx="1362">
                  <c:v>19.57</c:v>
                </c:pt>
                <c:pt idx="1363">
                  <c:v>19.57</c:v>
                </c:pt>
                <c:pt idx="1364">
                  <c:v>19.57</c:v>
                </c:pt>
                <c:pt idx="1365">
                  <c:v>19.559999999999999</c:v>
                </c:pt>
                <c:pt idx="1366">
                  <c:v>19.57</c:v>
                </c:pt>
                <c:pt idx="1367">
                  <c:v>19.559999999999999</c:v>
                </c:pt>
                <c:pt idx="1368">
                  <c:v>19.559999999999999</c:v>
                </c:pt>
                <c:pt idx="1369">
                  <c:v>19.559999999999999</c:v>
                </c:pt>
                <c:pt idx="1370">
                  <c:v>19.57</c:v>
                </c:pt>
                <c:pt idx="1371">
                  <c:v>19.57</c:v>
                </c:pt>
                <c:pt idx="1372">
                  <c:v>19.57</c:v>
                </c:pt>
                <c:pt idx="1373">
                  <c:v>19.57</c:v>
                </c:pt>
                <c:pt idx="1374">
                  <c:v>19.57</c:v>
                </c:pt>
                <c:pt idx="1375">
                  <c:v>19.57</c:v>
                </c:pt>
                <c:pt idx="1376">
                  <c:v>19.579999999999998</c:v>
                </c:pt>
                <c:pt idx="1377">
                  <c:v>19.57</c:v>
                </c:pt>
                <c:pt idx="1378">
                  <c:v>19.559999999999999</c:v>
                </c:pt>
                <c:pt idx="1379">
                  <c:v>19.579999999999998</c:v>
                </c:pt>
                <c:pt idx="1380">
                  <c:v>19.55</c:v>
                </c:pt>
                <c:pt idx="1381">
                  <c:v>19.559999999999999</c:v>
                </c:pt>
                <c:pt idx="1382">
                  <c:v>19.57</c:v>
                </c:pt>
                <c:pt idx="1383">
                  <c:v>19.57</c:v>
                </c:pt>
                <c:pt idx="1384">
                  <c:v>19.559999999999999</c:v>
                </c:pt>
                <c:pt idx="1385">
                  <c:v>19.559999999999999</c:v>
                </c:pt>
                <c:pt idx="1386">
                  <c:v>19.55</c:v>
                </c:pt>
                <c:pt idx="1387">
                  <c:v>19.55</c:v>
                </c:pt>
                <c:pt idx="1388">
                  <c:v>19.559999999999999</c:v>
                </c:pt>
                <c:pt idx="1389">
                  <c:v>19.57</c:v>
                </c:pt>
                <c:pt idx="1390">
                  <c:v>19.57</c:v>
                </c:pt>
                <c:pt idx="1391">
                  <c:v>19.57</c:v>
                </c:pt>
                <c:pt idx="1392">
                  <c:v>19.57</c:v>
                </c:pt>
                <c:pt idx="1393">
                  <c:v>19.559999999999999</c:v>
                </c:pt>
                <c:pt idx="1394">
                  <c:v>19.57</c:v>
                </c:pt>
                <c:pt idx="1395">
                  <c:v>19.559999999999999</c:v>
                </c:pt>
                <c:pt idx="1396">
                  <c:v>19.559999999999999</c:v>
                </c:pt>
                <c:pt idx="1397">
                  <c:v>19.57</c:v>
                </c:pt>
                <c:pt idx="1398">
                  <c:v>19.559999999999999</c:v>
                </c:pt>
                <c:pt idx="1399">
                  <c:v>19.57</c:v>
                </c:pt>
                <c:pt idx="1400">
                  <c:v>19.57</c:v>
                </c:pt>
                <c:pt idx="1401">
                  <c:v>19.559999999999999</c:v>
                </c:pt>
                <c:pt idx="1402">
                  <c:v>19.559999999999999</c:v>
                </c:pt>
                <c:pt idx="1403">
                  <c:v>19.559999999999999</c:v>
                </c:pt>
                <c:pt idx="1404">
                  <c:v>19.57</c:v>
                </c:pt>
                <c:pt idx="1405">
                  <c:v>19.559999999999999</c:v>
                </c:pt>
                <c:pt idx="1406">
                  <c:v>19.559999999999999</c:v>
                </c:pt>
                <c:pt idx="1407">
                  <c:v>19.559999999999999</c:v>
                </c:pt>
                <c:pt idx="1408">
                  <c:v>19.559999999999999</c:v>
                </c:pt>
                <c:pt idx="1409">
                  <c:v>19.57</c:v>
                </c:pt>
                <c:pt idx="1410">
                  <c:v>19.559999999999999</c:v>
                </c:pt>
                <c:pt idx="1411">
                  <c:v>19.559999999999999</c:v>
                </c:pt>
                <c:pt idx="1412">
                  <c:v>19.559999999999999</c:v>
                </c:pt>
                <c:pt idx="1413">
                  <c:v>19.57</c:v>
                </c:pt>
                <c:pt idx="1414">
                  <c:v>19.559999999999999</c:v>
                </c:pt>
                <c:pt idx="1415">
                  <c:v>19.57</c:v>
                </c:pt>
                <c:pt idx="1416">
                  <c:v>19.559999999999999</c:v>
                </c:pt>
                <c:pt idx="1417">
                  <c:v>19.559999999999999</c:v>
                </c:pt>
                <c:pt idx="1418">
                  <c:v>19.559999999999999</c:v>
                </c:pt>
                <c:pt idx="1419">
                  <c:v>19.57</c:v>
                </c:pt>
                <c:pt idx="1420">
                  <c:v>19.559999999999999</c:v>
                </c:pt>
                <c:pt idx="1421">
                  <c:v>19.559999999999999</c:v>
                </c:pt>
                <c:pt idx="1422">
                  <c:v>19.57</c:v>
                </c:pt>
                <c:pt idx="1423">
                  <c:v>19.559999999999999</c:v>
                </c:pt>
                <c:pt idx="1424">
                  <c:v>19.559999999999999</c:v>
                </c:pt>
                <c:pt idx="1425">
                  <c:v>19.57</c:v>
                </c:pt>
                <c:pt idx="1426">
                  <c:v>19.559999999999999</c:v>
                </c:pt>
                <c:pt idx="1427">
                  <c:v>19.559999999999999</c:v>
                </c:pt>
                <c:pt idx="1428">
                  <c:v>19.559999999999999</c:v>
                </c:pt>
                <c:pt idx="1429">
                  <c:v>19.559999999999999</c:v>
                </c:pt>
                <c:pt idx="1430">
                  <c:v>19.45</c:v>
                </c:pt>
                <c:pt idx="1431">
                  <c:v>19.55</c:v>
                </c:pt>
                <c:pt idx="1432">
                  <c:v>19.62</c:v>
                </c:pt>
                <c:pt idx="1433">
                  <c:v>19.59</c:v>
                </c:pt>
                <c:pt idx="1434">
                  <c:v>19.52</c:v>
                </c:pt>
                <c:pt idx="1435">
                  <c:v>19.54</c:v>
                </c:pt>
                <c:pt idx="1436">
                  <c:v>19.559999999999999</c:v>
                </c:pt>
                <c:pt idx="1437">
                  <c:v>19.54</c:v>
                </c:pt>
                <c:pt idx="1438">
                  <c:v>19.53</c:v>
                </c:pt>
                <c:pt idx="1439">
                  <c:v>19.559999999999999</c:v>
                </c:pt>
                <c:pt idx="1440">
                  <c:v>19.559999999999999</c:v>
                </c:pt>
                <c:pt idx="1441">
                  <c:v>19.559999999999999</c:v>
                </c:pt>
                <c:pt idx="1442">
                  <c:v>19.57</c:v>
                </c:pt>
                <c:pt idx="1443">
                  <c:v>19.579999999999998</c:v>
                </c:pt>
                <c:pt idx="1444">
                  <c:v>19.559999999999999</c:v>
                </c:pt>
                <c:pt idx="1445">
                  <c:v>19.559999999999999</c:v>
                </c:pt>
                <c:pt idx="1446">
                  <c:v>19.55</c:v>
                </c:pt>
                <c:pt idx="1447">
                  <c:v>19.55</c:v>
                </c:pt>
                <c:pt idx="1448">
                  <c:v>19.55</c:v>
                </c:pt>
                <c:pt idx="1449">
                  <c:v>19.55</c:v>
                </c:pt>
                <c:pt idx="1450">
                  <c:v>19.559999999999999</c:v>
                </c:pt>
                <c:pt idx="1451">
                  <c:v>19.57</c:v>
                </c:pt>
                <c:pt idx="1452">
                  <c:v>19.57</c:v>
                </c:pt>
                <c:pt idx="1453">
                  <c:v>19.57</c:v>
                </c:pt>
                <c:pt idx="1454">
                  <c:v>19.559999999999999</c:v>
                </c:pt>
                <c:pt idx="1455">
                  <c:v>19.559999999999999</c:v>
                </c:pt>
                <c:pt idx="1456">
                  <c:v>19.559999999999999</c:v>
                </c:pt>
                <c:pt idx="1457">
                  <c:v>19.559999999999999</c:v>
                </c:pt>
                <c:pt idx="1458">
                  <c:v>19.559999999999999</c:v>
                </c:pt>
                <c:pt idx="1459">
                  <c:v>19.559999999999999</c:v>
                </c:pt>
                <c:pt idx="1460">
                  <c:v>19.559999999999999</c:v>
                </c:pt>
                <c:pt idx="1461">
                  <c:v>19.559999999999999</c:v>
                </c:pt>
                <c:pt idx="1462">
                  <c:v>19.559999999999999</c:v>
                </c:pt>
                <c:pt idx="1463">
                  <c:v>19.559999999999999</c:v>
                </c:pt>
                <c:pt idx="1464">
                  <c:v>19.55</c:v>
                </c:pt>
                <c:pt idx="1465">
                  <c:v>19.55</c:v>
                </c:pt>
                <c:pt idx="1466">
                  <c:v>19.559999999999999</c:v>
                </c:pt>
                <c:pt idx="1467">
                  <c:v>19.559999999999999</c:v>
                </c:pt>
                <c:pt idx="1468">
                  <c:v>19.559999999999999</c:v>
                </c:pt>
                <c:pt idx="1469">
                  <c:v>19.559999999999999</c:v>
                </c:pt>
                <c:pt idx="1470">
                  <c:v>19.559999999999999</c:v>
                </c:pt>
                <c:pt idx="1471">
                  <c:v>19.55</c:v>
                </c:pt>
                <c:pt idx="1472">
                  <c:v>19.559999999999999</c:v>
                </c:pt>
                <c:pt idx="1473">
                  <c:v>19.559999999999999</c:v>
                </c:pt>
                <c:pt idx="1474">
                  <c:v>19.559999999999999</c:v>
                </c:pt>
                <c:pt idx="1475">
                  <c:v>19.559999999999999</c:v>
                </c:pt>
                <c:pt idx="1476">
                  <c:v>19.559999999999999</c:v>
                </c:pt>
                <c:pt idx="1477">
                  <c:v>19.559999999999999</c:v>
                </c:pt>
                <c:pt idx="1478">
                  <c:v>19.55</c:v>
                </c:pt>
                <c:pt idx="1479">
                  <c:v>19.55</c:v>
                </c:pt>
                <c:pt idx="1480">
                  <c:v>19.559999999999999</c:v>
                </c:pt>
                <c:pt idx="1481">
                  <c:v>19.55</c:v>
                </c:pt>
                <c:pt idx="1482">
                  <c:v>19.559999999999999</c:v>
                </c:pt>
                <c:pt idx="1483">
                  <c:v>19.559999999999999</c:v>
                </c:pt>
                <c:pt idx="1484">
                  <c:v>19.55</c:v>
                </c:pt>
                <c:pt idx="1485">
                  <c:v>19.559999999999999</c:v>
                </c:pt>
                <c:pt idx="1486">
                  <c:v>19.559999999999999</c:v>
                </c:pt>
                <c:pt idx="1487">
                  <c:v>19.55</c:v>
                </c:pt>
                <c:pt idx="1488">
                  <c:v>19.559999999999999</c:v>
                </c:pt>
                <c:pt idx="1489">
                  <c:v>19.559999999999999</c:v>
                </c:pt>
                <c:pt idx="1490">
                  <c:v>19.559999999999999</c:v>
                </c:pt>
                <c:pt idx="1491">
                  <c:v>19.559999999999999</c:v>
                </c:pt>
                <c:pt idx="1492">
                  <c:v>19.559999999999999</c:v>
                </c:pt>
                <c:pt idx="1493">
                  <c:v>19.55</c:v>
                </c:pt>
                <c:pt idx="1494">
                  <c:v>19.559999999999999</c:v>
                </c:pt>
                <c:pt idx="1495">
                  <c:v>19.559999999999999</c:v>
                </c:pt>
                <c:pt idx="1496">
                  <c:v>19.559999999999999</c:v>
                </c:pt>
                <c:pt idx="1497">
                  <c:v>19.559999999999999</c:v>
                </c:pt>
                <c:pt idx="1498">
                  <c:v>19.559999999999999</c:v>
                </c:pt>
                <c:pt idx="1499">
                  <c:v>19.55</c:v>
                </c:pt>
                <c:pt idx="1500">
                  <c:v>19.559999999999999</c:v>
                </c:pt>
                <c:pt idx="1501">
                  <c:v>19.559999999999999</c:v>
                </c:pt>
                <c:pt idx="1502">
                  <c:v>19.559999999999999</c:v>
                </c:pt>
                <c:pt idx="1503">
                  <c:v>19.559999999999999</c:v>
                </c:pt>
                <c:pt idx="1504">
                  <c:v>19.559999999999999</c:v>
                </c:pt>
                <c:pt idx="1505">
                  <c:v>19.55</c:v>
                </c:pt>
                <c:pt idx="1506">
                  <c:v>19.55</c:v>
                </c:pt>
                <c:pt idx="1507">
                  <c:v>19.55</c:v>
                </c:pt>
                <c:pt idx="1508">
                  <c:v>19.55</c:v>
                </c:pt>
                <c:pt idx="1509">
                  <c:v>19.55</c:v>
                </c:pt>
                <c:pt idx="1510">
                  <c:v>19.55</c:v>
                </c:pt>
                <c:pt idx="1511">
                  <c:v>19.559999999999999</c:v>
                </c:pt>
                <c:pt idx="1512">
                  <c:v>19.55</c:v>
                </c:pt>
                <c:pt idx="1513">
                  <c:v>19.55</c:v>
                </c:pt>
                <c:pt idx="1514">
                  <c:v>19.559999999999999</c:v>
                </c:pt>
                <c:pt idx="1515">
                  <c:v>19.559999999999999</c:v>
                </c:pt>
                <c:pt idx="1516">
                  <c:v>19.559999999999999</c:v>
                </c:pt>
                <c:pt idx="1517">
                  <c:v>19.559999999999999</c:v>
                </c:pt>
                <c:pt idx="1518">
                  <c:v>19.55</c:v>
                </c:pt>
                <c:pt idx="1519">
                  <c:v>19.559999999999999</c:v>
                </c:pt>
                <c:pt idx="1520">
                  <c:v>19.55</c:v>
                </c:pt>
                <c:pt idx="1521">
                  <c:v>19.559999999999999</c:v>
                </c:pt>
                <c:pt idx="1522">
                  <c:v>19.55</c:v>
                </c:pt>
                <c:pt idx="1523">
                  <c:v>19.55</c:v>
                </c:pt>
                <c:pt idx="1524">
                  <c:v>19.55</c:v>
                </c:pt>
                <c:pt idx="1525">
                  <c:v>19.55</c:v>
                </c:pt>
                <c:pt idx="1526">
                  <c:v>19.55</c:v>
                </c:pt>
                <c:pt idx="1527">
                  <c:v>19.559999999999999</c:v>
                </c:pt>
                <c:pt idx="1528">
                  <c:v>19.55</c:v>
                </c:pt>
                <c:pt idx="1529">
                  <c:v>19.55</c:v>
                </c:pt>
                <c:pt idx="1530">
                  <c:v>19.559999999999999</c:v>
                </c:pt>
                <c:pt idx="1531">
                  <c:v>19.559999999999999</c:v>
                </c:pt>
                <c:pt idx="1532">
                  <c:v>19.55</c:v>
                </c:pt>
                <c:pt idx="1533">
                  <c:v>19.55</c:v>
                </c:pt>
                <c:pt idx="1534">
                  <c:v>19.55</c:v>
                </c:pt>
                <c:pt idx="1535">
                  <c:v>19.55</c:v>
                </c:pt>
                <c:pt idx="1536">
                  <c:v>19.55</c:v>
                </c:pt>
                <c:pt idx="1537">
                  <c:v>19.559999999999999</c:v>
                </c:pt>
                <c:pt idx="1538">
                  <c:v>19.559999999999999</c:v>
                </c:pt>
                <c:pt idx="1539">
                  <c:v>19.55</c:v>
                </c:pt>
                <c:pt idx="1540">
                  <c:v>19.55</c:v>
                </c:pt>
                <c:pt idx="1541">
                  <c:v>19.55</c:v>
                </c:pt>
                <c:pt idx="1542">
                  <c:v>19.55</c:v>
                </c:pt>
                <c:pt idx="1543">
                  <c:v>19.55</c:v>
                </c:pt>
                <c:pt idx="1544">
                  <c:v>19.55</c:v>
                </c:pt>
                <c:pt idx="1545">
                  <c:v>19.55</c:v>
                </c:pt>
                <c:pt idx="1546">
                  <c:v>19.559999999999999</c:v>
                </c:pt>
                <c:pt idx="1547">
                  <c:v>19.55</c:v>
                </c:pt>
                <c:pt idx="1548">
                  <c:v>19.559999999999999</c:v>
                </c:pt>
                <c:pt idx="1549">
                  <c:v>19.559999999999999</c:v>
                </c:pt>
                <c:pt idx="1550">
                  <c:v>19.559999999999999</c:v>
                </c:pt>
                <c:pt idx="1551">
                  <c:v>19.55</c:v>
                </c:pt>
                <c:pt idx="1552">
                  <c:v>19.55</c:v>
                </c:pt>
                <c:pt idx="1553">
                  <c:v>19.55</c:v>
                </c:pt>
                <c:pt idx="1554">
                  <c:v>19.559999999999999</c:v>
                </c:pt>
                <c:pt idx="1555">
                  <c:v>19.55</c:v>
                </c:pt>
                <c:pt idx="1556">
                  <c:v>19.55</c:v>
                </c:pt>
                <c:pt idx="1557">
                  <c:v>19.55</c:v>
                </c:pt>
                <c:pt idx="1558">
                  <c:v>19.55</c:v>
                </c:pt>
                <c:pt idx="1559">
                  <c:v>19.55</c:v>
                </c:pt>
                <c:pt idx="1560">
                  <c:v>19.55</c:v>
                </c:pt>
                <c:pt idx="1561">
                  <c:v>19.55</c:v>
                </c:pt>
                <c:pt idx="1562">
                  <c:v>19.55</c:v>
                </c:pt>
                <c:pt idx="1563">
                  <c:v>19.55</c:v>
                </c:pt>
                <c:pt idx="1564">
                  <c:v>19.55</c:v>
                </c:pt>
                <c:pt idx="1565">
                  <c:v>19.559999999999999</c:v>
                </c:pt>
                <c:pt idx="1566">
                  <c:v>19.55</c:v>
                </c:pt>
                <c:pt idx="1567">
                  <c:v>19.55</c:v>
                </c:pt>
                <c:pt idx="1568">
                  <c:v>19.55</c:v>
                </c:pt>
                <c:pt idx="1569">
                  <c:v>19.55</c:v>
                </c:pt>
                <c:pt idx="1570">
                  <c:v>19.55</c:v>
                </c:pt>
                <c:pt idx="1571">
                  <c:v>19.55</c:v>
                </c:pt>
                <c:pt idx="1572">
                  <c:v>19.55</c:v>
                </c:pt>
                <c:pt idx="1573">
                  <c:v>19.55</c:v>
                </c:pt>
                <c:pt idx="1574">
                  <c:v>19.55</c:v>
                </c:pt>
                <c:pt idx="1575">
                  <c:v>19.55</c:v>
                </c:pt>
                <c:pt idx="1576">
                  <c:v>19.55</c:v>
                </c:pt>
                <c:pt idx="1577">
                  <c:v>19.55</c:v>
                </c:pt>
                <c:pt idx="1578">
                  <c:v>19.55</c:v>
                </c:pt>
                <c:pt idx="1579">
                  <c:v>19.55</c:v>
                </c:pt>
                <c:pt idx="1580">
                  <c:v>19.55</c:v>
                </c:pt>
                <c:pt idx="1581">
                  <c:v>19.55</c:v>
                </c:pt>
                <c:pt idx="1582">
                  <c:v>19.55</c:v>
                </c:pt>
                <c:pt idx="1583">
                  <c:v>19.55</c:v>
                </c:pt>
                <c:pt idx="1584">
                  <c:v>19.55</c:v>
                </c:pt>
                <c:pt idx="1585">
                  <c:v>19.55</c:v>
                </c:pt>
                <c:pt idx="1586">
                  <c:v>19.54</c:v>
                </c:pt>
                <c:pt idx="1587">
                  <c:v>19.55</c:v>
                </c:pt>
                <c:pt idx="1588">
                  <c:v>19.55</c:v>
                </c:pt>
                <c:pt idx="1589">
                  <c:v>19.55</c:v>
                </c:pt>
                <c:pt idx="1590">
                  <c:v>19.55</c:v>
                </c:pt>
                <c:pt idx="1591">
                  <c:v>19.55</c:v>
                </c:pt>
                <c:pt idx="1592">
                  <c:v>19.55</c:v>
                </c:pt>
                <c:pt idx="1593">
                  <c:v>19.55</c:v>
                </c:pt>
                <c:pt idx="1594">
                  <c:v>19.55</c:v>
                </c:pt>
                <c:pt idx="1595">
                  <c:v>19.54</c:v>
                </c:pt>
                <c:pt idx="1596">
                  <c:v>19.55</c:v>
                </c:pt>
                <c:pt idx="1597">
                  <c:v>19.54</c:v>
                </c:pt>
                <c:pt idx="1598">
                  <c:v>19.54</c:v>
                </c:pt>
                <c:pt idx="1599">
                  <c:v>19.55</c:v>
                </c:pt>
                <c:pt idx="1600">
                  <c:v>19.54</c:v>
                </c:pt>
                <c:pt idx="1601">
                  <c:v>19.54</c:v>
                </c:pt>
                <c:pt idx="1602">
                  <c:v>19.54</c:v>
                </c:pt>
                <c:pt idx="1603">
                  <c:v>19.54</c:v>
                </c:pt>
                <c:pt idx="1604">
                  <c:v>19.54</c:v>
                </c:pt>
                <c:pt idx="1605">
                  <c:v>19.55</c:v>
                </c:pt>
                <c:pt idx="1606">
                  <c:v>19.54</c:v>
                </c:pt>
                <c:pt idx="1607">
                  <c:v>19.54</c:v>
                </c:pt>
                <c:pt idx="1608">
                  <c:v>19.54</c:v>
                </c:pt>
                <c:pt idx="1609">
                  <c:v>19.54</c:v>
                </c:pt>
                <c:pt idx="1610">
                  <c:v>19.54</c:v>
                </c:pt>
                <c:pt idx="1611">
                  <c:v>19.54</c:v>
                </c:pt>
                <c:pt idx="1612">
                  <c:v>19.54</c:v>
                </c:pt>
                <c:pt idx="1613">
                  <c:v>19.54</c:v>
                </c:pt>
                <c:pt idx="1614">
                  <c:v>19.54</c:v>
                </c:pt>
                <c:pt idx="1615">
                  <c:v>19.55</c:v>
                </c:pt>
                <c:pt idx="1616">
                  <c:v>19.54</c:v>
                </c:pt>
                <c:pt idx="1617">
                  <c:v>19.54</c:v>
                </c:pt>
                <c:pt idx="1618">
                  <c:v>19.54</c:v>
                </c:pt>
                <c:pt idx="1619">
                  <c:v>19.54</c:v>
                </c:pt>
                <c:pt idx="1620">
                  <c:v>19.55</c:v>
                </c:pt>
                <c:pt idx="1621">
                  <c:v>19.55</c:v>
                </c:pt>
                <c:pt idx="1622">
                  <c:v>19.55</c:v>
                </c:pt>
                <c:pt idx="1623">
                  <c:v>19.55</c:v>
                </c:pt>
                <c:pt idx="1624">
                  <c:v>19.54</c:v>
                </c:pt>
                <c:pt idx="1625">
                  <c:v>19.55</c:v>
                </c:pt>
                <c:pt idx="1626">
                  <c:v>19.55</c:v>
                </c:pt>
                <c:pt idx="1627">
                  <c:v>19.54</c:v>
                </c:pt>
                <c:pt idx="1628">
                  <c:v>19.55</c:v>
                </c:pt>
                <c:pt idx="1629">
                  <c:v>19.54</c:v>
                </c:pt>
                <c:pt idx="1630">
                  <c:v>19.55</c:v>
                </c:pt>
                <c:pt idx="1631">
                  <c:v>19.54</c:v>
                </c:pt>
                <c:pt idx="1632">
                  <c:v>19.55</c:v>
                </c:pt>
                <c:pt idx="1633">
                  <c:v>19.54</c:v>
                </c:pt>
                <c:pt idx="1634">
                  <c:v>19.54</c:v>
                </c:pt>
                <c:pt idx="1635">
                  <c:v>19.55</c:v>
                </c:pt>
                <c:pt idx="1636">
                  <c:v>19.55</c:v>
                </c:pt>
                <c:pt idx="1637">
                  <c:v>19.54</c:v>
                </c:pt>
                <c:pt idx="1638">
                  <c:v>19.55</c:v>
                </c:pt>
                <c:pt idx="1639">
                  <c:v>19.54</c:v>
                </c:pt>
                <c:pt idx="1640">
                  <c:v>19.55</c:v>
                </c:pt>
                <c:pt idx="1641">
                  <c:v>19.55</c:v>
                </c:pt>
                <c:pt idx="1642">
                  <c:v>19.54</c:v>
                </c:pt>
                <c:pt idx="1643">
                  <c:v>19.54</c:v>
                </c:pt>
                <c:pt idx="1644">
                  <c:v>19.55</c:v>
                </c:pt>
                <c:pt idx="1645">
                  <c:v>19.54</c:v>
                </c:pt>
                <c:pt idx="1646">
                  <c:v>19.54</c:v>
                </c:pt>
                <c:pt idx="1647">
                  <c:v>19.54</c:v>
                </c:pt>
                <c:pt idx="1648">
                  <c:v>19.54</c:v>
                </c:pt>
                <c:pt idx="1649">
                  <c:v>19.54</c:v>
                </c:pt>
                <c:pt idx="1650">
                  <c:v>19.54</c:v>
                </c:pt>
                <c:pt idx="1651">
                  <c:v>19.54</c:v>
                </c:pt>
                <c:pt idx="1652">
                  <c:v>19.55</c:v>
                </c:pt>
                <c:pt idx="1653">
                  <c:v>19.54</c:v>
                </c:pt>
                <c:pt idx="1654">
                  <c:v>19.54</c:v>
                </c:pt>
                <c:pt idx="1655">
                  <c:v>19.55</c:v>
                </c:pt>
                <c:pt idx="1656">
                  <c:v>19.54</c:v>
                </c:pt>
                <c:pt idx="1657">
                  <c:v>19.54</c:v>
                </c:pt>
                <c:pt idx="1658">
                  <c:v>19.54</c:v>
                </c:pt>
                <c:pt idx="1659">
                  <c:v>19.54</c:v>
                </c:pt>
                <c:pt idx="1660">
                  <c:v>19.54</c:v>
                </c:pt>
                <c:pt idx="1661">
                  <c:v>19.55</c:v>
                </c:pt>
                <c:pt idx="1662">
                  <c:v>19.54</c:v>
                </c:pt>
                <c:pt idx="1663">
                  <c:v>19.54</c:v>
                </c:pt>
                <c:pt idx="1664">
                  <c:v>19.55</c:v>
                </c:pt>
                <c:pt idx="1665">
                  <c:v>19.54</c:v>
                </c:pt>
                <c:pt idx="1666">
                  <c:v>19.54</c:v>
                </c:pt>
                <c:pt idx="1667">
                  <c:v>19.55</c:v>
                </c:pt>
                <c:pt idx="1668">
                  <c:v>19.54</c:v>
                </c:pt>
                <c:pt idx="1669">
                  <c:v>19.54</c:v>
                </c:pt>
                <c:pt idx="1670">
                  <c:v>19.55</c:v>
                </c:pt>
                <c:pt idx="1671">
                  <c:v>19.52</c:v>
                </c:pt>
                <c:pt idx="1672">
                  <c:v>19.559999999999999</c:v>
                </c:pt>
                <c:pt idx="1673">
                  <c:v>19.55</c:v>
                </c:pt>
                <c:pt idx="1674">
                  <c:v>19.55</c:v>
                </c:pt>
                <c:pt idx="1675">
                  <c:v>19.55</c:v>
                </c:pt>
                <c:pt idx="1676">
                  <c:v>19.55</c:v>
                </c:pt>
                <c:pt idx="1677">
                  <c:v>19.54</c:v>
                </c:pt>
                <c:pt idx="1678">
                  <c:v>19.55</c:v>
                </c:pt>
                <c:pt idx="1679">
                  <c:v>19.54</c:v>
                </c:pt>
                <c:pt idx="1680">
                  <c:v>19.54</c:v>
                </c:pt>
                <c:pt idx="1681">
                  <c:v>19.55</c:v>
                </c:pt>
                <c:pt idx="1682">
                  <c:v>19.55</c:v>
                </c:pt>
                <c:pt idx="1683">
                  <c:v>19.55</c:v>
                </c:pt>
                <c:pt idx="1684">
                  <c:v>19.55</c:v>
                </c:pt>
                <c:pt idx="1685">
                  <c:v>19.55</c:v>
                </c:pt>
                <c:pt idx="1686">
                  <c:v>19.559999999999999</c:v>
                </c:pt>
                <c:pt idx="1687">
                  <c:v>19.55</c:v>
                </c:pt>
                <c:pt idx="1688">
                  <c:v>19.55</c:v>
                </c:pt>
                <c:pt idx="1689">
                  <c:v>19.559999999999999</c:v>
                </c:pt>
                <c:pt idx="1690">
                  <c:v>19.54</c:v>
                </c:pt>
                <c:pt idx="1691">
                  <c:v>19.55</c:v>
                </c:pt>
                <c:pt idx="1692">
                  <c:v>19.54</c:v>
                </c:pt>
                <c:pt idx="1693">
                  <c:v>19.559999999999999</c:v>
                </c:pt>
                <c:pt idx="1694">
                  <c:v>19.559999999999999</c:v>
                </c:pt>
                <c:pt idx="1695">
                  <c:v>19.54</c:v>
                </c:pt>
                <c:pt idx="1696">
                  <c:v>19.55</c:v>
                </c:pt>
                <c:pt idx="1697">
                  <c:v>19.55</c:v>
                </c:pt>
                <c:pt idx="1698">
                  <c:v>19.54</c:v>
                </c:pt>
                <c:pt idx="1699">
                  <c:v>19.55</c:v>
                </c:pt>
                <c:pt idx="1700">
                  <c:v>19.55</c:v>
                </c:pt>
                <c:pt idx="1701">
                  <c:v>19.54</c:v>
                </c:pt>
                <c:pt idx="1702">
                  <c:v>19.53</c:v>
                </c:pt>
                <c:pt idx="1703">
                  <c:v>19.55</c:v>
                </c:pt>
                <c:pt idx="1704">
                  <c:v>19.55</c:v>
                </c:pt>
                <c:pt idx="1705">
                  <c:v>19.53</c:v>
                </c:pt>
                <c:pt idx="1706">
                  <c:v>19.54</c:v>
                </c:pt>
                <c:pt idx="1707">
                  <c:v>19.54</c:v>
                </c:pt>
                <c:pt idx="1708">
                  <c:v>19.55</c:v>
                </c:pt>
                <c:pt idx="1709">
                  <c:v>19.54</c:v>
                </c:pt>
                <c:pt idx="1710">
                  <c:v>19.55</c:v>
                </c:pt>
                <c:pt idx="1711">
                  <c:v>19.55</c:v>
                </c:pt>
                <c:pt idx="1712">
                  <c:v>19.55</c:v>
                </c:pt>
                <c:pt idx="1713">
                  <c:v>19.54</c:v>
                </c:pt>
                <c:pt idx="1714">
                  <c:v>19.55</c:v>
                </c:pt>
                <c:pt idx="1715">
                  <c:v>19.54</c:v>
                </c:pt>
                <c:pt idx="1716">
                  <c:v>19.54</c:v>
                </c:pt>
                <c:pt idx="1717">
                  <c:v>19.53</c:v>
                </c:pt>
                <c:pt idx="1718">
                  <c:v>19.54</c:v>
                </c:pt>
                <c:pt idx="1719">
                  <c:v>19.53</c:v>
                </c:pt>
                <c:pt idx="1720">
                  <c:v>19.54</c:v>
                </c:pt>
                <c:pt idx="1721">
                  <c:v>19.53</c:v>
                </c:pt>
                <c:pt idx="1722">
                  <c:v>19.54</c:v>
                </c:pt>
                <c:pt idx="1723">
                  <c:v>19.54</c:v>
                </c:pt>
                <c:pt idx="1724">
                  <c:v>19.54</c:v>
                </c:pt>
                <c:pt idx="1725">
                  <c:v>19.54</c:v>
                </c:pt>
                <c:pt idx="1726">
                  <c:v>19.54</c:v>
                </c:pt>
                <c:pt idx="1727">
                  <c:v>19.54</c:v>
                </c:pt>
                <c:pt idx="1728">
                  <c:v>19.54</c:v>
                </c:pt>
                <c:pt idx="1729">
                  <c:v>19.54</c:v>
                </c:pt>
                <c:pt idx="1730">
                  <c:v>19.54</c:v>
                </c:pt>
                <c:pt idx="1731">
                  <c:v>19.54</c:v>
                </c:pt>
                <c:pt idx="1732">
                  <c:v>19.54</c:v>
                </c:pt>
                <c:pt idx="1733">
                  <c:v>19.54</c:v>
                </c:pt>
                <c:pt idx="1734">
                  <c:v>19.54</c:v>
                </c:pt>
                <c:pt idx="1735">
                  <c:v>19.54</c:v>
                </c:pt>
                <c:pt idx="1736">
                  <c:v>19.54</c:v>
                </c:pt>
                <c:pt idx="1737">
                  <c:v>19.54</c:v>
                </c:pt>
                <c:pt idx="1738">
                  <c:v>19.54</c:v>
                </c:pt>
                <c:pt idx="1739">
                  <c:v>19.54</c:v>
                </c:pt>
                <c:pt idx="1740">
                  <c:v>19.54</c:v>
                </c:pt>
                <c:pt idx="1741">
                  <c:v>19.54</c:v>
                </c:pt>
                <c:pt idx="1742">
                  <c:v>19.54</c:v>
                </c:pt>
                <c:pt idx="1743">
                  <c:v>19.53</c:v>
                </c:pt>
                <c:pt idx="1744">
                  <c:v>19.54</c:v>
                </c:pt>
                <c:pt idx="1745">
                  <c:v>19.53</c:v>
                </c:pt>
                <c:pt idx="1746">
                  <c:v>19.54</c:v>
                </c:pt>
                <c:pt idx="1747">
                  <c:v>19.54</c:v>
                </c:pt>
                <c:pt idx="1748">
                  <c:v>19.53</c:v>
                </c:pt>
                <c:pt idx="1749">
                  <c:v>19.54</c:v>
                </c:pt>
                <c:pt idx="1750">
                  <c:v>19.54</c:v>
                </c:pt>
                <c:pt idx="1751">
                  <c:v>19.54</c:v>
                </c:pt>
                <c:pt idx="1752">
                  <c:v>19.53</c:v>
                </c:pt>
                <c:pt idx="1753">
                  <c:v>19.54</c:v>
                </c:pt>
                <c:pt idx="1754">
                  <c:v>19.54</c:v>
                </c:pt>
                <c:pt idx="1755">
                  <c:v>19.54</c:v>
                </c:pt>
                <c:pt idx="1756">
                  <c:v>19.54</c:v>
                </c:pt>
                <c:pt idx="1757">
                  <c:v>19.54</c:v>
                </c:pt>
                <c:pt idx="1758">
                  <c:v>19.54</c:v>
                </c:pt>
                <c:pt idx="1759">
                  <c:v>19.54</c:v>
                </c:pt>
                <c:pt idx="1760">
                  <c:v>19.54</c:v>
                </c:pt>
                <c:pt idx="1761">
                  <c:v>19.53</c:v>
                </c:pt>
                <c:pt idx="1762">
                  <c:v>19.53</c:v>
                </c:pt>
                <c:pt idx="1763">
                  <c:v>19.54</c:v>
                </c:pt>
                <c:pt idx="1764">
                  <c:v>19.54</c:v>
                </c:pt>
                <c:pt idx="1765">
                  <c:v>19.54</c:v>
                </c:pt>
                <c:pt idx="1766">
                  <c:v>19.54</c:v>
                </c:pt>
                <c:pt idx="1767">
                  <c:v>19.53</c:v>
                </c:pt>
                <c:pt idx="1768">
                  <c:v>19.54</c:v>
                </c:pt>
                <c:pt idx="1769">
                  <c:v>19.53</c:v>
                </c:pt>
                <c:pt idx="1770">
                  <c:v>19.53</c:v>
                </c:pt>
                <c:pt idx="1771">
                  <c:v>19.54</c:v>
                </c:pt>
                <c:pt idx="1772">
                  <c:v>19.54</c:v>
                </c:pt>
                <c:pt idx="1773">
                  <c:v>19.54</c:v>
                </c:pt>
                <c:pt idx="1774">
                  <c:v>19.53</c:v>
                </c:pt>
                <c:pt idx="1775">
                  <c:v>19.54</c:v>
                </c:pt>
                <c:pt idx="1776">
                  <c:v>19.53</c:v>
                </c:pt>
                <c:pt idx="1777">
                  <c:v>19.54</c:v>
                </c:pt>
                <c:pt idx="1778">
                  <c:v>19.54</c:v>
                </c:pt>
                <c:pt idx="1779">
                  <c:v>19.54</c:v>
                </c:pt>
                <c:pt idx="1780">
                  <c:v>19.53</c:v>
                </c:pt>
                <c:pt idx="1781">
                  <c:v>19.53</c:v>
                </c:pt>
                <c:pt idx="1782">
                  <c:v>19.54</c:v>
                </c:pt>
                <c:pt idx="1783">
                  <c:v>19.53</c:v>
                </c:pt>
                <c:pt idx="1784">
                  <c:v>19.53</c:v>
                </c:pt>
                <c:pt idx="1785">
                  <c:v>19.53</c:v>
                </c:pt>
                <c:pt idx="1786">
                  <c:v>19.53</c:v>
                </c:pt>
                <c:pt idx="1787">
                  <c:v>19.53</c:v>
                </c:pt>
                <c:pt idx="1788">
                  <c:v>19.53</c:v>
                </c:pt>
                <c:pt idx="1789">
                  <c:v>19.54</c:v>
                </c:pt>
                <c:pt idx="1790">
                  <c:v>19.54</c:v>
                </c:pt>
                <c:pt idx="1791">
                  <c:v>19.53</c:v>
                </c:pt>
                <c:pt idx="1792">
                  <c:v>19.53</c:v>
                </c:pt>
                <c:pt idx="1793">
                  <c:v>19.53</c:v>
                </c:pt>
                <c:pt idx="1794">
                  <c:v>19.53</c:v>
                </c:pt>
                <c:pt idx="1795">
                  <c:v>19.53</c:v>
                </c:pt>
                <c:pt idx="1796">
                  <c:v>19.53</c:v>
                </c:pt>
                <c:pt idx="1797">
                  <c:v>19.53</c:v>
                </c:pt>
                <c:pt idx="1798">
                  <c:v>19.53</c:v>
                </c:pt>
                <c:pt idx="1799">
                  <c:v>19.53</c:v>
                </c:pt>
                <c:pt idx="1800">
                  <c:v>19.53</c:v>
                </c:pt>
                <c:pt idx="1801">
                  <c:v>19.53</c:v>
                </c:pt>
                <c:pt idx="1802">
                  <c:v>19.53</c:v>
                </c:pt>
                <c:pt idx="1803">
                  <c:v>19.53</c:v>
                </c:pt>
                <c:pt idx="1804">
                  <c:v>19.53</c:v>
                </c:pt>
                <c:pt idx="1805">
                  <c:v>19.53</c:v>
                </c:pt>
                <c:pt idx="1806">
                  <c:v>19.53</c:v>
                </c:pt>
                <c:pt idx="1807">
                  <c:v>19.53</c:v>
                </c:pt>
                <c:pt idx="1808">
                  <c:v>19.53</c:v>
                </c:pt>
                <c:pt idx="1809">
                  <c:v>19.53</c:v>
                </c:pt>
                <c:pt idx="1810">
                  <c:v>19.53</c:v>
                </c:pt>
                <c:pt idx="1811">
                  <c:v>19.53</c:v>
                </c:pt>
                <c:pt idx="1812">
                  <c:v>19.53</c:v>
                </c:pt>
                <c:pt idx="1813">
                  <c:v>19.54</c:v>
                </c:pt>
                <c:pt idx="1814">
                  <c:v>19.53</c:v>
                </c:pt>
                <c:pt idx="1815">
                  <c:v>19.53</c:v>
                </c:pt>
                <c:pt idx="1816">
                  <c:v>19.53</c:v>
                </c:pt>
                <c:pt idx="1817">
                  <c:v>19.53</c:v>
                </c:pt>
                <c:pt idx="1818">
                  <c:v>19.53</c:v>
                </c:pt>
                <c:pt idx="1819">
                  <c:v>19.53</c:v>
                </c:pt>
                <c:pt idx="1820">
                  <c:v>19.53</c:v>
                </c:pt>
                <c:pt idx="1821">
                  <c:v>19.53</c:v>
                </c:pt>
                <c:pt idx="1822">
                  <c:v>19.53</c:v>
                </c:pt>
                <c:pt idx="1823">
                  <c:v>19.53</c:v>
                </c:pt>
                <c:pt idx="1824">
                  <c:v>19.53</c:v>
                </c:pt>
                <c:pt idx="1825">
                  <c:v>19.53</c:v>
                </c:pt>
                <c:pt idx="1826">
                  <c:v>19.53</c:v>
                </c:pt>
                <c:pt idx="1827">
                  <c:v>19.53</c:v>
                </c:pt>
                <c:pt idx="1828">
                  <c:v>19.53</c:v>
                </c:pt>
                <c:pt idx="1829">
                  <c:v>19.53</c:v>
                </c:pt>
                <c:pt idx="1830">
                  <c:v>19.53</c:v>
                </c:pt>
                <c:pt idx="1831">
                  <c:v>19.53</c:v>
                </c:pt>
                <c:pt idx="1832">
                  <c:v>19.53</c:v>
                </c:pt>
                <c:pt idx="1833">
                  <c:v>19.53</c:v>
                </c:pt>
                <c:pt idx="1834">
                  <c:v>19.53</c:v>
                </c:pt>
                <c:pt idx="1835">
                  <c:v>19.53</c:v>
                </c:pt>
                <c:pt idx="1836">
                  <c:v>19.53</c:v>
                </c:pt>
                <c:pt idx="1837">
                  <c:v>19.53</c:v>
                </c:pt>
                <c:pt idx="1838">
                  <c:v>19.53</c:v>
                </c:pt>
                <c:pt idx="1839">
                  <c:v>19.53</c:v>
                </c:pt>
                <c:pt idx="1840">
                  <c:v>19.52</c:v>
                </c:pt>
                <c:pt idx="1841">
                  <c:v>19.52</c:v>
                </c:pt>
                <c:pt idx="1842">
                  <c:v>19.53</c:v>
                </c:pt>
                <c:pt idx="1843">
                  <c:v>19.53</c:v>
                </c:pt>
                <c:pt idx="1844">
                  <c:v>19.53</c:v>
                </c:pt>
                <c:pt idx="1845">
                  <c:v>19.52</c:v>
                </c:pt>
                <c:pt idx="1846">
                  <c:v>19.53</c:v>
                </c:pt>
                <c:pt idx="1847">
                  <c:v>19.53</c:v>
                </c:pt>
                <c:pt idx="1848">
                  <c:v>19.53</c:v>
                </c:pt>
                <c:pt idx="1849">
                  <c:v>19.53</c:v>
                </c:pt>
                <c:pt idx="1850">
                  <c:v>19.53</c:v>
                </c:pt>
                <c:pt idx="1851">
                  <c:v>19.53</c:v>
                </c:pt>
                <c:pt idx="1852">
                  <c:v>19.53</c:v>
                </c:pt>
                <c:pt idx="1853">
                  <c:v>19.54</c:v>
                </c:pt>
                <c:pt idx="1854">
                  <c:v>19.54</c:v>
                </c:pt>
                <c:pt idx="1855">
                  <c:v>19.53</c:v>
                </c:pt>
                <c:pt idx="1856">
                  <c:v>19.53</c:v>
                </c:pt>
                <c:pt idx="1857">
                  <c:v>19.53</c:v>
                </c:pt>
                <c:pt idx="1858">
                  <c:v>19.53</c:v>
                </c:pt>
                <c:pt idx="1859">
                  <c:v>19.54</c:v>
                </c:pt>
                <c:pt idx="1860">
                  <c:v>19.53</c:v>
                </c:pt>
                <c:pt idx="1861">
                  <c:v>19.53</c:v>
                </c:pt>
                <c:pt idx="1862">
                  <c:v>19.54</c:v>
                </c:pt>
                <c:pt idx="1863">
                  <c:v>19.53</c:v>
                </c:pt>
                <c:pt idx="1864">
                  <c:v>19.53</c:v>
                </c:pt>
                <c:pt idx="1865">
                  <c:v>19.53</c:v>
                </c:pt>
                <c:pt idx="1866">
                  <c:v>19.53</c:v>
                </c:pt>
                <c:pt idx="1867">
                  <c:v>19.53</c:v>
                </c:pt>
                <c:pt idx="1868">
                  <c:v>19.53</c:v>
                </c:pt>
                <c:pt idx="1869">
                  <c:v>19.53</c:v>
                </c:pt>
                <c:pt idx="1870">
                  <c:v>19.54</c:v>
                </c:pt>
                <c:pt idx="1871">
                  <c:v>19.53</c:v>
                </c:pt>
                <c:pt idx="1872">
                  <c:v>19.53</c:v>
                </c:pt>
                <c:pt idx="1873">
                  <c:v>19.53</c:v>
                </c:pt>
                <c:pt idx="1874">
                  <c:v>19.53</c:v>
                </c:pt>
                <c:pt idx="1875">
                  <c:v>19.52</c:v>
                </c:pt>
                <c:pt idx="1876">
                  <c:v>19.53</c:v>
                </c:pt>
                <c:pt idx="1877">
                  <c:v>19.53</c:v>
                </c:pt>
                <c:pt idx="1878">
                  <c:v>19.53</c:v>
                </c:pt>
                <c:pt idx="1879">
                  <c:v>19.53</c:v>
                </c:pt>
                <c:pt idx="1880">
                  <c:v>19.53</c:v>
                </c:pt>
                <c:pt idx="1881">
                  <c:v>19.53</c:v>
                </c:pt>
                <c:pt idx="1882">
                  <c:v>19.53</c:v>
                </c:pt>
                <c:pt idx="1883">
                  <c:v>19.52</c:v>
                </c:pt>
                <c:pt idx="1884">
                  <c:v>19.53</c:v>
                </c:pt>
                <c:pt idx="1885">
                  <c:v>19.53</c:v>
                </c:pt>
                <c:pt idx="1886">
                  <c:v>19.52</c:v>
                </c:pt>
                <c:pt idx="1887">
                  <c:v>19.53</c:v>
                </c:pt>
                <c:pt idx="1888">
                  <c:v>19.53</c:v>
                </c:pt>
                <c:pt idx="1889">
                  <c:v>19.52</c:v>
                </c:pt>
                <c:pt idx="1890">
                  <c:v>19.53</c:v>
                </c:pt>
                <c:pt idx="1891">
                  <c:v>19.53</c:v>
                </c:pt>
                <c:pt idx="1892">
                  <c:v>19.53</c:v>
                </c:pt>
                <c:pt idx="1893">
                  <c:v>19.53</c:v>
                </c:pt>
                <c:pt idx="1894">
                  <c:v>19.53</c:v>
                </c:pt>
                <c:pt idx="1895">
                  <c:v>19.53</c:v>
                </c:pt>
                <c:pt idx="1896">
                  <c:v>19.53</c:v>
                </c:pt>
                <c:pt idx="1897">
                  <c:v>19.53</c:v>
                </c:pt>
                <c:pt idx="1898">
                  <c:v>19.53</c:v>
                </c:pt>
                <c:pt idx="1899">
                  <c:v>19.54</c:v>
                </c:pt>
                <c:pt idx="1900">
                  <c:v>19.53</c:v>
                </c:pt>
                <c:pt idx="1901">
                  <c:v>19.53</c:v>
                </c:pt>
                <c:pt idx="1902">
                  <c:v>19.53</c:v>
                </c:pt>
                <c:pt idx="1903">
                  <c:v>19.53</c:v>
                </c:pt>
                <c:pt idx="1904">
                  <c:v>19.52</c:v>
                </c:pt>
                <c:pt idx="1905">
                  <c:v>19.53</c:v>
                </c:pt>
                <c:pt idx="1906">
                  <c:v>19.53</c:v>
                </c:pt>
                <c:pt idx="1907">
                  <c:v>19.510000000000002</c:v>
                </c:pt>
                <c:pt idx="1908">
                  <c:v>19.54</c:v>
                </c:pt>
                <c:pt idx="1909">
                  <c:v>19.52</c:v>
                </c:pt>
                <c:pt idx="1910">
                  <c:v>19.52</c:v>
                </c:pt>
                <c:pt idx="1911">
                  <c:v>19.55</c:v>
                </c:pt>
                <c:pt idx="1912">
                  <c:v>19.53</c:v>
                </c:pt>
                <c:pt idx="1913">
                  <c:v>19.52</c:v>
                </c:pt>
                <c:pt idx="1914">
                  <c:v>19.54</c:v>
                </c:pt>
                <c:pt idx="1915">
                  <c:v>19.55</c:v>
                </c:pt>
                <c:pt idx="1916">
                  <c:v>19.5</c:v>
                </c:pt>
                <c:pt idx="1917">
                  <c:v>19.510000000000002</c:v>
                </c:pt>
                <c:pt idx="1918">
                  <c:v>19.54</c:v>
                </c:pt>
                <c:pt idx="1919">
                  <c:v>19.53</c:v>
                </c:pt>
                <c:pt idx="1920">
                  <c:v>19.52</c:v>
                </c:pt>
                <c:pt idx="1921">
                  <c:v>19.510000000000002</c:v>
                </c:pt>
                <c:pt idx="1922">
                  <c:v>19.53</c:v>
                </c:pt>
                <c:pt idx="1923">
                  <c:v>19.53</c:v>
                </c:pt>
                <c:pt idx="1924">
                  <c:v>19.52</c:v>
                </c:pt>
                <c:pt idx="1925">
                  <c:v>19.53</c:v>
                </c:pt>
                <c:pt idx="1926">
                  <c:v>19.52</c:v>
                </c:pt>
                <c:pt idx="1927">
                  <c:v>19.52</c:v>
                </c:pt>
                <c:pt idx="1928">
                  <c:v>19.53</c:v>
                </c:pt>
                <c:pt idx="1929">
                  <c:v>19.52</c:v>
                </c:pt>
                <c:pt idx="1930">
                  <c:v>19.53</c:v>
                </c:pt>
                <c:pt idx="1931">
                  <c:v>19.52</c:v>
                </c:pt>
                <c:pt idx="1932">
                  <c:v>19.53</c:v>
                </c:pt>
                <c:pt idx="1933">
                  <c:v>19.52</c:v>
                </c:pt>
                <c:pt idx="1934">
                  <c:v>19.52</c:v>
                </c:pt>
                <c:pt idx="1935">
                  <c:v>19.52</c:v>
                </c:pt>
                <c:pt idx="1936">
                  <c:v>19.53</c:v>
                </c:pt>
                <c:pt idx="1937">
                  <c:v>19.52</c:v>
                </c:pt>
                <c:pt idx="1938">
                  <c:v>19.52</c:v>
                </c:pt>
                <c:pt idx="1939">
                  <c:v>19.52</c:v>
                </c:pt>
                <c:pt idx="1940">
                  <c:v>19.53</c:v>
                </c:pt>
                <c:pt idx="1941">
                  <c:v>19.52</c:v>
                </c:pt>
                <c:pt idx="1942">
                  <c:v>19.53</c:v>
                </c:pt>
                <c:pt idx="1943">
                  <c:v>19.52</c:v>
                </c:pt>
                <c:pt idx="1944">
                  <c:v>19.53</c:v>
                </c:pt>
                <c:pt idx="1945">
                  <c:v>19.52</c:v>
                </c:pt>
                <c:pt idx="1946">
                  <c:v>19.52</c:v>
                </c:pt>
                <c:pt idx="1947">
                  <c:v>19.52</c:v>
                </c:pt>
                <c:pt idx="1948">
                  <c:v>19.52</c:v>
                </c:pt>
                <c:pt idx="1949">
                  <c:v>19.52</c:v>
                </c:pt>
                <c:pt idx="1950">
                  <c:v>19.52</c:v>
                </c:pt>
                <c:pt idx="1951">
                  <c:v>19.52</c:v>
                </c:pt>
                <c:pt idx="1952">
                  <c:v>19.52</c:v>
                </c:pt>
                <c:pt idx="1953">
                  <c:v>19.52</c:v>
                </c:pt>
                <c:pt idx="1954">
                  <c:v>19.53</c:v>
                </c:pt>
                <c:pt idx="1955">
                  <c:v>19.53</c:v>
                </c:pt>
                <c:pt idx="1956">
                  <c:v>19.52</c:v>
                </c:pt>
                <c:pt idx="1957">
                  <c:v>19.52</c:v>
                </c:pt>
                <c:pt idx="1958">
                  <c:v>19.53</c:v>
                </c:pt>
                <c:pt idx="1959">
                  <c:v>19.52</c:v>
                </c:pt>
                <c:pt idx="1960">
                  <c:v>19.52</c:v>
                </c:pt>
                <c:pt idx="1961">
                  <c:v>19.53</c:v>
                </c:pt>
                <c:pt idx="1962">
                  <c:v>19.52</c:v>
                </c:pt>
                <c:pt idx="1963">
                  <c:v>19.510000000000002</c:v>
                </c:pt>
                <c:pt idx="1964">
                  <c:v>19.53</c:v>
                </c:pt>
                <c:pt idx="1965">
                  <c:v>19.52</c:v>
                </c:pt>
                <c:pt idx="1966">
                  <c:v>19.52</c:v>
                </c:pt>
                <c:pt idx="1967">
                  <c:v>19.53</c:v>
                </c:pt>
                <c:pt idx="1968">
                  <c:v>19.53</c:v>
                </c:pt>
                <c:pt idx="1969">
                  <c:v>19.53</c:v>
                </c:pt>
                <c:pt idx="1970">
                  <c:v>19.510000000000002</c:v>
                </c:pt>
                <c:pt idx="1971">
                  <c:v>19.510000000000002</c:v>
                </c:pt>
                <c:pt idx="1972">
                  <c:v>19.52</c:v>
                </c:pt>
                <c:pt idx="1973">
                  <c:v>19.52</c:v>
                </c:pt>
                <c:pt idx="1974">
                  <c:v>19.489999999999998</c:v>
                </c:pt>
                <c:pt idx="1975">
                  <c:v>19.52</c:v>
                </c:pt>
                <c:pt idx="1976">
                  <c:v>19.54</c:v>
                </c:pt>
                <c:pt idx="1977">
                  <c:v>19.510000000000002</c:v>
                </c:pt>
                <c:pt idx="1978">
                  <c:v>19.53</c:v>
                </c:pt>
                <c:pt idx="1979">
                  <c:v>19.52</c:v>
                </c:pt>
                <c:pt idx="1980">
                  <c:v>19.52</c:v>
                </c:pt>
                <c:pt idx="1981">
                  <c:v>19.53</c:v>
                </c:pt>
                <c:pt idx="1982">
                  <c:v>19.53</c:v>
                </c:pt>
                <c:pt idx="1983">
                  <c:v>19.52</c:v>
                </c:pt>
                <c:pt idx="1984">
                  <c:v>19.52</c:v>
                </c:pt>
                <c:pt idx="1985">
                  <c:v>19.510000000000002</c:v>
                </c:pt>
                <c:pt idx="1986">
                  <c:v>19.52</c:v>
                </c:pt>
                <c:pt idx="1987">
                  <c:v>19.510000000000002</c:v>
                </c:pt>
                <c:pt idx="1988">
                  <c:v>19.52</c:v>
                </c:pt>
                <c:pt idx="1989">
                  <c:v>19.510000000000002</c:v>
                </c:pt>
                <c:pt idx="1990">
                  <c:v>19.510000000000002</c:v>
                </c:pt>
                <c:pt idx="1991">
                  <c:v>19.53</c:v>
                </c:pt>
                <c:pt idx="1992">
                  <c:v>19.52</c:v>
                </c:pt>
                <c:pt idx="1993">
                  <c:v>19.52</c:v>
                </c:pt>
                <c:pt idx="1994">
                  <c:v>19.52</c:v>
                </c:pt>
                <c:pt idx="1995">
                  <c:v>19.52</c:v>
                </c:pt>
                <c:pt idx="1996">
                  <c:v>19.52</c:v>
                </c:pt>
                <c:pt idx="1997">
                  <c:v>19.52</c:v>
                </c:pt>
                <c:pt idx="1998">
                  <c:v>19.510000000000002</c:v>
                </c:pt>
                <c:pt idx="1999">
                  <c:v>19.52</c:v>
                </c:pt>
                <c:pt idx="2000">
                  <c:v>19.52</c:v>
                </c:pt>
                <c:pt idx="2001">
                  <c:v>19.510000000000002</c:v>
                </c:pt>
                <c:pt idx="2002">
                  <c:v>19.52</c:v>
                </c:pt>
                <c:pt idx="2003">
                  <c:v>19.52</c:v>
                </c:pt>
                <c:pt idx="2004">
                  <c:v>19.52</c:v>
                </c:pt>
                <c:pt idx="2005">
                  <c:v>19.52</c:v>
                </c:pt>
                <c:pt idx="2006">
                  <c:v>19.52</c:v>
                </c:pt>
                <c:pt idx="2007">
                  <c:v>19.52</c:v>
                </c:pt>
                <c:pt idx="2008">
                  <c:v>19.52</c:v>
                </c:pt>
                <c:pt idx="2009">
                  <c:v>19.52</c:v>
                </c:pt>
                <c:pt idx="2010">
                  <c:v>19.52</c:v>
                </c:pt>
                <c:pt idx="2011">
                  <c:v>19.52</c:v>
                </c:pt>
                <c:pt idx="2012">
                  <c:v>19.510000000000002</c:v>
                </c:pt>
                <c:pt idx="2013">
                  <c:v>19.52</c:v>
                </c:pt>
                <c:pt idx="2014">
                  <c:v>19.52</c:v>
                </c:pt>
                <c:pt idx="2015">
                  <c:v>19.52</c:v>
                </c:pt>
                <c:pt idx="2016">
                  <c:v>19.52</c:v>
                </c:pt>
                <c:pt idx="2017">
                  <c:v>19.52</c:v>
                </c:pt>
                <c:pt idx="2018">
                  <c:v>19.52</c:v>
                </c:pt>
                <c:pt idx="2019">
                  <c:v>19.510000000000002</c:v>
                </c:pt>
                <c:pt idx="2020">
                  <c:v>19.52</c:v>
                </c:pt>
                <c:pt idx="2021">
                  <c:v>19.510000000000002</c:v>
                </c:pt>
                <c:pt idx="2022">
                  <c:v>19.52</c:v>
                </c:pt>
                <c:pt idx="2023">
                  <c:v>19.510000000000002</c:v>
                </c:pt>
                <c:pt idx="2024">
                  <c:v>19.52</c:v>
                </c:pt>
                <c:pt idx="2025">
                  <c:v>19.52</c:v>
                </c:pt>
                <c:pt idx="2026">
                  <c:v>19.52</c:v>
                </c:pt>
                <c:pt idx="2027">
                  <c:v>19.52</c:v>
                </c:pt>
                <c:pt idx="2028">
                  <c:v>19.52</c:v>
                </c:pt>
                <c:pt idx="2029">
                  <c:v>19.510000000000002</c:v>
                </c:pt>
                <c:pt idx="2030">
                  <c:v>19.52</c:v>
                </c:pt>
                <c:pt idx="2031">
                  <c:v>19.52</c:v>
                </c:pt>
                <c:pt idx="2032">
                  <c:v>19.510000000000002</c:v>
                </c:pt>
                <c:pt idx="2033">
                  <c:v>19.52</c:v>
                </c:pt>
                <c:pt idx="2034">
                  <c:v>19.510000000000002</c:v>
                </c:pt>
                <c:pt idx="2035">
                  <c:v>19.52</c:v>
                </c:pt>
                <c:pt idx="2036">
                  <c:v>19.510000000000002</c:v>
                </c:pt>
                <c:pt idx="2037">
                  <c:v>19.510000000000002</c:v>
                </c:pt>
                <c:pt idx="2038">
                  <c:v>19.510000000000002</c:v>
                </c:pt>
                <c:pt idx="2039">
                  <c:v>19.510000000000002</c:v>
                </c:pt>
                <c:pt idx="2040">
                  <c:v>19.52</c:v>
                </c:pt>
                <c:pt idx="2041">
                  <c:v>19.510000000000002</c:v>
                </c:pt>
                <c:pt idx="2042">
                  <c:v>19.52</c:v>
                </c:pt>
                <c:pt idx="2043">
                  <c:v>19.52</c:v>
                </c:pt>
                <c:pt idx="2044">
                  <c:v>19.510000000000002</c:v>
                </c:pt>
                <c:pt idx="2045">
                  <c:v>19.52</c:v>
                </c:pt>
                <c:pt idx="2046">
                  <c:v>19.52</c:v>
                </c:pt>
                <c:pt idx="2047">
                  <c:v>19.52</c:v>
                </c:pt>
                <c:pt idx="2048">
                  <c:v>19.52</c:v>
                </c:pt>
                <c:pt idx="2049">
                  <c:v>19.510000000000002</c:v>
                </c:pt>
                <c:pt idx="2050">
                  <c:v>19.510000000000002</c:v>
                </c:pt>
                <c:pt idx="2051">
                  <c:v>19.52</c:v>
                </c:pt>
                <c:pt idx="2052">
                  <c:v>19.510000000000002</c:v>
                </c:pt>
                <c:pt idx="2053">
                  <c:v>19.52</c:v>
                </c:pt>
                <c:pt idx="2054">
                  <c:v>19.510000000000002</c:v>
                </c:pt>
                <c:pt idx="2055">
                  <c:v>19.52</c:v>
                </c:pt>
                <c:pt idx="2056">
                  <c:v>19.52</c:v>
                </c:pt>
                <c:pt idx="2057">
                  <c:v>19.52</c:v>
                </c:pt>
                <c:pt idx="2058">
                  <c:v>19.52</c:v>
                </c:pt>
                <c:pt idx="2059">
                  <c:v>19.510000000000002</c:v>
                </c:pt>
                <c:pt idx="2060">
                  <c:v>19.510000000000002</c:v>
                </c:pt>
                <c:pt idx="2061">
                  <c:v>19.52</c:v>
                </c:pt>
                <c:pt idx="2062">
                  <c:v>19.510000000000002</c:v>
                </c:pt>
                <c:pt idx="2063">
                  <c:v>19.510000000000002</c:v>
                </c:pt>
                <c:pt idx="2064">
                  <c:v>19.510000000000002</c:v>
                </c:pt>
                <c:pt idx="2065">
                  <c:v>19.52</c:v>
                </c:pt>
                <c:pt idx="2066">
                  <c:v>19.510000000000002</c:v>
                </c:pt>
                <c:pt idx="2067">
                  <c:v>19.510000000000002</c:v>
                </c:pt>
                <c:pt idx="2068">
                  <c:v>19.510000000000002</c:v>
                </c:pt>
                <c:pt idx="2069">
                  <c:v>19.52</c:v>
                </c:pt>
                <c:pt idx="2070">
                  <c:v>19.510000000000002</c:v>
                </c:pt>
                <c:pt idx="2071">
                  <c:v>19.510000000000002</c:v>
                </c:pt>
                <c:pt idx="2072">
                  <c:v>19.510000000000002</c:v>
                </c:pt>
                <c:pt idx="2073">
                  <c:v>19.510000000000002</c:v>
                </c:pt>
                <c:pt idx="2074">
                  <c:v>19.510000000000002</c:v>
                </c:pt>
                <c:pt idx="2075">
                  <c:v>19.510000000000002</c:v>
                </c:pt>
                <c:pt idx="2076">
                  <c:v>19.510000000000002</c:v>
                </c:pt>
                <c:pt idx="2077">
                  <c:v>19.510000000000002</c:v>
                </c:pt>
                <c:pt idx="2078">
                  <c:v>19.510000000000002</c:v>
                </c:pt>
                <c:pt idx="2079">
                  <c:v>19.52</c:v>
                </c:pt>
                <c:pt idx="2080">
                  <c:v>19.510000000000002</c:v>
                </c:pt>
                <c:pt idx="2081">
                  <c:v>19.52</c:v>
                </c:pt>
                <c:pt idx="2082">
                  <c:v>19.52</c:v>
                </c:pt>
                <c:pt idx="2083">
                  <c:v>19.510000000000002</c:v>
                </c:pt>
                <c:pt idx="2084">
                  <c:v>19.510000000000002</c:v>
                </c:pt>
                <c:pt idx="2085">
                  <c:v>19.510000000000002</c:v>
                </c:pt>
                <c:pt idx="2086">
                  <c:v>19.510000000000002</c:v>
                </c:pt>
                <c:pt idx="2087">
                  <c:v>19.510000000000002</c:v>
                </c:pt>
                <c:pt idx="2088">
                  <c:v>19.510000000000002</c:v>
                </c:pt>
                <c:pt idx="2089">
                  <c:v>19.510000000000002</c:v>
                </c:pt>
                <c:pt idx="2090">
                  <c:v>19.52</c:v>
                </c:pt>
                <c:pt idx="2091">
                  <c:v>19.510000000000002</c:v>
                </c:pt>
                <c:pt idx="2092">
                  <c:v>19.510000000000002</c:v>
                </c:pt>
                <c:pt idx="2093">
                  <c:v>19.510000000000002</c:v>
                </c:pt>
                <c:pt idx="2094">
                  <c:v>19.510000000000002</c:v>
                </c:pt>
                <c:pt idx="2095">
                  <c:v>19.510000000000002</c:v>
                </c:pt>
                <c:pt idx="2096">
                  <c:v>19.52</c:v>
                </c:pt>
                <c:pt idx="2097">
                  <c:v>19.510000000000002</c:v>
                </c:pt>
                <c:pt idx="2098">
                  <c:v>19.510000000000002</c:v>
                </c:pt>
                <c:pt idx="2099">
                  <c:v>19.510000000000002</c:v>
                </c:pt>
                <c:pt idx="2100">
                  <c:v>19.510000000000002</c:v>
                </c:pt>
                <c:pt idx="2101">
                  <c:v>19.510000000000002</c:v>
                </c:pt>
                <c:pt idx="2102">
                  <c:v>19.5</c:v>
                </c:pt>
                <c:pt idx="2103">
                  <c:v>19.510000000000002</c:v>
                </c:pt>
                <c:pt idx="2104">
                  <c:v>19.510000000000002</c:v>
                </c:pt>
                <c:pt idx="2105">
                  <c:v>19.510000000000002</c:v>
                </c:pt>
                <c:pt idx="2106">
                  <c:v>19.510000000000002</c:v>
                </c:pt>
                <c:pt idx="2107">
                  <c:v>19.510000000000002</c:v>
                </c:pt>
                <c:pt idx="2108">
                  <c:v>19.52</c:v>
                </c:pt>
                <c:pt idx="2109">
                  <c:v>19.52</c:v>
                </c:pt>
                <c:pt idx="2110">
                  <c:v>19.5</c:v>
                </c:pt>
                <c:pt idx="2111">
                  <c:v>19.510000000000002</c:v>
                </c:pt>
                <c:pt idx="2112">
                  <c:v>19.510000000000002</c:v>
                </c:pt>
                <c:pt idx="2113">
                  <c:v>19.510000000000002</c:v>
                </c:pt>
                <c:pt idx="2114">
                  <c:v>19.5</c:v>
                </c:pt>
                <c:pt idx="2115">
                  <c:v>19.510000000000002</c:v>
                </c:pt>
                <c:pt idx="2116">
                  <c:v>19.510000000000002</c:v>
                </c:pt>
                <c:pt idx="2117">
                  <c:v>19.510000000000002</c:v>
                </c:pt>
                <c:pt idx="2118">
                  <c:v>19.510000000000002</c:v>
                </c:pt>
                <c:pt idx="2119">
                  <c:v>19.510000000000002</c:v>
                </c:pt>
                <c:pt idx="2120">
                  <c:v>19.5</c:v>
                </c:pt>
                <c:pt idx="2121">
                  <c:v>19.510000000000002</c:v>
                </c:pt>
                <c:pt idx="2122">
                  <c:v>19.510000000000002</c:v>
                </c:pt>
                <c:pt idx="2123">
                  <c:v>19.510000000000002</c:v>
                </c:pt>
                <c:pt idx="2124">
                  <c:v>19.510000000000002</c:v>
                </c:pt>
                <c:pt idx="2125">
                  <c:v>19.510000000000002</c:v>
                </c:pt>
                <c:pt idx="2126">
                  <c:v>19.510000000000002</c:v>
                </c:pt>
                <c:pt idx="2127">
                  <c:v>19.510000000000002</c:v>
                </c:pt>
                <c:pt idx="2128">
                  <c:v>19.5</c:v>
                </c:pt>
                <c:pt idx="2129">
                  <c:v>19.5</c:v>
                </c:pt>
                <c:pt idx="2130">
                  <c:v>19.510000000000002</c:v>
                </c:pt>
                <c:pt idx="2131">
                  <c:v>19.5</c:v>
                </c:pt>
                <c:pt idx="2132">
                  <c:v>19.510000000000002</c:v>
                </c:pt>
                <c:pt idx="2133">
                  <c:v>19.5</c:v>
                </c:pt>
                <c:pt idx="2134">
                  <c:v>19.510000000000002</c:v>
                </c:pt>
                <c:pt idx="2135">
                  <c:v>19.510000000000002</c:v>
                </c:pt>
                <c:pt idx="2136">
                  <c:v>19.510000000000002</c:v>
                </c:pt>
                <c:pt idx="2137">
                  <c:v>19.510000000000002</c:v>
                </c:pt>
                <c:pt idx="2138">
                  <c:v>19.510000000000002</c:v>
                </c:pt>
                <c:pt idx="2139">
                  <c:v>19.5</c:v>
                </c:pt>
                <c:pt idx="2140">
                  <c:v>19.5</c:v>
                </c:pt>
                <c:pt idx="2141">
                  <c:v>19.510000000000002</c:v>
                </c:pt>
                <c:pt idx="2142">
                  <c:v>19.5</c:v>
                </c:pt>
                <c:pt idx="2143">
                  <c:v>19.510000000000002</c:v>
                </c:pt>
                <c:pt idx="2144">
                  <c:v>19.510000000000002</c:v>
                </c:pt>
                <c:pt idx="2145">
                  <c:v>19.5</c:v>
                </c:pt>
                <c:pt idx="2146">
                  <c:v>19.510000000000002</c:v>
                </c:pt>
                <c:pt idx="2147">
                  <c:v>19.510000000000002</c:v>
                </c:pt>
                <c:pt idx="2148">
                  <c:v>19.510000000000002</c:v>
                </c:pt>
                <c:pt idx="2149">
                  <c:v>19.510000000000002</c:v>
                </c:pt>
                <c:pt idx="2150">
                  <c:v>19.510000000000002</c:v>
                </c:pt>
                <c:pt idx="2151">
                  <c:v>19.510000000000002</c:v>
                </c:pt>
                <c:pt idx="2152">
                  <c:v>19.5</c:v>
                </c:pt>
                <c:pt idx="2153">
                  <c:v>19.5</c:v>
                </c:pt>
                <c:pt idx="2154">
                  <c:v>19.5</c:v>
                </c:pt>
                <c:pt idx="2155">
                  <c:v>19.5</c:v>
                </c:pt>
                <c:pt idx="2156">
                  <c:v>19.5</c:v>
                </c:pt>
                <c:pt idx="2157">
                  <c:v>19.510000000000002</c:v>
                </c:pt>
                <c:pt idx="2158">
                  <c:v>19.5</c:v>
                </c:pt>
                <c:pt idx="2159">
                  <c:v>19.510000000000002</c:v>
                </c:pt>
                <c:pt idx="2160">
                  <c:v>19.5</c:v>
                </c:pt>
                <c:pt idx="2161">
                  <c:v>19.5</c:v>
                </c:pt>
                <c:pt idx="2162">
                  <c:v>19.510000000000002</c:v>
                </c:pt>
                <c:pt idx="2163">
                  <c:v>19.5</c:v>
                </c:pt>
                <c:pt idx="2164">
                  <c:v>19.5</c:v>
                </c:pt>
                <c:pt idx="2165">
                  <c:v>19.5</c:v>
                </c:pt>
                <c:pt idx="2166">
                  <c:v>19.510000000000002</c:v>
                </c:pt>
                <c:pt idx="2167">
                  <c:v>19.5</c:v>
                </c:pt>
                <c:pt idx="2168">
                  <c:v>19.5</c:v>
                </c:pt>
                <c:pt idx="2169">
                  <c:v>19.510000000000002</c:v>
                </c:pt>
                <c:pt idx="2170">
                  <c:v>19.510000000000002</c:v>
                </c:pt>
                <c:pt idx="2171">
                  <c:v>19.510000000000002</c:v>
                </c:pt>
                <c:pt idx="2172">
                  <c:v>19.5</c:v>
                </c:pt>
                <c:pt idx="2173">
                  <c:v>19.5</c:v>
                </c:pt>
                <c:pt idx="2174">
                  <c:v>19.510000000000002</c:v>
                </c:pt>
                <c:pt idx="2175">
                  <c:v>19.5</c:v>
                </c:pt>
                <c:pt idx="2176">
                  <c:v>19.5</c:v>
                </c:pt>
                <c:pt idx="2177">
                  <c:v>19.5</c:v>
                </c:pt>
                <c:pt idx="2178">
                  <c:v>19.5</c:v>
                </c:pt>
                <c:pt idx="2179">
                  <c:v>19.510000000000002</c:v>
                </c:pt>
                <c:pt idx="2180">
                  <c:v>19.5</c:v>
                </c:pt>
                <c:pt idx="2181">
                  <c:v>19.510000000000002</c:v>
                </c:pt>
                <c:pt idx="2182">
                  <c:v>19.5</c:v>
                </c:pt>
                <c:pt idx="2183">
                  <c:v>19.510000000000002</c:v>
                </c:pt>
                <c:pt idx="2184">
                  <c:v>19.5</c:v>
                </c:pt>
                <c:pt idx="2185">
                  <c:v>19.510000000000002</c:v>
                </c:pt>
                <c:pt idx="2186">
                  <c:v>19.5</c:v>
                </c:pt>
                <c:pt idx="2187">
                  <c:v>19.5</c:v>
                </c:pt>
                <c:pt idx="2188">
                  <c:v>19.510000000000002</c:v>
                </c:pt>
                <c:pt idx="2189">
                  <c:v>19.510000000000002</c:v>
                </c:pt>
                <c:pt idx="2190">
                  <c:v>19.5</c:v>
                </c:pt>
                <c:pt idx="2191">
                  <c:v>19.510000000000002</c:v>
                </c:pt>
                <c:pt idx="2192">
                  <c:v>19.510000000000002</c:v>
                </c:pt>
                <c:pt idx="2193">
                  <c:v>19.5</c:v>
                </c:pt>
                <c:pt idx="2194">
                  <c:v>19.5</c:v>
                </c:pt>
                <c:pt idx="2195">
                  <c:v>19.510000000000002</c:v>
                </c:pt>
                <c:pt idx="2196">
                  <c:v>19.510000000000002</c:v>
                </c:pt>
                <c:pt idx="2197">
                  <c:v>19.510000000000002</c:v>
                </c:pt>
                <c:pt idx="2198">
                  <c:v>19.510000000000002</c:v>
                </c:pt>
                <c:pt idx="2199">
                  <c:v>19.510000000000002</c:v>
                </c:pt>
                <c:pt idx="2200">
                  <c:v>19.510000000000002</c:v>
                </c:pt>
                <c:pt idx="2201">
                  <c:v>19.510000000000002</c:v>
                </c:pt>
                <c:pt idx="2202">
                  <c:v>19.5</c:v>
                </c:pt>
                <c:pt idx="2203">
                  <c:v>19.5</c:v>
                </c:pt>
                <c:pt idx="2204">
                  <c:v>19.5</c:v>
                </c:pt>
                <c:pt idx="2205">
                  <c:v>19.5</c:v>
                </c:pt>
                <c:pt idx="2206">
                  <c:v>19.5</c:v>
                </c:pt>
                <c:pt idx="2207">
                  <c:v>19.5</c:v>
                </c:pt>
                <c:pt idx="2208">
                  <c:v>19.5</c:v>
                </c:pt>
                <c:pt idx="2209">
                  <c:v>19.5</c:v>
                </c:pt>
                <c:pt idx="2210">
                  <c:v>19.489999999999998</c:v>
                </c:pt>
                <c:pt idx="2211">
                  <c:v>19.5</c:v>
                </c:pt>
                <c:pt idx="2212">
                  <c:v>19.5</c:v>
                </c:pt>
                <c:pt idx="2213">
                  <c:v>19.5</c:v>
                </c:pt>
                <c:pt idx="2214">
                  <c:v>19.5</c:v>
                </c:pt>
                <c:pt idx="2215">
                  <c:v>19.5</c:v>
                </c:pt>
                <c:pt idx="2216">
                  <c:v>19.5</c:v>
                </c:pt>
                <c:pt idx="2217">
                  <c:v>19.5</c:v>
                </c:pt>
                <c:pt idx="2218">
                  <c:v>19.5</c:v>
                </c:pt>
                <c:pt idx="2219">
                  <c:v>19.5</c:v>
                </c:pt>
                <c:pt idx="2220">
                  <c:v>19.5</c:v>
                </c:pt>
                <c:pt idx="2221">
                  <c:v>19.5</c:v>
                </c:pt>
                <c:pt idx="2222">
                  <c:v>19.510000000000002</c:v>
                </c:pt>
                <c:pt idx="2223">
                  <c:v>19.5</c:v>
                </c:pt>
                <c:pt idx="2224">
                  <c:v>19.5</c:v>
                </c:pt>
                <c:pt idx="2225">
                  <c:v>19.5</c:v>
                </c:pt>
                <c:pt idx="2226">
                  <c:v>19.510000000000002</c:v>
                </c:pt>
                <c:pt idx="2227">
                  <c:v>19.5</c:v>
                </c:pt>
                <c:pt idx="2228">
                  <c:v>19.5</c:v>
                </c:pt>
                <c:pt idx="2229">
                  <c:v>19.489999999999998</c:v>
                </c:pt>
                <c:pt idx="2230">
                  <c:v>19.5</c:v>
                </c:pt>
                <c:pt idx="2231">
                  <c:v>19.510000000000002</c:v>
                </c:pt>
                <c:pt idx="2232">
                  <c:v>19.510000000000002</c:v>
                </c:pt>
                <c:pt idx="2233">
                  <c:v>19.5</c:v>
                </c:pt>
                <c:pt idx="2234">
                  <c:v>19.510000000000002</c:v>
                </c:pt>
                <c:pt idx="2235">
                  <c:v>19.5</c:v>
                </c:pt>
                <c:pt idx="2236">
                  <c:v>19.5</c:v>
                </c:pt>
                <c:pt idx="2237">
                  <c:v>19.5</c:v>
                </c:pt>
                <c:pt idx="2238">
                  <c:v>19.5</c:v>
                </c:pt>
                <c:pt idx="2239">
                  <c:v>19.5</c:v>
                </c:pt>
                <c:pt idx="2240">
                  <c:v>19.5</c:v>
                </c:pt>
                <c:pt idx="2241">
                  <c:v>19.5</c:v>
                </c:pt>
                <c:pt idx="2242">
                  <c:v>19.5</c:v>
                </c:pt>
                <c:pt idx="2243">
                  <c:v>19.5</c:v>
                </c:pt>
                <c:pt idx="2244">
                  <c:v>19.5</c:v>
                </c:pt>
                <c:pt idx="2245">
                  <c:v>19.5</c:v>
                </c:pt>
                <c:pt idx="2246">
                  <c:v>19.5</c:v>
                </c:pt>
                <c:pt idx="2247">
                  <c:v>19.5</c:v>
                </c:pt>
                <c:pt idx="2248">
                  <c:v>19.5</c:v>
                </c:pt>
                <c:pt idx="2249">
                  <c:v>19.5</c:v>
                </c:pt>
                <c:pt idx="2250">
                  <c:v>19.5</c:v>
                </c:pt>
                <c:pt idx="2251">
                  <c:v>19.5</c:v>
                </c:pt>
                <c:pt idx="2252">
                  <c:v>19.510000000000002</c:v>
                </c:pt>
                <c:pt idx="2253">
                  <c:v>19.5</c:v>
                </c:pt>
                <c:pt idx="2254">
                  <c:v>19.5</c:v>
                </c:pt>
                <c:pt idx="2255">
                  <c:v>19.5</c:v>
                </c:pt>
                <c:pt idx="2256">
                  <c:v>19.5</c:v>
                </c:pt>
                <c:pt idx="2257">
                  <c:v>19.489999999999998</c:v>
                </c:pt>
                <c:pt idx="2258">
                  <c:v>19.5</c:v>
                </c:pt>
                <c:pt idx="2259">
                  <c:v>19.5</c:v>
                </c:pt>
                <c:pt idx="2260">
                  <c:v>19.5</c:v>
                </c:pt>
                <c:pt idx="2261">
                  <c:v>19.5</c:v>
                </c:pt>
                <c:pt idx="2262">
                  <c:v>19.489999999999998</c:v>
                </c:pt>
                <c:pt idx="2263">
                  <c:v>19.5</c:v>
                </c:pt>
                <c:pt idx="2264">
                  <c:v>19.5</c:v>
                </c:pt>
                <c:pt idx="2265">
                  <c:v>19.5</c:v>
                </c:pt>
                <c:pt idx="2266">
                  <c:v>19.5</c:v>
                </c:pt>
                <c:pt idx="2267">
                  <c:v>19.5</c:v>
                </c:pt>
                <c:pt idx="2268">
                  <c:v>19.5</c:v>
                </c:pt>
                <c:pt idx="2269">
                  <c:v>19.5</c:v>
                </c:pt>
                <c:pt idx="2270">
                  <c:v>19.5</c:v>
                </c:pt>
                <c:pt idx="2271">
                  <c:v>19.5</c:v>
                </c:pt>
                <c:pt idx="2272">
                  <c:v>19.5</c:v>
                </c:pt>
                <c:pt idx="2273">
                  <c:v>19.5</c:v>
                </c:pt>
                <c:pt idx="2274">
                  <c:v>19.5</c:v>
                </c:pt>
                <c:pt idx="2275">
                  <c:v>19.5</c:v>
                </c:pt>
                <c:pt idx="2276">
                  <c:v>19.5</c:v>
                </c:pt>
                <c:pt idx="2277">
                  <c:v>19.5</c:v>
                </c:pt>
                <c:pt idx="2278">
                  <c:v>19.489999999999998</c:v>
                </c:pt>
                <c:pt idx="2279">
                  <c:v>19.489999999999998</c:v>
                </c:pt>
                <c:pt idx="2280">
                  <c:v>19.489999999999998</c:v>
                </c:pt>
                <c:pt idx="2281">
                  <c:v>19.489999999999998</c:v>
                </c:pt>
                <c:pt idx="2282">
                  <c:v>19.489999999999998</c:v>
                </c:pt>
                <c:pt idx="2283">
                  <c:v>19.489999999999998</c:v>
                </c:pt>
                <c:pt idx="2284">
                  <c:v>19.5</c:v>
                </c:pt>
                <c:pt idx="2285">
                  <c:v>19.5</c:v>
                </c:pt>
                <c:pt idx="2286">
                  <c:v>19.489999999999998</c:v>
                </c:pt>
                <c:pt idx="2287">
                  <c:v>19.5</c:v>
                </c:pt>
                <c:pt idx="2288">
                  <c:v>19.489999999999998</c:v>
                </c:pt>
                <c:pt idx="2289">
                  <c:v>19.489999999999998</c:v>
                </c:pt>
                <c:pt idx="2290">
                  <c:v>19.489999999999998</c:v>
                </c:pt>
                <c:pt idx="2291">
                  <c:v>19.489999999999998</c:v>
                </c:pt>
                <c:pt idx="2292">
                  <c:v>19.5</c:v>
                </c:pt>
                <c:pt idx="2293">
                  <c:v>19.5</c:v>
                </c:pt>
                <c:pt idx="2294">
                  <c:v>19.5</c:v>
                </c:pt>
                <c:pt idx="2295">
                  <c:v>19.5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068672"/>
        <c:axId val="27070464"/>
      </c:scatterChart>
      <c:valAx>
        <c:axId val="27068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070464"/>
        <c:crosses val="autoZero"/>
        <c:crossBetween val="midCat"/>
      </c:valAx>
      <c:valAx>
        <c:axId val="27070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068672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1481</Characters>
  <Application>Microsoft Office Word</Application>
  <DocSecurity>0</DocSecurity>
  <Lines>12</Lines>
  <Paragraphs>3</Paragraphs>
  <ScaleCrop>false</ScaleCrop>
  <Company>CERN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1</cp:revision>
  <dcterms:created xsi:type="dcterms:W3CDTF">2012-05-08T08:38:00Z</dcterms:created>
  <dcterms:modified xsi:type="dcterms:W3CDTF">2012-05-08T08:41:00Z</dcterms:modified>
</cp:coreProperties>
</file>